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FC89" w14:textId="77777777"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CEE96" w14:textId="77777777"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C9A9AA" w14:textId="77777777" w:rsidR="00B517BC" w:rsidRPr="00CD5B31" w:rsidRDefault="0069680B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C7EA8EF" w14:textId="77777777" w:rsidR="00D17D73" w:rsidRPr="00CD5B31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/2568</w:t>
      </w:r>
    </w:p>
    <w:p w14:paraId="2223D249" w14:textId="77777777"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>6 กุมภาพันธ์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5346FEEE" w14:textId="77777777" w:rsidR="00B517BC" w:rsidRPr="00CD5B31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65AEC414" w14:textId="77777777" w:rsidR="00B517BC" w:rsidRPr="00CD5B31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7CA52860" w14:textId="77777777" w:rsidR="00B517BC" w:rsidRPr="00CD5B31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670AE767" w14:textId="77777777" w:rsidR="003F4431" w:rsidRPr="00CD5B31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CD5B31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CD5B31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ประธาน     </w:t>
      </w:r>
    </w:p>
    <w:p w14:paraId="285C566D" w14:textId="77777777" w:rsidR="007C2848" w:rsidRPr="00CD5B31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796C5EAC" w14:textId="77777777" w:rsidR="00D70532" w:rsidRPr="00CD5B31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/>
          <w:sz w:val="32"/>
          <w:szCs w:val="32"/>
        </w:rPr>
        <w:t>3.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นักวิชาการส่งเสริมการเกษตรชำนาญการ</w:t>
      </w:r>
    </w:p>
    <w:p w14:paraId="4D78ECD6" w14:textId="77777777" w:rsidR="00574492" w:rsidRPr="00CD5B31" w:rsidRDefault="001365BC" w:rsidP="0057449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574492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นักวิชาการส่งเสริมการเกษตรปฏิบัติการ </w:t>
      </w:r>
    </w:p>
    <w:p w14:paraId="3322AD6D" w14:textId="77777777" w:rsidR="00B32743" w:rsidRPr="00CD5B31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365B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546406B6" w14:textId="77777777" w:rsidR="00F21207" w:rsidRPr="00CD5B31" w:rsidRDefault="001365BC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21207" w:rsidRPr="00CD5B31">
        <w:rPr>
          <w:rFonts w:ascii="TH SarabunIT๙" w:hAnsi="TH SarabunIT๙" w:cs="TH SarabunIT๙" w:hint="cs"/>
          <w:sz w:val="32"/>
          <w:szCs w:val="32"/>
          <w:cs/>
        </w:rPr>
        <w:t>. นายอธิ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F21207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 </w:t>
      </w:r>
    </w:p>
    <w:p w14:paraId="1C626556" w14:textId="77777777" w:rsidR="002B6F6E" w:rsidRPr="00CD5B31" w:rsidRDefault="001365BC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05D65954" w14:textId="77777777" w:rsidR="00B32743" w:rsidRPr="00CD5B31" w:rsidRDefault="001365BC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CD5B31">
        <w:rPr>
          <w:rFonts w:ascii="TH SarabunIT๙" w:hAnsi="TH SarabunIT๙" w:cs="TH SarabunIT๙"/>
          <w:sz w:val="32"/>
          <w:szCs w:val="32"/>
        </w:rPr>
        <w:t>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181776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>น้อย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ทวี</w:t>
      </w:r>
      <w:r w:rsidR="00B32743" w:rsidRPr="00CD5B31">
        <w:rPr>
          <w:rFonts w:ascii="TH SarabunIT๙" w:hAnsi="TH SarabunIT๙" w:cs="TH SarabunIT๙"/>
          <w:sz w:val="32"/>
          <w:szCs w:val="32"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0B2DB121" w14:textId="77777777" w:rsidR="00A52652" w:rsidRPr="00CD5B31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72F0E8A5" w14:textId="77777777" w:rsidR="00AB2C58" w:rsidRPr="00CD5B31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F1A01D9" w14:textId="77777777" w:rsidR="00717381" w:rsidRPr="000E0B9C" w:rsidRDefault="00B517B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43C597B5" w14:textId="77777777" w:rsidR="00B517BC" w:rsidRPr="000E0B9C" w:rsidRDefault="00B517BC" w:rsidP="00C516DF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ab/>
      </w:r>
      <w:r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D4055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นางสาวสุกัลยา   นาคเพ็ง</w:t>
      </w:r>
      <w:r w:rsidR="003F4431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เกษตรอำเภอ</w:t>
      </w:r>
      <w:r w:rsidR="00236124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บางมูลนาก</w:t>
      </w:r>
      <w:r w:rsidRPr="000E0B9C">
        <w:rPr>
          <w:rFonts w:ascii="TH SarabunIT๙" w:hAnsi="TH SarabunIT๙" w:cs="TH SarabunIT๙"/>
          <w:spacing w:val="-8"/>
          <w:sz w:val="32"/>
          <w:szCs w:val="32"/>
          <w:cs/>
        </w:rPr>
        <w:t>เป็นประธานในที่ประชุมได้กล่าวเปิด</w:t>
      </w:r>
      <w:r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ป</w:t>
      </w:r>
      <w:r w:rsidRPr="000E0B9C">
        <w:rPr>
          <w:rFonts w:ascii="TH SarabunIT๙" w:hAnsi="TH SarabunIT๙" w:cs="TH SarabunIT๙"/>
          <w:spacing w:val="-8"/>
          <w:sz w:val="32"/>
          <w:szCs w:val="32"/>
          <w:cs/>
        </w:rPr>
        <w:t>ระชุม</w:t>
      </w:r>
      <w:r w:rsidRPr="000E0B9C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0E0B9C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0E0B9C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0E59C53C" w14:textId="77777777" w:rsidR="001407C6" w:rsidRPr="000E0B9C" w:rsidRDefault="008B2BF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E0B9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24F05768" w14:textId="77777777" w:rsidR="00285DF3" w:rsidRDefault="00285DF3" w:rsidP="00280D8A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85DF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1.1 </w:t>
      </w:r>
      <w:r w:rsidRPr="00285D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การท่องเที่ยวเชิงเกษตร รองผ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ู้ว่าราชการจังหวัดพิจิตร (นายธนิต ภูมิถาวร) มีแนวคิดขับเคลื่อนงานท่องเที่ยวเชิงเกษตร โดยจะเชิญหัวหน้าส่วนราชการลงพื้นที่ท่องเที่ยวเชิงเกษตร ซึ่งจะนำร่องที่อำเภอโพธิประทับช้าง และขอให้เกษตรตำบลไปดูพื้นที่เส้นทางท่องเที่ย</w:t>
      </w:r>
      <w:r w:rsidR="00956E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ในพื้นที่อำเภอของตนเอง เพื่อเตรียมความพร้อมต่อไป</w:t>
      </w:r>
    </w:p>
    <w:p w14:paraId="3355E4A2" w14:textId="77777777" w:rsidR="00285DF3" w:rsidRDefault="00285DF3" w:rsidP="00280D8A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1.2 มาตรการควบคุมสภาวะหมอกควันจังหวัดจังหวัดพิจิตร วันที่ 31 มกราคม 2568 ให้ดำเนินการตามข้อสั่งการของผู้ว่าราชการจังหวัดพิจิตรร่วมกับมาตรการกรมส่งเสริมการเกษตร กระทรวงเกษตรและสหกรณ์ ดังนี้</w:t>
      </w:r>
    </w:p>
    <w:p w14:paraId="0130E902" w14:textId="77777777" w:rsidR="00285DF3" w:rsidRDefault="00285DF3" w:rsidP="00285DF3">
      <w:pPr>
        <w:tabs>
          <w:tab w:val="left" w:pos="1560"/>
          <w:tab w:val="left" w:pos="1985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1) มาตรการควบคุมการเผา กำหน</w:t>
      </w:r>
      <w:r w:rsidR="00B541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ดมาตรการงดเผาในพื้นที่โดยเด็ดขาด ผู้ว่าราชการจังหวัดสั่งการให้ใช้กลไกของท้องที่ในการควบคุมการเผา</w:t>
      </w:r>
    </w:p>
    <w:p w14:paraId="4C679026" w14:textId="77777777" w:rsidR="00B541FA" w:rsidRDefault="00B541FA" w:rsidP="001409D0">
      <w:pPr>
        <w:tabs>
          <w:tab w:val="left" w:pos="1560"/>
          <w:tab w:val="left" w:pos="1985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409D0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2) </w:t>
      </w:r>
      <w:r w:rsidRPr="001409D0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u w:val="single"/>
          <w:cs/>
        </w:rPr>
        <w:t>เน้นย้ำ</w:t>
      </w:r>
      <w:r w:rsidRPr="001409D0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ฝากเกษตรตำบลประชาสัมพันธ์และเผยแพร่ประกาศ โดยสำนักงานเกษตร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อำเภอนำประกาศกระทรวงเกษตรและสหกรณ์ เรื่องมาตรการบริหารจัดการป้องกันและแก้ไขปัญหาฝุ่นละอองขนาด</w:t>
      </w:r>
      <w:r w:rsidRPr="001409D0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เล็ก </w:t>
      </w:r>
      <w:r w:rsidRPr="001409D0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PM 2.5 </w:t>
      </w:r>
      <w:r w:rsidRPr="001409D0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ภาคการเกษตร ลงวันที่ 17 มกราคม 2568 ติดประกาศ (17 มกราคม-31 พฤษภาคม 2568)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ในพื้นที่ทุกหมู่บ้าน ๆ ละ 3 จุด เช่น ร้านค้าประจำหมู่บ้าน ศาลากลางบ้าน ที่ประชุมที่ประชาชนหนาแน่น โดยให้เก็บภาพถ่ายไว้ด้วย</w:t>
      </w:r>
    </w:p>
    <w:p w14:paraId="3C11D1E8" w14:textId="77777777" w:rsidR="00B541FA" w:rsidRDefault="00B541FA" w:rsidP="00285DF3">
      <w:pPr>
        <w:tabs>
          <w:tab w:val="left" w:pos="1560"/>
          <w:tab w:val="left" w:pos="1985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3) การดำเนินการระดับอำเภอ</w:t>
      </w:r>
    </w:p>
    <w:p w14:paraId="12AE76E5" w14:textId="77777777" w:rsidR="00B541FA" w:rsidRDefault="00B541FA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409D0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-แจ้งเวียนหนังสือนำเรียนนายอำเภอ โดยให้ นายอธิศักดิ์ ทองเลิศ รวบรวมหนังสือ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คำสั่งเกี่ยวกับการรณรงค์หยุดเผาจากสำนักงานเกษตรจังหวัดพิจิตร</w:t>
      </w:r>
    </w:p>
    <w:p w14:paraId="4A13D8DA" w14:textId="77777777" w:rsidR="00B541FA" w:rsidRDefault="00B541FA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นำรายชื่อเกษตรกรที่จะเก็บเกี่ยวผลผลิตที่จะเสี่ยงเผาในพื้นที่เกษตรนาข้าวในแต่ละเดือนเพื่อนำเรียนนายอำเภอ</w:t>
      </w:r>
    </w:p>
    <w:p w14:paraId="7672FCBB" w14:textId="77777777" w:rsidR="00127337" w:rsidRDefault="00127337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569476" w14:textId="77777777" w:rsidR="00127337" w:rsidRDefault="00982BD7" w:rsidP="001409D0">
      <w:pPr>
        <w:tabs>
          <w:tab w:val="left" w:pos="1560"/>
          <w:tab w:val="left" w:pos="1985"/>
          <w:tab w:val="left" w:pos="2268"/>
          <w:tab w:val="left" w:pos="2835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409D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-ประชาสัมพันธ์เกษตรกร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14:paraId="788A3686" w14:textId="77777777" w:rsidR="001409D0" w:rsidRDefault="001409D0" w:rsidP="001409D0">
      <w:pPr>
        <w:tabs>
          <w:tab w:val="left" w:pos="1560"/>
          <w:tab w:val="left" w:pos="1985"/>
          <w:tab w:val="left" w:pos="2268"/>
          <w:tab w:val="left" w:pos="2835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5AB3B4" w14:textId="77777777" w:rsidR="00695384" w:rsidRDefault="00695384" w:rsidP="001409D0">
      <w:pPr>
        <w:tabs>
          <w:tab w:val="left" w:pos="1560"/>
          <w:tab w:val="left" w:pos="1985"/>
          <w:tab w:val="left" w:pos="2268"/>
          <w:tab w:val="left" w:pos="2835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ACF880" w14:textId="77777777" w:rsidR="00127337" w:rsidRDefault="001409D0" w:rsidP="001409D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-2-</w:t>
      </w:r>
    </w:p>
    <w:p w14:paraId="21C626DC" w14:textId="77777777" w:rsidR="00127337" w:rsidRDefault="00127337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CD9007" w14:textId="77777777" w:rsidR="00B541FA" w:rsidRDefault="00B541FA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-ประชาสัมพันธ์เกษตรกรไม่ให้เผา</w:t>
      </w:r>
      <w:r w:rsidR="004911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ในพื้นที่ทุกเวทีการประชุม</w:t>
      </w:r>
    </w:p>
    <w:p w14:paraId="6E1B28AB" w14:textId="77777777" w:rsidR="00491102" w:rsidRDefault="00491102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ทั้งนี้ หากต</w:t>
      </w:r>
      <w:r w:rsidR="00956E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ำบลดำเนินการในส่วนใดแล้วให้บันทึ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กภาพถ่ายเก็บไว้เป็นหลักฐานว่าได้มีการดำเนินการแล้วตามขั้นตอนทุกช่องทางแล้ว</w:t>
      </w:r>
    </w:p>
    <w:p w14:paraId="22F416F1" w14:textId="77777777" w:rsidR="00491102" w:rsidRDefault="00491102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4) การตรวจสอบและติดตาม</w:t>
      </w:r>
    </w:p>
    <w:p w14:paraId="0920E7E8" w14:textId="77777777" w:rsidR="00491102" w:rsidRDefault="00491102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-มอบหมายเกษตรตำบลทุกตำบลตรวจสอบข้อมูลจาก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Gistda</w:t>
      </w:r>
    </w:p>
    <w:p w14:paraId="4E6D6647" w14:textId="77777777" w:rsidR="00491102" w:rsidRDefault="00491102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56EB2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>-</w:t>
      </w:r>
      <w:r w:rsidRPr="00956EB2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ใช้คณะกรรมการระดับอำเภอตรวจสอบข้อเท็จจริงตามแบบฟอร์มที่กลุ่มอารักขา</w:t>
      </w:r>
      <w:r w:rsidR="00956EB2" w:rsidRPr="00956EB2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พืช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จะแจ้งให้ทราบต่อไป</w:t>
      </w:r>
    </w:p>
    <w:p w14:paraId="55F99812" w14:textId="77777777" w:rsidR="003D4E6E" w:rsidRDefault="003D4E6E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-สำนักงานเกษตรอำเภอจัดทำฐานข้อมูลรวมทุกประเภทพื้นที่การเผา</w:t>
      </w:r>
    </w:p>
    <w:p w14:paraId="634BC20E" w14:textId="77777777" w:rsidR="003D4E6E" w:rsidRDefault="003D4E6E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-เกษตรจังหวัดมอบหมายให้แต่ละกลุ่มงานกำกับติดตามในพื้นที่รับผิดชอบ</w:t>
      </w:r>
    </w:p>
    <w:p w14:paraId="6C6072EB" w14:textId="77777777" w:rsidR="002B67D6" w:rsidRDefault="002B67D6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5) บทลงโทษ</w:t>
      </w:r>
    </w:p>
    <w:p w14:paraId="4B25876C" w14:textId="77777777" w:rsidR="002B67D6" w:rsidRDefault="002B67D6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-ผู้ฝ่าฝืนระหว่างวันที 17 มกราคม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31 พฤษภาคม 2568 จะถูกตัดสิทธิ์ตั้งแต่วันที่ 1 มิถุนายน 2568 จะไม่สามารถเข้าร่วมโครงการของกระทรวงเกษตรและสหกรณ์</w:t>
      </w:r>
    </w:p>
    <w:p w14:paraId="79C9235B" w14:textId="77777777" w:rsidR="002B67D6" w:rsidRPr="00285DF3" w:rsidRDefault="002B67D6" w:rsidP="00B541FA">
      <w:pPr>
        <w:tabs>
          <w:tab w:val="left" w:pos="1560"/>
          <w:tab w:val="left" w:pos="1985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-ยกเว้นกรณีการช่วยเหลือภัยพิบัติธรรมชาติ</w:t>
      </w:r>
    </w:p>
    <w:p w14:paraId="345E5431" w14:textId="77777777" w:rsidR="005764C6" w:rsidRPr="002D75B7" w:rsidRDefault="005764C6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21D0B8A4" w14:textId="77777777" w:rsidR="00B44FC1" w:rsidRDefault="00AD49C2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122EA4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5F482113" w14:textId="77777777" w:rsidR="001409D0" w:rsidRPr="00122EA4" w:rsidRDefault="001409D0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29CA43" w14:textId="77777777" w:rsidR="00A743DD" w:rsidRPr="00EB2EBA" w:rsidRDefault="00A743DD" w:rsidP="003A0FF0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2B67D6" w:rsidRP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7416FE9" w14:textId="77777777" w:rsidR="00C8088A" w:rsidRDefault="00A743DD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2B67D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EB2EBA">
        <w:rPr>
          <w:rFonts w:ascii="TH SarabunIT๙" w:hAnsi="TH SarabunIT๙" w:cs="TH SarabunIT๙"/>
          <w:sz w:val="32"/>
          <w:szCs w:val="32"/>
        </w:rPr>
        <w:t xml:space="preserve"> 256</w:t>
      </w:r>
      <w:r w:rsidR="002B67D6">
        <w:rPr>
          <w:rFonts w:ascii="TH SarabunIT๙" w:hAnsi="TH SarabunIT๙" w:cs="TH SarabunIT๙"/>
          <w:sz w:val="32"/>
          <w:szCs w:val="32"/>
        </w:rPr>
        <w:t>8</w:t>
      </w:r>
    </w:p>
    <w:p w14:paraId="246F3C5A" w14:textId="77777777" w:rsidR="002B67D6" w:rsidRDefault="002B67D6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6B022A" w14:textId="77777777" w:rsidR="003C162B" w:rsidRPr="00EB2EBA" w:rsidRDefault="003C162B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เรื่องสืบเนื่อง</w:t>
      </w:r>
    </w:p>
    <w:p w14:paraId="563EEB4F" w14:textId="77777777" w:rsidR="003A0FF0" w:rsidRDefault="003C162B" w:rsidP="00B1310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 w:rsidR="009B5B09" w:rsidRPr="00EB2EBA">
        <w:rPr>
          <w:rFonts w:ascii="TH SarabunIT๙" w:hAnsi="TH SarabunIT๙" w:cs="TH SarabunIT๙"/>
          <w:sz w:val="32"/>
          <w:szCs w:val="32"/>
        </w:rPr>
        <w:tab/>
      </w:r>
    </w:p>
    <w:p w14:paraId="46D61EAC" w14:textId="77777777" w:rsidR="00DD5520" w:rsidRPr="00EB2EBA" w:rsidRDefault="006F55EE" w:rsidP="0036560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14:paraId="1F6398AF" w14:textId="77777777" w:rsidR="006F55EE" w:rsidRPr="000E0B9C" w:rsidRDefault="006F55EE" w:rsidP="00B66BA3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0E0B9C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4AE53024" w14:textId="77777777" w:rsidR="0007651C" w:rsidRDefault="00B66BA3" w:rsidP="00B66BA3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07651C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9538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07651C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ผลการเบิกจ่ายประจำเดือน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มกราคม </w:t>
      </w:r>
      <w:r w:rsidR="0007651C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="0007651C" w:rsidRPr="000E0B9C">
        <w:rPr>
          <w:rFonts w:ascii="TH SarabunIT๙" w:hAnsi="TH SarabunIT๙" w:cs="TH SarabunIT๙" w:hint="cs"/>
          <w:sz w:val="32"/>
          <w:szCs w:val="32"/>
          <w:cs/>
        </w:rPr>
        <w:t xml:space="preserve"> ภาพรวมจังหวัดเบิกจ่ายได้ </w:t>
      </w:r>
      <w:r>
        <w:rPr>
          <w:rFonts w:ascii="TH SarabunIT๙" w:hAnsi="TH SarabunIT๙" w:cs="TH SarabunIT๙" w:hint="cs"/>
          <w:sz w:val="32"/>
          <w:szCs w:val="32"/>
          <w:cs/>
        </w:rPr>
        <w:t>61.65</w:t>
      </w:r>
      <w:r w:rsidR="0007651C" w:rsidRPr="000E0B9C">
        <w:rPr>
          <w:rFonts w:ascii="TH SarabunIT๙" w:hAnsi="TH SarabunIT๙" w:cs="TH SarabunIT๙"/>
          <w:sz w:val="32"/>
          <w:szCs w:val="32"/>
        </w:rPr>
        <w:t>% </w:t>
      </w:r>
      <w:r w:rsidR="0007651C" w:rsidRPr="000E0B9C">
        <w:rPr>
          <w:rFonts w:ascii="TH SarabunIT๙" w:hAnsi="TH SarabunIT๙" w:cs="TH SarabunIT๙"/>
          <w:sz w:val="32"/>
          <w:szCs w:val="32"/>
          <w:cs/>
        </w:rPr>
        <w:tab/>
      </w:r>
      <w:r w:rsidR="0007651C" w:rsidRPr="000E0B9C">
        <w:rPr>
          <w:rFonts w:ascii="TH SarabunIT๙" w:hAnsi="TH SarabunIT๙" w:cs="TH SarabunIT๙" w:hint="cs"/>
          <w:sz w:val="32"/>
          <w:szCs w:val="32"/>
          <w:cs/>
        </w:rPr>
        <w:t xml:space="preserve">   2.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51C" w:rsidRPr="000E0B9C">
        <w:rPr>
          <w:rFonts w:ascii="TH SarabunIT๙" w:hAnsi="TH SarabunIT๙" w:cs="TH SarabunIT๙" w:hint="cs"/>
          <w:sz w:val="32"/>
          <w:szCs w:val="32"/>
          <w:cs/>
        </w:rPr>
        <w:t>เน้นย้ำ</w:t>
      </w:r>
      <w:r>
        <w:rPr>
          <w:rFonts w:ascii="TH SarabunIT๙" w:hAnsi="TH SarabunIT๙" w:cs="TH SarabunIT๙" w:hint="cs"/>
          <w:sz w:val="32"/>
          <w:szCs w:val="32"/>
          <w:cs/>
        </w:rPr>
        <w:t>เร่งรัด</w:t>
      </w:r>
      <w:r w:rsidR="0007651C" w:rsidRPr="000E0B9C">
        <w:rPr>
          <w:rFonts w:ascii="TH SarabunIT๙" w:hAnsi="TH SarabunIT๙" w:cs="TH SarabunIT๙" w:hint="cs"/>
          <w:sz w:val="32"/>
          <w:szCs w:val="32"/>
          <w:cs/>
        </w:rPr>
        <w:t>ให้อำเภอดำเนินการเบิกจ่ายตามแผน</w:t>
      </w:r>
    </w:p>
    <w:p w14:paraId="5574A241" w14:textId="77777777" w:rsidR="00B66BA3" w:rsidRPr="000E0B9C" w:rsidRDefault="00B66BA3" w:rsidP="00B66BA3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68174E5" w14:textId="77777777" w:rsidR="00B66BA3" w:rsidRDefault="00611C81" w:rsidP="00C66ED6">
      <w:pPr>
        <w:tabs>
          <w:tab w:val="left" w:pos="2835"/>
          <w:tab w:val="left" w:pos="3261"/>
          <w:tab w:val="left" w:pos="331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0E0B9C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5F6E7ADD" w14:textId="77777777" w:rsidR="002A513C" w:rsidRPr="00EB2EBA" w:rsidRDefault="002879D1" w:rsidP="003B32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B66BA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C559FF"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2C6C4BED" w14:textId="77777777" w:rsidR="00D83BD3" w:rsidRPr="00AA0699" w:rsidRDefault="00D83BD3" w:rsidP="000C3D1A">
      <w:pPr>
        <w:tabs>
          <w:tab w:val="left" w:pos="1701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AA0699">
        <w:rPr>
          <w:rFonts w:ascii="TH SarabunIT๙" w:hAnsi="TH SarabunIT๙" w:cs="TH SarabunIT๙" w:hint="cs"/>
          <w:spacing w:val="-10"/>
          <w:sz w:val="32"/>
          <w:szCs w:val="32"/>
          <w:cs/>
        </w:rPr>
        <w:t>1.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ผลการใช้จ่ายงบประมาณรายจ่าย ประจำปีงบประมาณ พ.ศ. 2568(โครงการ ตามตัวชี้วัด) ครั้งที่ 1 (ตุลาคม 2567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-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มีนาคม 2568)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ประจำเดือน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มกราคม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</w:rPr>
        <w:t>256</w:t>
      </w:r>
      <w:r w:rsidR="00B66BA3">
        <w:rPr>
          <w:rFonts w:ascii="TH SarabunIT๙" w:hAnsi="TH SarabunIT๙" w:cs="TH SarabunIT๙"/>
          <w:spacing w:val="-10"/>
          <w:sz w:val="32"/>
          <w:szCs w:val="32"/>
        </w:rPr>
        <w:t>8</w:t>
      </w:r>
    </w:p>
    <w:p w14:paraId="51A97C31" w14:textId="77777777" w:rsidR="00D83BD3" w:rsidRPr="00AA0699" w:rsidRDefault="000C3D1A" w:rsidP="000C3D1A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0D8A" w:rsidRPr="00956EB2">
        <w:rPr>
          <w:rFonts w:ascii="TH SarabunIT๙" w:hAnsi="TH SarabunIT๙" w:cs="TH SarabunIT๙" w:hint="cs"/>
          <w:spacing w:val="-10"/>
          <w:sz w:val="32"/>
          <w:szCs w:val="32"/>
          <w:cs/>
        </w:rPr>
        <w:t>1)</w:t>
      </w:r>
      <w:r w:rsidR="00D83BD3" w:rsidRPr="00956EB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ผลการใช้จ่ายงบประมาณ รวมงบประมาณที่ได้รับทั้งสิ้น 2,</w:t>
      </w:r>
      <w:r w:rsidR="00BD3FED" w:rsidRPr="00956EB2">
        <w:rPr>
          <w:rFonts w:ascii="TH SarabunIT๙" w:hAnsi="TH SarabunIT๙" w:cs="TH SarabunIT๙" w:hint="cs"/>
          <w:spacing w:val="-10"/>
          <w:sz w:val="32"/>
          <w:szCs w:val="32"/>
          <w:cs/>
        </w:rPr>
        <w:t>19</w:t>
      </w:r>
      <w:r w:rsidR="00956EB2" w:rsidRPr="00956EB2">
        <w:rPr>
          <w:rFonts w:ascii="TH SarabunIT๙" w:hAnsi="TH SarabunIT๙" w:cs="TH SarabunIT๙" w:hint="cs"/>
          <w:spacing w:val="-10"/>
          <w:sz w:val="32"/>
          <w:szCs w:val="32"/>
          <w:cs/>
        </w:rPr>
        <w:t>2</w:t>
      </w:r>
      <w:r w:rsidR="00BD3FED" w:rsidRPr="00956EB2">
        <w:rPr>
          <w:rFonts w:ascii="TH SarabunIT๙" w:hAnsi="TH SarabunIT๙" w:cs="TH SarabunIT๙" w:hint="cs"/>
          <w:spacing w:val="-10"/>
          <w:sz w:val="32"/>
          <w:szCs w:val="32"/>
          <w:cs/>
        </w:rPr>
        <w:t>,054</w:t>
      </w:r>
      <w:r w:rsidR="00D83BD3" w:rsidRPr="00956EB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บาท รวมงบประมาณ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ที่ใช้จ่าย </w:t>
      </w:r>
      <w:r w:rsidR="00BD3FED">
        <w:rPr>
          <w:rFonts w:ascii="TH SarabunIT๙" w:hAnsi="TH SarabunIT๙" w:cs="TH SarabunIT๙" w:hint="cs"/>
          <w:sz w:val="32"/>
          <w:szCs w:val="32"/>
          <w:cs/>
        </w:rPr>
        <w:t>891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D3FED">
        <w:rPr>
          <w:rFonts w:ascii="TH SarabunIT๙" w:hAnsi="TH SarabunIT๙" w:cs="TH SarabunIT๙" w:hint="cs"/>
          <w:sz w:val="32"/>
          <w:szCs w:val="32"/>
          <w:cs/>
        </w:rPr>
        <w:t>469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 xml:space="preserve">.58 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บาท คิดเป็นร้อยละ 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>40.67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E0E4D5F" w14:textId="77777777" w:rsidR="00D83BD3" w:rsidRDefault="00D83BD3" w:rsidP="00B66BA3">
      <w:pPr>
        <w:pStyle w:val="aa"/>
        <w:tabs>
          <w:tab w:val="left" w:pos="1985"/>
        </w:tabs>
        <w:ind w:left="0" w:firstLine="1588"/>
        <w:rPr>
          <w:rFonts w:ascii="TH SarabunIT๙" w:hAnsi="TH SarabunIT๙" w:cs="TH SarabunIT๙"/>
          <w:sz w:val="32"/>
          <w:szCs w:val="32"/>
        </w:rPr>
      </w:pPr>
      <w:r w:rsidRPr="00AA0699">
        <w:rPr>
          <w:rFonts w:ascii="TH SarabunIT๙" w:hAnsi="TH SarabunIT๙" w:cs="TH SarabunIT๙" w:hint="cs"/>
          <w:sz w:val="32"/>
          <w:szCs w:val="32"/>
          <w:cs/>
        </w:rPr>
        <w:t xml:space="preserve">  2) </w:t>
      </w:r>
      <w:r w:rsidR="0076230E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>บางมูลนาก งบประมาณที่ได้รับ จำนวนเงิน 96,699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 xml:space="preserve">งบที่เบิกจ่ายแล้ว จำนวนเงิน 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15E7">
        <w:rPr>
          <w:rFonts w:ascii="TH SarabunIT๙" w:hAnsi="TH SarabunIT๙" w:cs="TH SarabunIT๙"/>
          <w:sz w:val="32"/>
          <w:szCs w:val="32"/>
        </w:rPr>
        <w:t>57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>300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>26 ข้อมูล ณ วันที่ 20 มกราคม 2568</w:t>
      </w:r>
    </w:p>
    <w:p w14:paraId="35BB3318" w14:textId="77777777" w:rsidR="00D83BD3" w:rsidRPr="00EC7B7B" w:rsidRDefault="0076230E" w:rsidP="0076230E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7030A0"/>
          <w:sz w:val="32"/>
          <w:szCs w:val="32"/>
        </w:rPr>
        <w:tab/>
      </w:r>
      <w:r w:rsidRPr="008507E3">
        <w:rPr>
          <w:rFonts w:ascii="TH SarabunIT๙" w:hAnsi="TH SarabunIT๙" w:cs="TH SarabunIT๙"/>
          <w:sz w:val="32"/>
          <w:szCs w:val="32"/>
        </w:rPr>
        <w:t>2.</w:t>
      </w:r>
      <w:r w:rsidRPr="008507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BD3" w:rsidRPr="008507E3">
        <w:rPr>
          <w:rFonts w:ascii="TH SarabunIT๙" w:hAnsi="TH SarabunIT๙" w:cs="TH SarabunIT๙"/>
          <w:sz w:val="32"/>
          <w:szCs w:val="32"/>
          <w:cs/>
        </w:rPr>
        <w:t>การ</w:t>
      </w:r>
      <w:r w:rsidR="00D83BD3" w:rsidRPr="00EC7B7B">
        <w:rPr>
          <w:rFonts w:ascii="TH SarabunIT๙" w:hAnsi="TH SarabunIT๙" w:cs="TH SarabunIT๙"/>
          <w:sz w:val="32"/>
          <w:szCs w:val="32"/>
          <w:cs/>
        </w:rPr>
        <w:t>ขึ้นทะเบียน/ปรับปรุงทะเบียนเกษตรกร และการวาดแปลง</w:t>
      </w:r>
    </w:p>
    <w:p w14:paraId="69A3E3AD" w14:textId="77777777" w:rsidR="008F0551" w:rsidRDefault="00D83BD3" w:rsidP="00467FC1">
      <w:pPr>
        <w:tabs>
          <w:tab w:val="left" w:pos="1843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8F055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6230E" w:rsidRPr="008F0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625A62" w14:textId="77777777" w:rsidR="00695384" w:rsidRDefault="00695384" w:rsidP="00467FC1">
      <w:pPr>
        <w:tabs>
          <w:tab w:val="left" w:pos="1843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0B324915" w14:textId="77777777" w:rsidR="008F0551" w:rsidRDefault="008F0551" w:rsidP="008F0551">
      <w:pPr>
        <w:tabs>
          <w:tab w:val="left" w:pos="1843"/>
        </w:tabs>
        <w:ind w:firstLine="141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8F0551">
        <w:rPr>
          <w:rFonts w:ascii="TH SarabunIT๙" w:hAnsi="TH SarabunIT๙" w:cs="TH SarabunIT๙"/>
          <w:sz w:val="32"/>
          <w:szCs w:val="32"/>
        </w:rPr>
        <w:t xml:space="preserve">2) </w:t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>ผลการขึ้นทะเบียนเกษตรกรผู้ปลูกข้าวนาปรัง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232A5830" w14:textId="77777777" w:rsidR="008F0551" w:rsidRDefault="008F0551" w:rsidP="008F0551">
      <w:pPr>
        <w:tabs>
          <w:tab w:val="left" w:pos="1843"/>
        </w:tabs>
        <w:ind w:firstLine="1418"/>
        <w:jc w:val="right"/>
        <w:rPr>
          <w:rFonts w:ascii="TH SarabunIT๙" w:hAnsi="TH SarabunIT๙" w:cs="TH SarabunIT๙"/>
          <w:sz w:val="32"/>
          <w:szCs w:val="32"/>
        </w:rPr>
      </w:pPr>
    </w:p>
    <w:p w14:paraId="2A85EDB3" w14:textId="77777777" w:rsidR="008F0551" w:rsidRDefault="008F0551" w:rsidP="008F0551">
      <w:pPr>
        <w:tabs>
          <w:tab w:val="left" w:pos="1843"/>
        </w:tabs>
        <w:ind w:firstLine="1418"/>
        <w:jc w:val="right"/>
        <w:rPr>
          <w:rFonts w:ascii="TH SarabunIT๙" w:hAnsi="TH SarabunIT๙" w:cs="TH SarabunIT๙"/>
          <w:sz w:val="32"/>
          <w:szCs w:val="32"/>
        </w:rPr>
      </w:pPr>
    </w:p>
    <w:p w14:paraId="6EFCB1B5" w14:textId="77777777" w:rsidR="008F0551" w:rsidRDefault="008F0551" w:rsidP="008F055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6F3A6A1B" w14:textId="77777777" w:rsidR="0076230E" w:rsidRDefault="00E94F87" w:rsidP="008F0551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0551">
        <w:rPr>
          <w:rFonts w:ascii="TH SarabunIT๙" w:hAnsi="TH SarabunIT๙" w:cs="TH SarabunIT๙"/>
          <w:sz w:val="32"/>
          <w:szCs w:val="32"/>
        </w:rPr>
        <w:t xml:space="preserve">    </w:t>
      </w:r>
      <w:r w:rsidR="00695384">
        <w:rPr>
          <w:rFonts w:ascii="TH SarabunIT๙" w:hAnsi="TH SarabunIT๙" w:cs="TH SarabunIT๙"/>
          <w:sz w:val="32"/>
          <w:szCs w:val="32"/>
        </w:rPr>
        <w:tab/>
        <w:t>1</w:t>
      </w:r>
      <w:r w:rsidR="008507E3" w:rsidRPr="008F0551">
        <w:rPr>
          <w:rFonts w:ascii="TH SarabunIT๙" w:hAnsi="TH SarabunIT๙" w:cs="TH SarabunIT๙"/>
          <w:sz w:val="32"/>
          <w:szCs w:val="32"/>
        </w:rPr>
        <w:t>)</w:t>
      </w:r>
      <w:r w:rsidR="0076230E" w:rsidRPr="008F0551">
        <w:rPr>
          <w:rFonts w:ascii="TH SarabunIT๙" w:hAnsi="TH SarabunIT๙" w:cs="TH SarabunIT๙"/>
          <w:sz w:val="32"/>
          <w:szCs w:val="32"/>
        </w:rPr>
        <w:t xml:space="preserve"> </w:t>
      </w:r>
      <w:r w:rsidR="0076230E" w:rsidRPr="008F0551">
        <w:rPr>
          <w:rFonts w:ascii="TH SarabunIT๙" w:hAnsi="TH SarabunIT๙" w:cs="TH SarabunIT๙" w:hint="cs"/>
          <w:sz w:val="32"/>
          <w:szCs w:val="32"/>
          <w:cs/>
        </w:rPr>
        <w:t xml:space="preserve">ผลการขึ้นทะเบียนเกษตรกรผู้ปลูกข้าวนาปรัง ตามที่ตั้งแปลงปี 2568 ผ่านระบบ ทบก. ระบบ </w:t>
      </w:r>
      <w:r w:rsidR="0076230E" w:rsidRPr="008F0551">
        <w:rPr>
          <w:rFonts w:ascii="TH SarabunIT๙" w:hAnsi="TH SarabunIT๙" w:cs="TH SarabunIT๙"/>
          <w:sz w:val="32"/>
          <w:szCs w:val="32"/>
        </w:rPr>
        <w:t xml:space="preserve">e-form </w:t>
      </w:r>
      <w:r w:rsidR="0076230E" w:rsidRPr="008F0551">
        <w:rPr>
          <w:rFonts w:ascii="TH SarabunIT๙" w:hAnsi="TH SarabunIT๙" w:cs="TH SarabunIT๙" w:hint="cs"/>
          <w:sz w:val="32"/>
          <w:szCs w:val="32"/>
          <w:cs/>
        </w:rPr>
        <w:t xml:space="preserve">และแอปพลิเคชั่น </w:t>
      </w:r>
      <w:r w:rsidR="0076230E" w:rsidRPr="008F0551">
        <w:rPr>
          <w:rFonts w:ascii="TH SarabunIT๙" w:hAnsi="TH SarabunIT๙" w:cs="TH SarabunIT๙"/>
          <w:sz w:val="32"/>
          <w:szCs w:val="32"/>
        </w:rPr>
        <w:t xml:space="preserve">DOAE Farmbook </w:t>
      </w:r>
      <w:r w:rsidR="008507E3" w:rsidRPr="008F0551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76230E" w:rsidRPr="008F0551">
        <w:rPr>
          <w:rFonts w:ascii="TH SarabunIT๙" w:hAnsi="TH SarabunIT๙" w:cs="TH SarabunIT๙"/>
          <w:sz w:val="32"/>
          <w:szCs w:val="32"/>
        </w:rPr>
        <w:t xml:space="preserve">2568 </w:t>
      </w:r>
      <w:r w:rsidR="0076230E" w:rsidRPr="008F0551">
        <w:rPr>
          <w:rFonts w:ascii="TH SarabunIT๙" w:hAnsi="TH SarabunIT๙" w:cs="TH SarabunIT๙" w:hint="cs"/>
          <w:sz w:val="32"/>
          <w:szCs w:val="32"/>
          <w:cs/>
        </w:rPr>
        <w:t>ตัดยอดวันที่ 28 มกราคม 2568</w:t>
      </w:r>
      <w:r w:rsidR="0076230E">
        <w:rPr>
          <w:rFonts w:ascii="TH SarabunIT๙" w:hAnsi="TH SarabunIT๙" w:cs="TH SarabunIT๙" w:hint="cs"/>
          <w:sz w:val="32"/>
          <w:szCs w:val="32"/>
          <w:cs/>
        </w:rPr>
        <w:t xml:space="preserve"> อำเภอบางมูลนาก ปี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30E">
        <w:rPr>
          <w:rFonts w:ascii="TH SarabunIT๙" w:hAnsi="TH SarabunIT๙" w:cs="TH SarabunIT๙" w:hint="cs"/>
          <w:sz w:val="32"/>
          <w:szCs w:val="32"/>
          <w:cs/>
        </w:rPr>
        <w:t>2566/67 จำนวน 2,227 ครัวเรือน ปี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30E">
        <w:rPr>
          <w:rFonts w:ascii="TH SarabunIT๙" w:hAnsi="TH SarabunIT๙" w:cs="TH SarabunIT๙" w:hint="cs"/>
          <w:sz w:val="32"/>
          <w:szCs w:val="32"/>
          <w:cs/>
        </w:rPr>
        <w:t xml:space="preserve">2567/68 จำนวน 259 ครัวเรือน ร้อยละการบันทึก ปี 2566 กับปี 2567  เท่ากับ 11.63  </w:t>
      </w:r>
    </w:p>
    <w:p w14:paraId="2F0589AB" w14:textId="77777777" w:rsidR="00D83BD3" w:rsidRDefault="008507E3" w:rsidP="008F0551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D83BD3" w:rsidRPr="00EC7B7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695384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D83BD3" w:rsidRPr="00EC7B7B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9538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/>
          <w:spacing w:val="-6"/>
          <w:sz w:val="32"/>
          <w:szCs w:val="32"/>
          <w:cs/>
        </w:rPr>
        <w:t>ผลการ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ปรับปรุงข้อมูล</w:t>
      </w:r>
      <w:r w:rsidR="00D83BD3" w:rsidRPr="00EC7B7B">
        <w:rPr>
          <w:rFonts w:ascii="TH SarabunIT๙" w:hAnsi="TH SarabunIT๙" w:cs="TH SarabunIT๙"/>
          <w:spacing w:val="-6"/>
          <w:sz w:val="32"/>
          <w:szCs w:val="32"/>
          <w:cs/>
        </w:rPr>
        <w:t>ทะเบียนเกษตรกร และการวาดแปลง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ปีงบประมาณ พ.ศ 2568 ผ่านระบบ ทบก. ระ</w:t>
      </w:r>
      <w:r w:rsidR="00D83BD3" w:rsidRPr="00EC7B7B">
        <w:rPr>
          <w:rFonts w:ascii="TH SarabunIT๙" w:hAnsi="TH SarabunIT๙" w:cs="TH SarabunIT๙"/>
          <w:spacing w:val="-6"/>
          <w:sz w:val="32"/>
          <w:szCs w:val="32"/>
          <w:cs/>
        </w:rPr>
        <w:t>บบ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</w:rPr>
        <w:t xml:space="preserve">E </w:t>
      </w:r>
      <w:r w:rsidR="00125A36" w:rsidRPr="00EC7B7B">
        <w:rPr>
          <w:rFonts w:ascii="TH SarabunIT๙" w:hAnsi="TH SarabunIT๙" w:cs="TH SarabunIT๙"/>
          <w:spacing w:val="-16"/>
          <w:sz w:val="32"/>
          <w:szCs w:val="32"/>
        </w:rPr>
        <w:t>–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</w:rPr>
        <w:t xml:space="preserve"> form 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และแอปพลิเคชัน 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</w:rPr>
        <w:t>DOAE Farm Book</w:t>
      </w:r>
      <w:r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และระบบวาดแปลง 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  <w:cs/>
        </w:rPr>
        <w:t>ตัดยอดข้อมูล ณ วันที่ 2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8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มกราคม  2568 </w:t>
      </w:r>
      <w:r w:rsidR="00D83BD3" w:rsidRPr="00EC7B7B">
        <w:rPr>
          <w:rFonts w:ascii="TH SarabunIT๙" w:hAnsi="TH SarabunIT๙" w:cs="TH SarabunIT๙" w:hint="cs"/>
          <w:spacing w:val="-16"/>
          <w:sz w:val="32"/>
          <w:szCs w:val="32"/>
          <w:cs/>
        </w:rPr>
        <w:t>อำเภอบางมูลนาก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เป้าหมาย</w:t>
      </w:r>
      <w:r w:rsidR="00ED6EB0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ทั้งหมด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7,344 ครัวเรือน เป้าหมายรอบ 1 จำนวน 1,689 ครัวเรือน ผล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1,754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ครัวเรือน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>เป้าหมาย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รอบ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D6EB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ร้อยละ 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03.85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เป้าหมายวาดแปลงทั้งหมด จำนวน 2,678 แปลง เป้าหมายรอบ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1 จำนวน 1,339 แปลง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ผล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338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แปลง </w:t>
      </w:r>
      <w:r w:rsidR="00914382">
        <w:rPr>
          <w:rFonts w:ascii="TH SarabunIT๙" w:hAnsi="TH SarabunIT๙" w:cs="TH SarabunIT๙" w:hint="cs"/>
          <w:spacing w:val="-4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เป้าหมายรอบ 1 ร้อยละ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25.24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914382">
        <w:rPr>
          <w:rFonts w:ascii="TH SarabunIT๙" w:hAnsi="TH SarabunIT๙" w:cs="TH SarabunIT๙" w:hint="cs"/>
          <w:spacing w:val="-14"/>
          <w:sz w:val="32"/>
          <w:szCs w:val="32"/>
          <w:cs/>
        </w:rPr>
        <w:t>และขอให้ทุกตำบล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เร่งรัดการขึ้นทะเบียน และปรับปรุงทะเบียนเกษตรกร รวมทั้งการ</w:t>
      </w:r>
      <w:r w:rsidR="00914382">
        <w:rPr>
          <w:rFonts w:ascii="TH SarabunIT๙" w:hAnsi="TH SarabunIT๙" w:cs="TH SarabunIT๙" w:hint="cs"/>
          <w:spacing w:val="-14"/>
          <w:sz w:val="32"/>
          <w:szCs w:val="32"/>
          <w:cs/>
        </w:rPr>
        <w:t>วาดแปลงให้ได้ตามเป้าหมาย</w:t>
      </w:r>
    </w:p>
    <w:p w14:paraId="027F2257" w14:textId="77777777" w:rsidR="00BE4F12" w:rsidRDefault="00BE4F12" w:rsidP="00BE4F12">
      <w:pPr>
        <w:tabs>
          <w:tab w:val="left" w:pos="1843"/>
        </w:tabs>
        <w:ind w:firstLine="1440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  <w:t>จากการติดตามการวาดแปลงพบประเด็นที่ทำให้ผลการวาดแปลงได้น้อยกว่าเป้าหมาย ดังนี้</w:t>
      </w:r>
    </w:p>
    <w:p w14:paraId="62552671" w14:textId="77777777" w:rsidR="00BE4F12" w:rsidRPr="008F0551" w:rsidRDefault="00BE4F12" w:rsidP="008F055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>กรณีเอกสารสิทธิ์เป็นโฉนด ระบบจะวาดให้อัตโนมัติ และรอบที่ 1 มีเกษตรกรขึ้นทะเบียนค่อนข้างน้อย อาจทำให้การวาดแปลงไม่ได้ตามเป้าหมาย จึงขอให้เกษต</w:t>
      </w:r>
      <w:r w:rsidR="006972C8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>อำเภอเน้นให้เจ้าหน้าที่วาดแปลงคงค้างปี 2566 และปี 2567</w:t>
      </w:r>
    </w:p>
    <w:p w14:paraId="77B097CA" w14:textId="77777777" w:rsidR="00BE4F12" w:rsidRPr="008F0551" w:rsidRDefault="00BE4F12" w:rsidP="008F055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F0551">
        <w:rPr>
          <w:rFonts w:ascii="TH SarabunIT๙" w:hAnsi="TH SarabunIT๙" w:cs="TH SarabunIT๙" w:hint="cs"/>
          <w:sz w:val="32"/>
          <w:szCs w:val="32"/>
          <w:cs/>
        </w:rPr>
        <w:tab/>
        <w:t>2)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 xml:space="preserve">การขึ้นทะเบียนเกษตรกรผ่าน </w:t>
      </w:r>
      <w:r w:rsidRPr="008F0551">
        <w:rPr>
          <w:rFonts w:ascii="TH SarabunIT๙" w:hAnsi="TH SarabunIT๙" w:cs="TH SarabunIT๙"/>
          <w:sz w:val="32"/>
          <w:szCs w:val="32"/>
        </w:rPr>
        <w:t xml:space="preserve">Farmbook </w:t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>เอกสารสิทธิ</w:t>
      </w:r>
      <w:r w:rsidR="006972C8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 xml:space="preserve"> นส.3 สปก. ที่ไม่มีเอกสารสิทธิ เจ้าหน้าที่จะเป็นผู้วาด ระบบจะดึงข้อมูลเป็นแปลงเดิม ซึ่งบางครั้งเจ้าหน้าที่ที่มารับผิดชอบตำบลคนใหม่ (ย้าย/บรรจุใหม่) ซึ่งมีการวาดแปลงจำเป็นต้องใช้รูปแบบแปลงตามเอกสารสิทธิ แต่ไม่มีข้อมูลจึงวาดไม่ได้ ขอให้เกษตรตำบลขอเอกสารสิทธิ์นำมาตรวจสอบในระบบ/พิกัดพื้นที่ เพื่อใช้เป็นฐานข้อมูลประกอบในการวาดแปลงให้มีความถูกต้อง</w:t>
      </w:r>
    </w:p>
    <w:p w14:paraId="4CBC0FF3" w14:textId="77777777" w:rsidR="004153F6" w:rsidRPr="008F0551" w:rsidRDefault="004153F6" w:rsidP="008F055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F0551"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>กรณีโฉนด</w:t>
      </w:r>
      <w:r w:rsidR="00761016" w:rsidRPr="008F0551">
        <w:rPr>
          <w:rFonts w:ascii="TH SarabunIT๙" w:hAnsi="TH SarabunIT๙" w:cs="TH SarabunIT๙" w:hint="cs"/>
          <w:sz w:val="32"/>
          <w:szCs w:val="32"/>
          <w:cs/>
        </w:rPr>
        <w:t xml:space="preserve">ฉบับจริง พิกัดกับค้นหารูปแบบใน </w:t>
      </w:r>
      <w:r w:rsidR="00761016" w:rsidRPr="008F0551">
        <w:rPr>
          <w:rFonts w:ascii="TH SarabunIT๙" w:hAnsi="TH SarabunIT๙" w:cs="TH SarabunIT๙"/>
          <w:sz w:val="32"/>
          <w:szCs w:val="32"/>
        </w:rPr>
        <w:t xml:space="preserve">API </w:t>
      </w:r>
      <w:r w:rsidR="00761016" w:rsidRPr="008F0551">
        <w:rPr>
          <w:rFonts w:ascii="TH SarabunIT๙" w:hAnsi="TH SarabunIT๙" w:cs="TH SarabunIT๙" w:hint="cs"/>
          <w:sz w:val="32"/>
          <w:szCs w:val="32"/>
          <w:cs/>
        </w:rPr>
        <w:t>ของที่ดินไม่ตรงกัน พื้นที่ไม่เท่ากัน ก็ไม่สามารถวาดได้ ต้องประสานที่ดินอำเภอ หรือแจ้งสำนักงานเกษตรจังหวัดเพื่อประสานในส่วนที่เกี่ยวข้องต่อไป</w:t>
      </w:r>
    </w:p>
    <w:p w14:paraId="65BCC8F3" w14:textId="77777777" w:rsidR="00761016" w:rsidRPr="008F0551" w:rsidRDefault="00761016" w:rsidP="008F055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F0551">
        <w:rPr>
          <w:rFonts w:ascii="TH SarabunIT๙" w:hAnsi="TH SarabunIT๙" w:cs="TH SarabunIT๙" w:hint="cs"/>
          <w:sz w:val="32"/>
          <w:szCs w:val="32"/>
          <w:cs/>
        </w:rPr>
        <w:tab/>
        <w:t>4)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>ระบบช้า เนื่องจากมีผู้ใช้งานจำนวนมาก ซึ่งเจ้าหน้าที่ผู้รับผิดชอบแจ้งว่าเป็นข้อจำกัดของระบบ</w:t>
      </w:r>
    </w:p>
    <w:p w14:paraId="1675ECCB" w14:textId="77777777" w:rsidR="005454FB" w:rsidRPr="008F0551" w:rsidRDefault="00761016" w:rsidP="006972C8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F0551">
        <w:rPr>
          <w:rFonts w:ascii="TH SarabunIT๙" w:hAnsi="TH SarabunIT๙" w:cs="TH SarabunIT๙" w:hint="cs"/>
          <w:sz w:val="32"/>
          <w:szCs w:val="32"/>
          <w:cs/>
        </w:rPr>
        <w:tab/>
        <w:t>5)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>การวาดแปลงให้เจ้าหน้าที่ตรวจสอบ กรณี 1 วาดแปลงทับพื้นที่ที่ไม่มีเอกสารสิทธิ์ กรณี 2 เอกสารสิทธิ์ นส.3 บางแปลงเปลี่ยนประเภทที่ดินเป็นโฉนดแล้</w:t>
      </w:r>
      <w:r w:rsidR="005454FB" w:rsidRPr="008F0551">
        <w:rPr>
          <w:rFonts w:ascii="TH SarabunIT๙" w:hAnsi="TH SarabunIT๙" w:cs="TH SarabunIT๙" w:hint="cs"/>
          <w:sz w:val="32"/>
          <w:szCs w:val="32"/>
          <w:cs/>
        </w:rPr>
        <w:t>ว และยังมีการนำมาขึ้นทะเบียน</w:t>
      </w:r>
    </w:p>
    <w:p w14:paraId="4509EB68" w14:textId="77777777" w:rsidR="00761016" w:rsidRPr="008F0551" w:rsidRDefault="005454FB" w:rsidP="006972C8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0551">
        <w:rPr>
          <w:rFonts w:ascii="TH SarabunIT๙" w:hAnsi="TH SarabunIT๙" w:cs="TH SarabunIT๙" w:hint="cs"/>
          <w:sz w:val="32"/>
          <w:szCs w:val="32"/>
          <w:cs/>
        </w:rPr>
        <w:tab/>
        <w:t>6)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>ขอให้เร่งดำเนินการตรวจสอบว่าติดเงื่อนไขสถานะใด และเกษตรกรที่ดำเนินการแล้วได้รับเงินเข้าบัญชีแล้วหรือไม่ ทั้งนี้ ให้แจ้งกลุ่มยุทธศาสตร์และสารสนเทศทราบทางไลน์ด้วย</w:t>
      </w:r>
    </w:p>
    <w:p w14:paraId="2898CF72" w14:textId="77777777" w:rsidR="003334B3" w:rsidRDefault="003334B3" w:rsidP="006972C8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8F0551">
        <w:rPr>
          <w:rFonts w:ascii="TH SarabunIT๙" w:hAnsi="TH SarabunIT๙" w:cs="TH SarabunIT๙"/>
          <w:spacing w:val="-8"/>
          <w:sz w:val="32"/>
          <w:szCs w:val="32"/>
        </w:rPr>
        <w:t>3.</w:t>
      </w:r>
      <w:r w:rsidRPr="008F0551"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  <w:t xml:space="preserve"> </w:t>
      </w:r>
      <w:r w:rsidR="003815F3" w:rsidRPr="008F0551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รายงานสถา</w:t>
      </w:r>
      <w:r w:rsidR="00E56857" w:rsidRPr="008F0551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ณการณ์การผลิตพืชเศรษฐกิจสำคัญของจังหวัดพิจิตร</w:t>
      </w:r>
      <w:r w:rsidR="00F331C8" w:rsidRPr="008F0551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ของสำนักงานเกษตรอำเภอ</w:t>
      </w:r>
      <w:r w:rsidR="00F331C8" w:rsidRP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บางมูลนาก</w:t>
      </w:r>
      <w:r w:rsidRP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F331C8" w:rsidRP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ข้าวนาปี 2567/68 จำนวน 7,</w:t>
      </w:r>
      <w:r w:rsidR="00D83BD3" w:rsidRP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  <w:r w:rsidRP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11</w:t>
      </w:r>
      <w:r w:rsidR="00F331C8" w:rsidRP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ครัวเรือน </w:t>
      </w:r>
      <w:r w:rsidRP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เท่ากับ 182,232 ไร่ ข้าวนาปรัง จำนวน 19,940 ไร่  อ้อย</w:t>
      </w:r>
      <w:r w:rsidR="006972C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18 ไร่ มะม่วง</w:t>
      </w:r>
      <w:r w:rsidR="006972C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167 ไร่ ส้มโอ</w:t>
      </w:r>
      <w:r w:rsidR="006972C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10 ไร่ มะนาว</w:t>
      </w:r>
      <w:r w:rsidR="006972C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49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ไร่ </w:t>
      </w:r>
    </w:p>
    <w:p w14:paraId="095B1A04" w14:textId="77777777" w:rsidR="00870101" w:rsidRDefault="003334B3" w:rsidP="006972C8">
      <w:pPr>
        <w:tabs>
          <w:tab w:val="left" w:pos="1418"/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ab/>
        <w:t>4</w:t>
      </w:r>
      <w:r w:rsidR="003064C4" w:rsidRPr="00EC7B7B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.</w:t>
      </w:r>
      <w:r w:rsidR="00695384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 xml:space="preserve">. </w:t>
      </w:r>
      <w:r w:rsidR="003064C4" w:rsidRPr="00EC7B7B">
        <w:rPr>
          <w:rFonts w:ascii="TH SarabunIT๙" w:eastAsia="SimSun" w:hAnsi="TH SarabunIT๙" w:cs="TH SarabunIT๙"/>
          <w:spacing w:val="-8"/>
          <w:sz w:val="32"/>
          <w:szCs w:val="32"/>
          <w:cs/>
          <w:lang w:eastAsia="zh-CN"/>
        </w:rPr>
        <w:t xml:space="preserve">การรายงานข่าวประชาสัมพันธ์ขอให้อำเภอรายงานช่องทางไลน์ </w:t>
      </w:r>
      <w:r w:rsidR="003064C4" w:rsidRPr="00EC7B7B"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  <w:t xml:space="preserve">Open Chat </w:t>
      </w:r>
      <w:r w:rsidR="003064C4" w:rsidRPr="00EC7B7B">
        <w:rPr>
          <w:rFonts w:ascii="TH SarabunIT๙" w:eastAsia="SimSun" w:hAnsi="TH SarabunIT๙" w:cs="TH SarabunIT๙"/>
          <w:spacing w:val="-8"/>
          <w:sz w:val="32"/>
          <w:szCs w:val="32"/>
          <w:cs/>
          <w:lang w:eastAsia="zh-CN"/>
        </w:rPr>
        <w:t xml:space="preserve">ของสำนักงานเกษตรจังหวัดพิจิตร ภายในเวลา </w:t>
      </w:r>
      <w:r w:rsidR="003064C4" w:rsidRPr="00EC7B7B"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  <w:t xml:space="preserve">20.00 </w:t>
      </w:r>
      <w:r w:rsidR="003064C4" w:rsidRPr="00EC7B7B">
        <w:rPr>
          <w:rFonts w:ascii="TH SarabunIT๙" w:eastAsia="SimSun" w:hAnsi="TH SarabunIT๙" w:cs="TH SarabunIT๙"/>
          <w:spacing w:val="-8"/>
          <w:sz w:val="32"/>
          <w:szCs w:val="32"/>
          <w:cs/>
          <w:lang w:eastAsia="zh-CN"/>
        </w:rPr>
        <w:t>น.</w:t>
      </w:r>
    </w:p>
    <w:p w14:paraId="0701B784" w14:textId="77777777" w:rsidR="00695384" w:rsidRDefault="004F1DAF" w:rsidP="00695384">
      <w:pPr>
        <w:tabs>
          <w:tab w:val="left" w:pos="1418"/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EB36EE" w:rsidRPr="00695384"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>5</w:t>
      </w:r>
      <w:r w:rsidRPr="00695384"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 xml:space="preserve">. </w:t>
      </w:r>
      <w:r w:rsidRPr="00695384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ผลการประเมินศูนย์เรียนรู้การเพิ่มประสิทธิภาพการผลิตสินค้าเกษตร (ศพก.) ปีงบประมาณ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69538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พ.ศ.2568 ครั้งที่ 1 ผ่านการประเมิน จำนวน 7 อำเภอ ไม่ผ่านการประเมิน จำนวน 5 อำเภอ และอำเภอบาง</w:t>
      </w:r>
      <w:r w:rsidRPr="006972C8">
        <w:rPr>
          <w:rFonts w:ascii="TH SarabunIT๙" w:eastAsia="SimSun" w:hAnsi="TH SarabunIT๙" w:cs="TH SarabunIT๙" w:hint="cs"/>
          <w:spacing w:val="-12"/>
          <w:sz w:val="32"/>
          <w:szCs w:val="32"/>
          <w:cs/>
          <w:lang w:eastAsia="zh-CN"/>
        </w:rPr>
        <w:t>มูล</w:t>
      </w:r>
      <w:r w:rsidR="006972C8" w:rsidRPr="006972C8">
        <w:rPr>
          <w:rFonts w:ascii="TH SarabunIT๙" w:eastAsia="SimSun" w:hAnsi="TH SarabunIT๙" w:cs="TH SarabunIT๙" w:hint="cs"/>
          <w:spacing w:val="-12"/>
          <w:sz w:val="32"/>
          <w:szCs w:val="32"/>
          <w:cs/>
          <w:lang w:eastAsia="zh-CN"/>
        </w:rPr>
        <w:t>นาก</w:t>
      </w:r>
      <w:r w:rsidRPr="006972C8">
        <w:rPr>
          <w:rFonts w:ascii="TH SarabunIT๙" w:eastAsia="SimSun" w:hAnsi="TH SarabunIT๙" w:cs="TH SarabunIT๙" w:hint="cs"/>
          <w:spacing w:val="-12"/>
          <w:sz w:val="32"/>
          <w:szCs w:val="32"/>
          <w:cs/>
          <w:lang w:eastAsia="zh-CN"/>
        </w:rPr>
        <w:t xml:space="preserve"> คะแนนเต็ม 200 คะแนน ได้ 99.66 คะแนน คิดเป็นร้อยละ 49.83 ผลการประเมิน</w:t>
      </w:r>
      <w:r w:rsidR="006972C8" w:rsidRPr="006972C8">
        <w:rPr>
          <w:rFonts w:ascii="TH SarabunIT๙" w:eastAsia="SimSun" w:hAnsi="TH SarabunIT๙" w:cs="TH SarabunIT๙" w:hint="cs"/>
          <w:spacing w:val="-12"/>
          <w:sz w:val="32"/>
          <w:szCs w:val="32"/>
          <w:cs/>
          <w:lang w:eastAsia="zh-CN"/>
        </w:rPr>
        <w:t xml:space="preserve"> </w:t>
      </w:r>
      <w:r w:rsidRPr="006972C8">
        <w:rPr>
          <w:rFonts w:ascii="TH SarabunIT๙" w:eastAsia="SimSun" w:hAnsi="TH SarabunIT๙" w:cs="TH SarabunIT๙" w:hint="cs"/>
          <w:spacing w:val="-12"/>
          <w:sz w:val="32"/>
          <w:szCs w:val="32"/>
          <w:cs/>
          <w:lang w:eastAsia="zh-CN"/>
        </w:rPr>
        <w:t>ไม่ผ่าน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67E9EEEF" w14:textId="77777777" w:rsidR="008F0551" w:rsidRDefault="00695384" w:rsidP="00695384">
      <w:pPr>
        <w:tabs>
          <w:tab w:val="left" w:pos="1418"/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EB36E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6. </w:t>
      </w:r>
      <w:r w:rsidR="004F1DA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ศพก.</w:t>
      </w:r>
      <w:r w:rsidR="004F1DAF" w:rsidRPr="009C6E2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หลัก </w:t>
      </w:r>
      <w:r w:rsidR="004F1DAF" w:rsidRPr="004F1DAF">
        <w:rPr>
          <w:rFonts w:ascii="TH SarabunIT๙" w:eastAsia="SimSun" w:hAnsi="TH SarabunIT๙" w:cs="TH SarabunIT๙" w:hint="cs"/>
          <w:sz w:val="32"/>
          <w:szCs w:val="32"/>
          <w:u w:val="single"/>
          <w:cs/>
          <w:lang w:eastAsia="zh-CN"/>
        </w:rPr>
        <w:t>ไม่ผ่าน</w:t>
      </w:r>
      <w:r w:rsidR="004F1DA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การประเมินให้มีการพัฒนาตนเอง และประเมินศักยภาพอีกครั้งภายใน 6 เดือน ให้นำเรื่องเสนอที่ประชุมคณะกรรมการ ศพก. ระดับอำเภอ พิจารณาตามระเบียบกระทรวงเกษตร</w:t>
      </w:r>
    </w:p>
    <w:p w14:paraId="14803891" w14:textId="77777777" w:rsidR="008F0551" w:rsidRDefault="008F0551" w:rsidP="004F1DAF">
      <w:pPr>
        <w:tabs>
          <w:tab w:val="left" w:pos="1418"/>
          <w:tab w:val="left" w:pos="170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606E22D" w14:textId="77777777" w:rsidR="008F0551" w:rsidRDefault="008F0551" w:rsidP="008F0551">
      <w:pPr>
        <w:tabs>
          <w:tab w:val="left" w:pos="1418"/>
          <w:tab w:val="left" w:pos="1701"/>
        </w:tabs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/และสหกรณ์ว่าด้วยการบริหาร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…</w:t>
      </w:r>
    </w:p>
    <w:p w14:paraId="211FA779" w14:textId="77777777" w:rsidR="008F0551" w:rsidRDefault="008F0551" w:rsidP="008F0551">
      <w:pPr>
        <w:tabs>
          <w:tab w:val="left" w:pos="1418"/>
          <w:tab w:val="left" w:pos="1701"/>
        </w:tabs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6689F9A" w14:textId="77777777" w:rsidR="008F0551" w:rsidRDefault="008F0551" w:rsidP="008F0551">
      <w:pPr>
        <w:tabs>
          <w:tab w:val="left" w:pos="1418"/>
          <w:tab w:val="left" w:pos="1701"/>
        </w:tabs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lastRenderedPageBreak/>
        <w:t>-4-</w:t>
      </w:r>
    </w:p>
    <w:p w14:paraId="06BFBE33" w14:textId="77777777" w:rsidR="008F0551" w:rsidRDefault="008F0551" w:rsidP="004F1DAF">
      <w:pPr>
        <w:tabs>
          <w:tab w:val="left" w:pos="1418"/>
          <w:tab w:val="left" w:pos="170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4F0698C" w14:textId="77777777" w:rsidR="004F1DAF" w:rsidRDefault="004F1DAF" w:rsidP="004F1DAF">
      <w:pPr>
        <w:tabs>
          <w:tab w:val="left" w:pos="1418"/>
          <w:tab w:val="left" w:pos="1701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และสหกรณ์ว่าด้วยการบริหารงานศูนย์เรียนรู้การเพิ่มประสิทธิภาพการผลิตสินค้าเกษตร (ศพก.) พ.ศ</w:t>
      </w:r>
      <w:r w:rsidR="008F05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2560 แก้ไขเพิ่มเติม (ฉบับที่ 2) พ.ศ.2561 พ.ศ.2563 และฉบับที่ 4 พ.ศ.2565 หมวด 2 คณะกรรมการศูนย์เรียนรู้การเพิ่มประสิทธิภาพการผลิตสินค้าเกษตร ศพก. ข้อ 19 (3)</w:t>
      </w:r>
    </w:p>
    <w:p w14:paraId="160DCA1F" w14:textId="77777777" w:rsidR="00F7647F" w:rsidRPr="00095793" w:rsidRDefault="00EB36EE" w:rsidP="00F7647F">
      <w:pPr>
        <w:pStyle w:val="aa"/>
        <w:ind w:left="30"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แผนการปฏิบัติงานตามระบบส่งเสริมการเกษตร </w:t>
      </w:r>
    </w:p>
    <w:p w14:paraId="2A0FCBD3" w14:textId="77777777" w:rsidR="00F7647F" w:rsidRPr="00095793" w:rsidRDefault="00F7647F" w:rsidP="00395506">
      <w:pPr>
        <w:pStyle w:val="aa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EB36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36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-วันที่ </w:t>
      </w:r>
      <w:r w:rsidR="0009579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5DF3" w:rsidRPr="0009579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09579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 (</w:t>
      </w:r>
      <w:r w:rsidRPr="00095793">
        <w:rPr>
          <w:rFonts w:ascii="TH SarabunIT๙" w:hAnsi="TH SarabunIT๙" w:cs="TH SarabunIT๙"/>
          <w:sz w:val="32"/>
          <w:szCs w:val="32"/>
        </w:rPr>
        <w:t>DM)</w:t>
      </w:r>
    </w:p>
    <w:p w14:paraId="3B0B18D9" w14:textId="77777777" w:rsidR="00F7647F" w:rsidRDefault="00F7647F" w:rsidP="00395506">
      <w:pPr>
        <w:pStyle w:val="aa"/>
        <w:tabs>
          <w:tab w:val="left" w:pos="1418"/>
          <w:tab w:val="left" w:pos="1701"/>
        </w:tabs>
        <w:ind w:left="0"/>
        <w:rPr>
          <w:rFonts w:ascii="TH SarabunIT๙" w:hAnsi="TH SarabunIT๙" w:cs="TH SarabunIT๙"/>
          <w:spacing w:val="-8"/>
          <w:sz w:val="32"/>
          <w:szCs w:val="32"/>
        </w:rPr>
      </w:pPr>
      <w:r w:rsidRPr="00095793">
        <w:rPr>
          <w:rFonts w:ascii="TH SarabunIT๙" w:hAnsi="TH SarabunIT๙" w:cs="TH SarabunIT๙"/>
          <w:sz w:val="32"/>
          <w:szCs w:val="32"/>
        </w:rPr>
        <w:tab/>
      </w:r>
      <w:r w:rsidR="00395506">
        <w:rPr>
          <w:rFonts w:ascii="TH SarabunIT๙" w:hAnsi="TH SarabunIT๙" w:cs="TH SarabunIT๙"/>
          <w:spacing w:val="-8"/>
          <w:sz w:val="32"/>
          <w:szCs w:val="32"/>
        </w:rPr>
        <w:tab/>
        <w:t xml:space="preserve">  </w:t>
      </w:r>
      <w:r w:rsidRPr="00095793">
        <w:rPr>
          <w:rFonts w:ascii="TH SarabunIT๙" w:hAnsi="TH SarabunIT๙" w:cs="TH SarabunIT๙"/>
          <w:spacing w:val="-8"/>
          <w:sz w:val="32"/>
          <w:szCs w:val="32"/>
        </w:rPr>
        <w:t>-</w:t>
      </w: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10, 17 </w:t>
      </w:r>
      <w:r w:rsidR="00285DF3"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>กุมภาพันธ์</w:t>
      </w: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</w:t>
      </w:r>
      <w:r w:rsidR="00C0588D"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เวทีแลกเปลี่ยนเรียนรู้ระดับอำเภอประจำสัปดาห์ (</w:t>
      </w:r>
      <w:r w:rsidRPr="00095793">
        <w:rPr>
          <w:rFonts w:ascii="TH SarabunIT๙" w:hAnsi="TH SarabunIT๙" w:cs="TH SarabunIT๙"/>
          <w:spacing w:val="-8"/>
          <w:sz w:val="32"/>
          <w:szCs w:val="32"/>
        </w:rPr>
        <w:t>WM)</w:t>
      </w:r>
    </w:p>
    <w:p w14:paraId="33C50357" w14:textId="77777777" w:rsidR="00095793" w:rsidRPr="00095793" w:rsidRDefault="00095793" w:rsidP="00395506">
      <w:pPr>
        <w:pStyle w:val="aa"/>
        <w:tabs>
          <w:tab w:val="left" w:pos="1418"/>
          <w:tab w:val="left" w:pos="1843"/>
        </w:tabs>
        <w:ind w:left="0" w:hanging="142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395506">
        <w:rPr>
          <w:rFonts w:ascii="TH SarabunIT๙" w:hAnsi="TH SarabunIT๙" w:cs="TH SarabunIT๙"/>
          <w:spacing w:val="-8"/>
          <w:sz w:val="32"/>
          <w:szCs w:val="32"/>
        </w:rPr>
        <w:tab/>
      </w:r>
      <w:r w:rsidR="00395506"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>-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วันที่ 21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กุมภาพันธ์ 2568 ทีม 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C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นิเทศงานตามระบบส่งเสริมฯ อำเภอบางมูลนาก</w:t>
      </w:r>
    </w:p>
    <w:p w14:paraId="281DF786" w14:textId="77777777" w:rsidR="00F7647F" w:rsidRPr="00095793" w:rsidRDefault="00EB36EE" w:rsidP="00695384">
      <w:pPr>
        <w:tabs>
          <w:tab w:val="left" w:pos="1418"/>
          <w:tab w:val="left" w:pos="1843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95506">
        <w:rPr>
          <w:rFonts w:ascii="TH SarabunIT๙" w:hAnsi="TH SarabunIT๙" w:cs="TH SarabunIT๙"/>
          <w:sz w:val="32"/>
          <w:szCs w:val="32"/>
        </w:rPr>
        <w:tab/>
      </w:r>
      <w:r w:rsidR="00F7647F" w:rsidRPr="00095793">
        <w:rPr>
          <w:rFonts w:ascii="TH SarabunIT๙" w:hAnsi="TH SarabunIT๙" w:cs="TH SarabunIT๙"/>
          <w:sz w:val="32"/>
          <w:szCs w:val="32"/>
        </w:rPr>
        <w:t>-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095793">
        <w:rPr>
          <w:rFonts w:ascii="TH SarabunIT๙" w:hAnsi="TH SarabunIT๙" w:cs="TH SarabunIT๙" w:hint="cs"/>
          <w:sz w:val="32"/>
          <w:szCs w:val="32"/>
          <w:cs/>
        </w:rPr>
        <w:t xml:space="preserve">28 </w:t>
      </w:r>
      <w:r w:rsidR="00285DF3" w:rsidRPr="0009579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09579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 ประชุมเกษตรอำเภอ</w:t>
      </w:r>
      <w:r w:rsidR="00E74D89" w:rsidRPr="0009579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74D89" w:rsidRPr="00095793">
        <w:rPr>
          <w:rFonts w:ascii="TH SarabunIT๙" w:hAnsi="TH SarabunIT๙" w:cs="TH SarabunIT๙"/>
          <w:sz w:val="32"/>
          <w:szCs w:val="32"/>
        </w:rPr>
        <w:t>MM</w:t>
      </w:r>
      <w:r w:rsidR="00E74D89" w:rsidRPr="0009579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0AD9E22" w14:textId="77777777" w:rsidR="001871BD" w:rsidRDefault="00125A36" w:rsidP="00870101">
      <w:pPr>
        <w:jc w:val="thaiDistribute"/>
        <w:rPr>
          <w:rFonts w:ascii="TH SarabunIT๙" w:eastAsia="SimSun" w:hAnsi="TH SarabunIT๙" w:cs="TH SarabunIT๙"/>
          <w:color w:val="7030A0"/>
          <w:sz w:val="32"/>
          <w:szCs w:val="32"/>
          <w:lang w:eastAsia="zh-CN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EB2EB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3F9838A5" w14:textId="77777777" w:rsidR="00870101" w:rsidRPr="00870101" w:rsidRDefault="00870101" w:rsidP="00870101">
      <w:pPr>
        <w:jc w:val="thaiDistribute"/>
        <w:rPr>
          <w:rFonts w:ascii="TH SarabunIT๙" w:eastAsia="SimSun" w:hAnsi="TH SarabunIT๙" w:cs="TH SarabunIT๙"/>
          <w:color w:val="7030A0"/>
          <w:sz w:val="16"/>
          <w:szCs w:val="16"/>
          <w:cs/>
          <w:lang w:eastAsia="zh-CN"/>
        </w:rPr>
      </w:pPr>
    </w:p>
    <w:p w14:paraId="4DC1F7EB" w14:textId="77777777" w:rsidR="00666F10" w:rsidRPr="001871BD" w:rsidRDefault="00666F10" w:rsidP="00666F1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</w:p>
    <w:p w14:paraId="2550D461" w14:textId="77777777" w:rsidR="00451584" w:rsidRDefault="00451584" w:rsidP="00BC2422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1.</w:t>
      </w:r>
      <w:r w:rsidR="003955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ผลการบันทึกข้อมูลในระบบการเพาะปลูกพืชฤดูแล้งปัจจุบันอยู่ที่ 409,099.50 ไร่ มีบางอำเภอที่ยังไม่ถึงเกณฑ์การคาดการณ์แผนการเพาะปลูกพืชฤดูแล้ง และบางอำเภอที่เกินเกณฑ์การคาดการณ์ขอให้อำเภอดำเนินการ ดังนี้</w:t>
      </w:r>
    </w:p>
    <w:p w14:paraId="28F05732" w14:textId="77777777" w:rsidR="00451584" w:rsidRDefault="00451584" w:rsidP="00BC2422">
      <w:pPr>
        <w:tabs>
          <w:tab w:val="left" w:pos="1418"/>
          <w:tab w:val="left" w:pos="170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1)</w:t>
      </w:r>
      <w:r w:rsidR="003955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ูแผนการคาดการณ์เพาะปลูกพืชฤดูแล้งในระบบรายงานร่วมกับสถานการณ์การเพาะปลูกพืชฤดูแล้งในพื้นที่จริง เพื่อใช้ในการรายงานข้อมูล</w:t>
      </w:r>
    </w:p>
    <w:p w14:paraId="274DD75B" w14:textId="77777777" w:rsidR="00451584" w:rsidRDefault="00451584" w:rsidP="00BC2422">
      <w:pPr>
        <w:tabs>
          <w:tab w:val="left" w:pos="1418"/>
          <w:tab w:val="left" w:pos="170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2)</w:t>
      </w:r>
      <w:r w:rsidR="003955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ติดตามสถานการณ์ ดำเนินการตามมาตรการรับรองภัยแล้งปี 67/68 อย่างเคร่งครัด</w:t>
      </w:r>
    </w:p>
    <w:p w14:paraId="704B8EC1" w14:textId="77777777" w:rsidR="00451584" w:rsidRDefault="00451584" w:rsidP="00BC2422">
      <w:pPr>
        <w:tabs>
          <w:tab w:val="left" w:pos="1418"/>
          <w:tab w:val="left" w:pos="170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3)</w:t>
      </w:r>
      <w:r w:rsidR="003955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ประชาสัมพันธ์การบริหารจัดการน้ำในช่วงฤดูแล้งให้เกษตรกรรับทราบอย่างทั่วถึง</w:t>
      </w:r>
    </w:p>
    <w:p w14:paraId="1DB07402" w14:textId="77777777" w:rsidR="00BC2422" w:rsidRDefault="00451584" w:rsidP="00BC2422">
      <w:pPr>
        <w:tabs>
          <w:tab w:val="left" w:pos="1418"/>
          <w:tab w:val="left" w:pos="170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4</w:t>
      </w:r>
      <w:r w:rsidRPr="00395506">
        <w:rPr>
          <w:rFonts w:ascii="TH SarabunIT๙" w:eastAsia="SimSun" w:hAnsi="TH SarabunIT๙" w:cs="TH SarabunIT๙" w:hint="cs"/>
          <w:spacing w:val="18"/>
          <w:sz w:val="32"/>
          <w:szCs w:val="32"/>
          <w:cs/>
          <w:lang w:eastAsia="zh-CN"/>
        </w:rPr>
        <w:t>)</w:t>
      </w:r>
      <w:r w:rsidR="00395506" w:rsidRPr="00395506">
        <w:rPr>
          <w:rFonts w:ascii="TH SarabunIT๙" w:eastAsia="SimSun" w:hAnsi="TH SarabunIT๙" w:cs="TH SarabunIT๙" w:hint="cs"/>
          <w:spacing w:val="18"/>
          <w:sz w:val="32"/>
          <w:szCs w:val="32"/>
          <w:cs/>
          <w:lang w:eastAsia="zh-CN"/>
        </w:rPr>
        <w:t xml:space="preserve"> </w:t>
      </w:r>
      <w:r w:rsidRPr="00395506">
        <w:rPr>
          <w:rFonts w:ascii="TH SarabunIT๙" w:eastAsia="SimSun" w:hAnsi="TH SarabunIT๙" w:cs="TH SarabunIT๙" w:hint="cs"/>
          <w:spacing w:val="18"/>
          <w:sz w:val="32"/>
          <w:szCs w:val="32"/>
          <w:cs/>
          <w:lang w:eastAsia="zh-CN"/>
        </w:rPr>
        <w:t>จัดทำแผนปฏิบัติการตามภารกิจของหน่วยงานในสอดคล้องกับมาต</w:t>
      </w:r>
      <w:r w:rsidR="00BC2422" w:rsidRPr="00395506">
        <w:rPr>
          <w:rFonts w:ascii="TH SarabunIT๙" w:eastAsia="SimSun" w:hAnsi="TH SarabunIT๙" w:cs="TH SarabunIT๙" w:hint="cs"/>
          <w:spacing w:val="18"/>
          <w:sz w:val="32"/>
          <w:szCs w:val="32"/>
          <w:cs/>
          <w:lang w:eastAsia="zh-CN"/>
        </w:rPr>
        <w:t>รการ และรายงาน</w:t>
      </w:r>
      <w:r w:rsidR="00BC242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การดำเนินงานทาง </w:t>
      </w:r>
      <w:r w:rsidR="00BC242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E-mail </w:t>
      </w:r>
      <w:r w:rsidR="00BC242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กลุ่มส่งเสริมและพัฒนาการผลิต ทุกวันที่ 28 ของเดือนจนสิ้นฤดูแล้ง</w:t>
      </w:r>
    </w:p>
    <w:p w14:paraId="155F27CD" w14:textId="77777777" w:rsidR="00BC2422" w:rsidRDefault="00BC2422" w:rsidP="00BC2422">
      <w:pPr>
        <w:tabs>
          <w:tab w:val="left" w:pos="1418"/>
          <w:tab w:val="left" w:pos="170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6972C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2.</w:t>
      </w:r>
      <w:r w:rsidR="00F171A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ขอความร่วมมือประชาสัมพันธ์ให้เกษตรกรเพาะปลูกข้าวนาปรังตามเป้าหมาย ซึ่งตัวเลขของกรมส่งเสริมการเกษตร กับของกรมชลประทานรับรองไม่ตรงกัน มอบหมายให้กลุ่มส่งเสริมและพัฒนาการผลิตประสานกรมส่งเสริมการเกษตรในการปรับปรุงข้อมูลพื้นที่ปลูกข้าวนาปรัง</w:t>
      </w:r>
    </w:p>
    <w:p w14:paraId="7E86AA5A" w14:textId="77777777" w:rsidR="00BC2422" w:rsidRDefault="00BC2422" w:rsidP="00BC2422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6972C8" w:rsidRPr="006972C8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 w:rsidR="006972C8" w:rsidRPr="006972C8">
        <w:rPr>
          <w:rFonts w:ascii="TH SarabunIT๙" w:hAnsi="TH SarabunIT๙" w:cs="TH SarabunIT๙"/>
          <w:sz w:val="32"/>
          <w:szCs w:val="32"/>
        </w:rPr>
        <w:t>.</w:t>
      </w:r>
      <w:r w:rsidR="00F171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72C8">
        <w:rPr>
          <w:rFonts w:ascii="TH SarabunIT๙" w:hAnsi="TH SarabunIT๙" w:cs="TH SarabunIT๙" w:hint="cs"/>
          <w:sz w:val="32"/>
          <w:szCs w:val="32"/>
          <w:cs/>
        </w:rPr>
        <w:t>โครงการคลินิกเกษตรเคลื่อนที่ในพระราชานุเคราะห์ฯ จังหวัดพิจิตร ครั้งที่ 1 บูรณาการ</w:t>
      </w:r>
      <w:r w:rsidRPr="006972C8">
        <w:rPr>
          <w:rFonts w:ascii="TH SarabunIT๙" w:hAnsi="TH SarabunIT๙" w:cs="TH SarabunIT๙" w:hint="cs"/>
          <w:spacing w:val="-8"/>
          <w:sz w:val="32"/>
          <w:szCs w:val="32"/>
          <w:cs/>
        </w:rPr>
        <w:t>ร่วมกับ กิจกรรม “บำบัดทุกข์ บำรุงสุข สร้างรอยยิ้มให้ชาวพิจิตร</w:t>
      </w:r>
      <w:r w:rsidRPr="006972C8">
        <w:rPr>
          <w:rFonts w:ascii="TH SarabunIT๙" w:hAnsi="TH SarabunIT๙" w:cs="TH SarabunIT๙"/>
          <w:spacing w:val="-8"/>
          <w:sz w:val="32"/>
          <w:szCs w:val="32"/>
        </w:rPr>
        <w:t xml:space="preserve">” </w:t>
      </w:r>
      <w:r w:rsidRPr="006972C8">
        <w:rPr>
          <w:rFonts w:ascii="TH SarabunIT๙" w:hAnsi="TH SarabunIT๙" w:cs="TH SarabunIT๙" w:hint="cs"/>
          <w:spacing w:val="-8"/>
          <w:sz w:val="32"/>
          <w:szCs w:val="32"/>
          <w:cs/>
        </w:rPr>
        <w:t>ในวันศุกร์ที่ 7 กุมภาพันธ์ 2568 ณ 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บ้านศรีศรัทธามิตรภาพที่ 176 ตำบลโพธิ์ไทรงาม อำเภอบึงนาราง จังหวัดพิจิตร</w:t>
      </w:r>
    </w:p>
    <w:p w14:paraId="0F423875" w14:textId="77777777" w:rsidR="006972C8" w:rsidRDefault="006972C8" w:rsidP="00BC2422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</w:p>
    <w:p w14:paraId="7A7C9A6C" w14:textId="77777777" w:rsidR="00C516DF" w:rsidRPr="001871BD" w:rsidRDefault="00CE0019" w:rsidP="00F1406D">
      <w:pPr>
        <w:tabs>
          <w:tab w:val="left" w:pos="1418"/>
        </w:tabs>
        <w:spacing w:after="1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871BD">
        <w:rPr>
          <w:rFonts w:ascii="TH SarabunIT๙" w:eastAsia="SimSun" w:hAnsi="TH SarabunIT๙" w:cs="TH SarabunIT๙" w:hint="cs"/>
          <w:vanish/>
          <w:sz w:val="32"/>
          <w:szCs w:val="32"/>
          <w:cs/>
          <w:lang w:eastAsia="zh-CN"/>
        </w:rPr>
        <w:pgNum/>
      </w:r>
      <w:r w:rsidR="00531BAE"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531BAE"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31BAE" w:rsidRPr="001871B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193D0ABC" w14:textId="77777777" w:rsidR="009C5538" w:rsidRPr="001871BD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1871BD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55D19E8B" w14:textId="77777777" w:rsidR="005C5B47" w:rsidRPr="00BA04D3" w:rsidRDefault="00F13A1C" w:rsidP="00BC2422">
      <w:pPr>
        <w:tabs>
          <w:tab w:val="left" w:pos="1418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4C0F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7233EC" w:rsidRPr="00BA04D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สำนักงานเกษตรจังหวัดพิจิตร ได้รับอนุมัติให้ดำเนินการจัดตั้งศูนย์เรียนรู้และพัฒนาเกษตรกร </w:t>
      </w:r>
    </w:p>
    <w:p w14:paraId="65BC28F0" w14:textId="77777777" w:rsidR="005C5B47" w:rsidRPr="001871BD" w:rsidRDefault="007233EC" w:rsidP="005C5B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>การบริหารจัดการสินค้าเกษตร ตลาดเกษตรกรจังหวัดพิจิตร ภายใต้โครงการ</w:t>
      </w:r>
      <w:r w:rsidRPr="001871BD">
        <w:rPr>
          <w:rFonts w:ascii="TH SarabunIT๙" w:hAnsi="TH SarabunIT๙" w:cs="TH SarabunIT๙"/>
          <w:spacing w:val="-6"/>
          <w:sz w:val="32"/>
          <w:szCs w:val="32"/>
          <w:cs/>
        </w:rPr>
        <w:t>ส่งเสริม</w:t>
      </w:r>
      <w:r w:rsidRPr="001871BD">
        <w:rPr>
          <w:rFonts w:ascii="TH SarabunIT๙" w:hAnsi="TH SarabunIT๙" w:cs="TH SarabunIT๙"/>
          <w:sz w:val="32"/>
          <w:szCs w:val="32"/>
          <w:cs/>
        </w:rPr>
        <w:t>การสร้างมูลค่าเพิ่มสินค้าด้านเกษตรสู่ศูนย์เรียนรู้การบริหารจัดการสินค้าเกษตร(ตลาดเกษตรกรถาวร) โดยมีวัตถุประสงค์เพื่อสร้างมูลค่าเพิ่มสินค้าด้านการเกษตรเพิ่มช่องทางการจำหน่ายผลผลิตการเกษตร ผลิตภัณฑ์ สินค้าแปรรูป สินค้าหัตถกรรมที่มีคุณภาพของเกษตรกรและพัฒนาทักษะทางด้านการตลาด เปิดโอกาสให้เกษตรกรเป็นผู้ประกอบการ 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ของทุกสัปดาห์ ระหว่างเวลา 09.00 – 15.00 น.กลุ่มส่งเสริมและพัฒนาเกษตรกร ขอรายงานผลการจำหน่ายสินค้าศูนย์เรียนรู้การบริหารจัดการสินค้าเกษตร (ตลาดเกษตรกร) จังหวัดพิจิตร</w:t>
      </w:r>
    </w:p>
    <w:p w14:paraId="7E7B7559" w14:textId="77777777" w:rsidR="007233EC" w:rsidRPr="001871BD" w:rsidRDefault="007233EC" w:rsidP="00F809A2">
      <w:pPr>
        <w:ind w:left="1440" w:firstLine="26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BC2422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เป็นเงิน </w:t>
      </w:r>
      <w:r w:rsidR="00BC2422">
        <w:rPr>
          <w:rFonts w:ascii="TH SarabunIT๙" w:hAnsi="TH SarabunIT๙" w:cs="TH SarabunIT๙" w:hint="cs"/>
          <w:b/>
          <w:bCs/>
          <w:sz w:val="32"/>
          <w:szCs w:val="32"/>
          <w:cs/>
        </w:rPr>
        <w:t>156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BC2422">
        <w:rPr>
          <w:rFonts w:ascii="TH SarabunIT๙" w:hAnsi="TH SarabunIT๙" w:cs="TH SarabunIT๙" w:hint="cs"/>
          <w:b/>
          <w:bCs/>
          <w:sz w:val="32"/>
          <w:szCs w:val="32"/>
          <w:cs/>
        </w:rPr>
        <w:t>785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14:paraId="6151C254" w14:textId="77777777" w:rsidR="00153348" w:rsidRDefault="007233EC" w:rsidP="00153348">
      <w:pPr>
        <w:pStyle w:val="aa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BC2422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เป็นเงิน </w:t>
      </w:r>
      <w:r w:rsidR="00BC2422">
        <w:rPr>
          <w:rFonts w:ascii="TH SarabunIT๙" w:hAnsi="TH SarabunIT๙" w:cs="TH SarabunIT๙" w:hint="cs"/>
          <w:b/>
          <w:bCs/>
          <w:sz w:val="32"/>
          <w:szCs w:val="32"/>
          <w:cs/>
        </w:rPr>
        <w:t>201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BC24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975 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898F90B" w14:textId="77777777" w:rsidR="008F0551" w:rsidRDefault="008F0551" w:rsidP="00153348">
      <w:pPr>
        <w:pStyle w:val="aa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96DD62" w14:textId="77777777" w:rsidR="008F0551" w:rsidRDefault="006648D0" w:rsidP="006648D0">
      <w:pPr>
        <w:pStyle w:val="aa"/>
        <w:ind w:firstLine="14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/2.การต่อทะเบียนวิสาหกิจชุมชน...</w:t>
      </w:r>
    </w:p>
    <w:p w14:paraId="19B7CFE5" w14:textId="77777777" w:rsidR="008F0551" w:rsidRDefault="008F0551" w:rsidP="00153348">
      <w:pPr>
        <w:pStyle w:val="aa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AF4F1F" w14:textId="77777777" w:rsidR="008F0551" w:rsidRDefault="008F0551" w:rsidP="00153348">
      <w:pPr>
        <w:pStyle w:val="aa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7B2450" w14:textId="77777777" w:rsidR="008F0551" w:rsidRDefault="008F0551" w:rsidP="00153348">
      <w:pPr>
        <w:pStyle w:val="aa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CF8EA" w14:textId="77777777" w:rsidR="008F0551" w:rsidRDefault="008F0551" w:rsidP="008F0551">
      <w:pPr>
        <w:pStyle w:val="aa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-5-</w:t>
      </w:r>
    </w:p>
    <w:p w14:paraId="5255F968" w14:textId="77777777" w:rsidR="008F0551" w:rsidRPr="00153348" w:rsidRDefault="008F0551" w:rsidP="00153348">
      <w:pPr>
        <w:pStyle w:val="aa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4DE0CC" w14:textId="77777777" w:rsidR="00153348" w:rsidRDefault="009C4C0F" w:rsidP="0015334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2.การต่อทะเบียนวิสาหกิจชุมชน ขอให้แจ้งเกษตรกรมาต่อทะเบียนวิสาหกิจชุมชนตามระยะเวลาที่กำหนดให้เป็นไปตามระเบียบต่อทะเบียนวิสาหกิจชุมชน</w:t>
      </w:r>
    </w:p>
    <w:p w14:paraId="11B5E008" w14:textId="77777777" w:rsidR="004D3B86" w:rsidRPr="00BC2422" w:rsidRDefault="00153348" w:rsidP="00B819F4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C24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0960584B" w14:textId="77777777" w:rsidR="0013680C" w:rsidRDefault="00611C81" w:rsidP="0087010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5027F05D" w14:textId="77777777" w:rsidR="0013680C" w:rsidRPr="000F459F" w:rsidRDefault="0013680C" w:rsidP="000F459F">
      <w:pPr>
        <w:ind w:right="-4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3D05B1" w14:textId="77777777" w:rsidR="00EA4BFE" w:rsidRPr="001871BD" w:rsidRDefault="00EA4BFE" w:rsidP="009C4C0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</w:p>
    <w:p w14:paraId="6B100BF9" w14:textId="77777777" w:rsidR="00B255E1" w:rsidRPr="001871BD" w:rsidRDefault="00F71D7F" w:rsidP="006648D0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pacing w:val="20"/>
          <w:sz w:val="32"/>
          <w:szCs w:val="32"/>
          <w:cs/>
        </w:rPr>
        <w:t>1</w:t>
      </w:r>
      <w:r w:rsidR="007E474F" w:rsidRPr="001871BD">
        <w:rPr>
          <w:rFonts w:ascii="TH SarabunIT๙" w:hAnsi="TH SarabunIT๙" w:cs="TH SarabunIT๙" w:hint="cs"/>
          <w:spacing w:val="20"/>
          <w:sz w:val="32"/>
          <w:szCs w:val="32"/>
          <w:cs/>
        </w:rPr>
        <w:t>.</w:t>
      </w:r>
      <w:r w:rsidR="000A5184"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 </w:t>
      </w:r>
      <w:r w:rsidR="007E474F" w:rsidRPr="001871BD">
        <w:rPr>
          <w:rFonts w:ascii="TH SarabunIT๙" w:hAnsi="TH SarabunIT๙" w:cs="TH SarabunIT๙" w:hint="cs"/>
          <w:spacing w:val="20"/>
          <w:sz w:val="32"/>
          <w:szCs w:val="32"/>
          <w:cs/>
        </w:rPr>
        <w:t>ส</w:t>
      </w:r>
      <w:r w:rsidR="007E474F" w:rsidRPr="001871BD">
        <w:rPr>
          <w:rFonts w:ascii="TH SarabunIT๙" w:hAnsi="TH SarabunIT๙" w:cs="TH SarabunIT๙"/>
          <w:spacing w:val="20"/>
          <w:sz w:val="32"/>
          <w:szCs w:val="32"/>
          <w:cs/>
        </w:rPr>
        <w:t>ถานการณ์โรคใบด่างมันสำปะหลังในพื้นที่จังหวัดพิจิตร</w:t>
      </w:r>
      <w:r w:rsidR="00B255E1" w:rsidRPr="001871BD">
        <w:rPr>
          <w:rFonts w:ascii="TH SarabunIT๙" w:hAnsi="TH SarabunIT๙" w:cs="TH SarabunIT๙"/>
          <w:sz w:val="32"/>
          <w:szCs w:val="32"/>
          <w:cs/>
        </w:rPr>
        <w:t>พบแปลงมันสำปะหลังที่มีอาการของโรคใบด่างมันสำปะหลังจำนวน 6 อำเภอ ได้แก่</w:t>
      </w:r>
    </w:p>
    <w:p w14:paraId="61A843E5" w14:textId="77777777" w:rsidR="00B255E1" w:rsidRPr="009C4C0F" w:rsidRDefault="009C4C0F" w:rsidP="006648D0">
      <w:pPr>
        <w:tabs>
          <w:tab w:val="left" w:pos="1418"/>
          <w:tab w:val="left" w:pos="1701"/>
        </w:tabs>
        <w:ind w:left="1418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255E1" w:rsidRPr="009C4C0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1) อำเภอวชิรบารมี พบโรคใบด่างมันสำปะหลังในพื้นที่ ตำบลบึงบัวพื้นที่ </w:t>
      </w:r>
      <w:r w:rsidR="00BC2422" w:rsidRPr="009C4C0F">
        <w:rPr>
          <w:rFonts w:ascii="TH SarabunIT๙" w:hAnsi="TH SarabunIT๙" w:cs="TH SarabunIT๙" w:hint="cs"/>
          <w:spacing w:val="-14"/>
          <w:sz w:val="32"/>
          <w:szCs w:val="32"/>
          <w:cs/>
        </w:rPr>
        <w:t>12</w:t>
      </w:r>
      <w:r w:rsidR="00B255E1" w:rsidRPr="009C4C0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ไร่ เกษตรกร </w:t>
      </w:r>
      <w:r w:rsidR="00BC2422" w:rsidRPr="009C4C0F">
        <w:rPr>
          <w:rFonts w:ascii="TH SarabunIT๙" w:hAnsi="TH SarabunIT๙" w:cs="TH SarabunIT๙" w:hint="cs"/>
          <w:spacing w:val="-14"/>
          <w:sz w:val="32"/>
          <w:szCs w:val="32"/>
          <w:cs/>
        </w:rPr>
        <w:t>1</w:t>
      </w:r>
      <w:r w:rsidR="00B255E1" w:rsidRPr="009C4C0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ราย</w:t>
      </w:r>
    </w:p>
    <w:p w14:paraId="0F418C86" w14:textId="77777777" w:rsidR="00B255E1" w:rsidRPr="009C4C0F" w:rsidRDefault="009C4C0F" w:rsidP="006648D0">
      <w:pPr>
        <w:tabs>
          <w:tab w:val="left" w:pos="1418"/>
          <w:tab w:val="left" w:pos="1701"/>
        </w:tabs>
        <w:ind w:left="1418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255E1" w:rsidRPr="009C4C0F">
        <w:rPr>
          <w:rFonts w:ascii="TH SarabunIT๙" w:hAnsi="TH SarabunIT๙" w:cs="TH SarabunIT๙"/>
          <w:spacing w:val="-16"/>
          <w:sz w:val="32"/>
          <w:szCs w:val="32"/>
          <w:cs/>
        </w:rPr>
        <w:t>2) อำเภอทับคล้อ พบโรคใบด่างมันสำปะหลังในพื้นที่ ตำบลเขาทรายพื้นที่ 2 ไร่ เกษตรกร 1 ราย</w:t>
      </w:r>
    </w:p>
    <w:p w14:paraId="60B8AC79" w14:textId="77777777" w:rsidR="00B255E1" w:rsidRPr="009C4C0F" w:rsidRDefault="009C4C0F" w:rsidP="006648D0">
      <w:pPr>
        <w:tabs>
          <w:tab w:val="left" w:pos="1418"/>
          <w:tab w:val="left" w:pos="1701"/>
        </w:tabs>
        <w:ind w:left="1418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255E1" w:rsidRPr="009C4C0F">
        <w:rPr>
          <w:rFonts w:ascii="TH SarabunIT๙" w:hAnsi="TH SarabunIT๙" w:cs="TH SarabunIT๙"/>
          <w:spacing w:val="-14"/>
          <w:sz w:val="32"/>
          <w:szCs w:val="32"/>
          <w:cs/>
        </w:rPr>
        <w:t>3) อำเภอดงเจริญ พบโรคใบด่างมันสำปะหลังในพื้นที่ ตำบลวังงิ้วพื้นที่ 1</w:t>
      </w:r>
      <w:r w:rsidR="00BC2422" w:rsidRPr="009C4C0F">
        <w:rPr>
          <w:rFonts w:ascii="TH SarabunIT๙" w:hAnsi="TH SarabunIT๙" w:cs="TH SarabunIT๙" w:hint="cs"/>
          <w:spacing w:val="-14"/>
          <w:sz w:val="32"/>
          <w:szCs w:val="32"/>
          <w:cs/>
        </w:rPr>
        <w:t>16</w:t>
      </w:r>
      <w:r w:rsidR="00B255E1" w:rsidRPr="009C4C0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ไร่ เกษตรกร </w:t>
      </w:r>
      <w:r w:rsidR="00BC2422" w:rsidRPr="009C4C0F">
        <w:rPr>
          <w:rFonts w:ascii="TH SarabunIT๙" w:hAnsi="TH SarabunIT๙" w:cs="TH SarabunIT๙" w:hint="cs"/>
          <w:spacing w:val="-14"/>
          <w:sz w:val="32"/>
          <w:szCs w:val="32"/>
          <w:cs/>
        </w:rPr>
        <w:t>5</w:t>
      </w:r>
      <w:r w:rsidR="00B255E1" w:rsidRPr="009C4C0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ราย</w:t>
      </w:r>
    </w:p>
    <w:p w14:paraId="27BD75DA" w14:textId="77777777" w:rsidR="00B255E1" w:rsidRPr="009C4C0F" w:rsidRDefault="009C4C0F" w:rsidP="006648D0">
      <w:pPr>
        <w:tabs>
          <w:tab w:val="left" w:pos="1418"/>
          <w:tab w:val="left" w:pos="1701"/>
        </w:tabs>
        <w:ind w:left="1418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9C4C0F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B255E1" w:rsidRPr="009C4C0F">
        <w:rPr>
          <w:rFonts w:ascii="TH SarabunIT๙" w:hAnsi="TH SarabunIT๙" w:cs="TH SarabunIT๙"/>
          <w:spacing w:val="-14"/>
          <w:sz w:val="32"/>
          <w:szCs w:val="32"/>
          <w:cs/>
        </w:rPr>
        <w:t>4) อำเภอสามง่าม พบโรคใบด่างมันสำปะหลังในพื้นที่ ตำบลเนินปอพื้นที่ 15 ไร่ เกษตรกร 4 ราย</w:t>
      </w:r>
    </w:p>
    <w:p w14:paraId="2A5EE225" w14:textId="77777777" w:rsidR="00B255E1" w:rsidRPr="001871BD" w:rsidRDefault="00B255E1" w:rsidP="006648D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>ตำบลหนองโสน พื้นที่ 28 ไร่ เกษตรกร 11 รายรวม พื้นที่ 43 ไร่ เกษตรกร 15 ราย</w:t>
      </w:r>
    </w:p>
    <w:p w14:paraId="151676E4" w14:textId="77777777" w:rsidR="00B255E1" w:rsidRPr="001871BD" w:rsidRDefault="009C4C0F" w:rsidP="006648D0">
      <w:pPr>
        <w:tabs>
          <w:tab w:val="left" w:pos="1418"/>
          <w:tab w:val="left" w:pos="1701"/>
        </w:tabs>
        <w:ind w:left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255E1" w:rsidRPr="001871BD">
        <w:rPr>
          <w:rFonts w:ascii="TH SarabunIT๙" w:hAnsi="TH SarabunIT๙" w:cs="TH SarabunIT๙"/>
          <w:spacing w:val="-12"/>
          <w:sz w:val="32"/>
          <w:szCs w:val="32"/>
          <w:cs/>
        </w:rPr>
        <w:t>5) อำเภอโพทะเล พบโรคใบด่างมันสำปะหลังในพื้นที่ ตำบลทะนงพื้นที่ 5 ไร่ เกษตรกร 1 ราย</w:t>
      </w:r>
    </w:p>
    <w:p w14:paraId="19DBCD51" w14:textId="77777777" w:rsidR="00B255E1" w:rsidRPr="001871BD" w:rsidRDefault="009C4C0F" w:rsidP="006648D0">
      <w:pPr>
        <w:tabs>
          <w:tab w:val="left" w:pos="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55E1" w:rsidRPr="001871BD">
        <w:rPr>
          <w:rFonts w:ascii="TH SarabunIT๙" w:hAnsi="TH SarabunIT๙" w:cs="TH SarabunIT๙"/>
          <w:sz w:val="32"/>
          <w:szCs w:val="32"/>
          <w:cs/>
        </w:rPr>
        <w:t>6) อำเภอโพธิ์ประทับช้าง พบโรคใบด่างมันสำปะหลังในพื้นที่ ตำบลไผ่ท่าโพ</w:t>
      </w:r>
      <w:r w:rsidR="00B255E1" w:rsidRPr="001871BD">
        <w:rPr>
          <w:rFonts w:ascii="TH SarabunIT๙" w:hAnsi="TH SarabunIT๙" w:cs="TH SarabunIT๙"/>
          <w:spacing w:val="-12"/>
          <w:sz w:val="32"/>
          <w:szCs w:val="32"/>
          <w:cs/>
        </w:rPr>
        <w:t>พื้นที่ 10 ไร่ เกษตรกร 1 ราย ตำบลไผ่รอบ พื้นที่ 5 ไร่ เกษตรกร 2 ราย ตำบลดงเสือเหลือง</w:t>
      </w:r>
      <w:r w:rsidR="00B255E1" w:rsidRPr="001871BD">
        <w:rPr>
          <w:rFonts w:ascii="TH SarabunIT๙" w:hAnsi="TH SarabunIT๙" w:cs="TH SarabunIT๙"/>
          <w:sz w:val="32"/>
          <w:szCs w:val="32"/>
          <w:cs/>
        </w:rPr>
        <w:t xml:space="preserve"> พื้นที่ 56 ไร่ </w:t>
      </w:r>
      <w:r w:rsidR="00B255E1" w:rsidRPr="001871BD">
        <w:rPr>
          <w:rFonts w:ascii="TH SarabunIT๙" w:hAnsi="TH SarabunIT๙" w:cs="TH SarabunIT๙"/>
          <w:spacing w:val="-12"/>
          <w:sz w:val="32"/>
          <w:szCs w:val="32"/>
          <w:cs/>
        </w:rPr>
        <w:t>เกษตรกร 7 ราย ตำบลเนินสว่าง พื้นที่ 8 ไร่ เกษตรกร</w:t>
      </w:r>
      <w:r w:rsidR="004F1DA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255E1" w:rsidRPr="001871BD">
        <w:rPr>
          <w:rFonts w:ascii="TH SarabunIT๙" w:hAnsi="TH SarabunIT๙" w:cs="TH SarabunIT๙"/>
          <w:spacing w:val="-12"/>
          <w:sz w:val="32"/>
          <w:szCs w:val="32"/>
          <w:cs/>
        </w:rPr>
        <w:t>2 ราย และตำบลทุ่งใหญ่ พื้นที่ 16 ไร่</w:t>
      </w:r>
      <w:r w:rsidR="00B255E1" w:rsidRPr="001871BD">
        <w:rPr>
          <w:rFonts w:ascii="TH SarabunIT๙" w:hAnsi="TH SarabunIT๙" w:cs="TH SarabunIT๙"/>
          <w:sz w:val="32"/>
          <w:szCs w:val="32"/>
          <w:cs/>
        </w:rPr>
        <w:t xml:space="preserve"> เกษตรกร 2 ราย รวมพื้นที่ 95 ไร่เกษตรกร 14 ราย</w:t>
      </w:r>
    </w:p>
    <w:p w14:paraId="206050A7" w14:textId="77777777" w:rsidR="00E1650A" w:rsidRDefault="009C4C0F" w:rsidP="006648D0">
      <w:pPr>
        <w:tabs>
          <w:tab w:val="left" w:pos="1418"/>
          <w:tab w:val="left" w:pos="1701"/>
        </w:tabs>
        <w:ind w:left="1418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E1650A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</w:t>
      </w:r>
      <w:r w:rsidR="00B255E1" w:rsidRPr="00E1650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รวมพื้นที่พบโรคใบด่างมันสำปะหลังของจังหวัดพิจิตรทั้งหมดพื้นที่ </w:t>
      </w:r>
      <w:r w:rsidR="004F1DAF" w:rsidRPr="00E1650A">
        <w:rPr>
          <w:rFonts w:ascii="TH SarabunIT๙" w:hAnsi="TH SarabunIT๙" w:cs="TH SarabunIT๙" w:hint="cs"/>
          <w:spacing w:val="-16"/>
          <w:sz w:val="32"/>
          <w:szCs w:val="32"/>
          <w:cs/>
        </w:rPr>
        <w:t>273</w:t>
      </w:r>
      <w:r w:rsidR="00B255E1" w:rsidRPr="00E1650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ไร่ เกษตรกร </w:t>
      </w:r>
      <w:r w:rsidR="004F1DAF" w:rsidRPr="00E1650A">
        <w:rPr>
          <w:rFonts w:ascii="TH SarabunIT๙" w:hAnsi="TH SarabunIT๙" w:cs="TH SarabunIT๙" w:hint="cs"/>
          <w:spacing w:val="-16"/>
          <w:sz w:val="32"/>
          <w:szCs w:val="32"/>
          <w:cs/>
        </w:rPr>
        <w:t>37</w:t>
      </w:r>
      <w:r w:rsidR="00B255E1" w:rsidRPr="00E1650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ราย</w:t>
      </w:r>
    </w:p>
    <w:p w14:paraId="2A02E14C" w14:textId="77777777" w:rsidR="00960FEB" w:rsidRDefault="00E1650A" w:rsidP="006648D0">
      <w:pPr>
        <w:tabs>
          <w:tab w:val="left" w:pos="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650A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0A51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650A">
        <w:rPr>
          <w:rFonts w:ascii="TH SarabunIT๙" w:hAnsi="TH SarabunIT๙" w:cs="TH SarabunIT๙" w:hint="cs"/>
          <w:sz w:val="32"/>
          <w:szCs w:val="32"/>
          <w:cs/>
        </w:rPr>
        <w:t>ช่วงนี้มีบริษัทเอกชนขายปุ๋ย และสารเคมีกำจัดศัตรูพืช ประชาสัมพันธ์ว่ามีการทำข้อตกลง</w:t>
      </w:r>
      <w:r w:rsidRPr="008F0551">
        <w:rPr>
          <w:rFonts w:ascii="TH SarabunIT๙" w:hAnsi="TH SarabunIT๙" w:cs="TH SarabunIT๙" w:hint="cs"/>
          <w:spacing w:val="-8"/>
          <w:sz w:val="32"/>
          <w:szCs w:val="32"/>
          <w:cs/>
        </w:rPr>
        <w:t>กับกระทรวงเกษตรและสหกรณ์ขอให้เกษตรตำบลติดตามตรวจสอบในพื้นที่</w:t>
      </w:r>
      <w:r w:rsidR="00B255E1" w:rsidRPr="008F055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095793" w:rsidRPr="008F0551">
        <w:rPr>
          <w:rFonts w:ascii="TH SarabunIT๙" w:hAnsi="TH SarabunIT๙" w:cs="TH SarabunIT๙" w:hint="cs"/>
          <w:spacing w:val="-8"/>
          <w:sz w:val="32"/>
          <w:szCs w:val="32"/>
          <w:cs/>
        </w:rPr>
        <w:t>หากพบข้อเท็จจริงให้แจ้งเกษตรจังหวัด</w:t>
      </w:r>
      <w:r w:rsidR="00095793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และประชาสัมพันธ์ให้เกษตรกรทราบ</w:t>
      </w:r>
    </w:p>
    <w:p w14:paraId="4B89F727" w14:textId="77777777" w:rsidR="00F71D7F" w:rsidRPr="001871BD" w:rsidRDefault="00960FEB" w:rsidP="007F7BE9">
      <w:pPr>
        <w:tabs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  <w:r w:rsidRPr="001871B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F22ECD" w:rsidRPr="001871BD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F71D7F" w:rsidRPr="001871BD">
        <w:rPr>
          <w:rFonts w:ascii="TH SarabunIT๙" w:hAnsi="TH SarabunIT๙" w:cs="TH SarabunIT๙"/>
          <w:sz w:val="32"/>
          <w:szCs w:val="32"/>
          <w:cs/>
        </w:rPr>
        <w:tab/>
      </w:r>
    </w:p>
    <w:p w14:paraId="06DB6525" w14:textId="77777777" w:rsidR="00E3125D" w:rsidRPr="00EB2EBA" w:rsidRDefault="00EA4BFE" w:rsidP="008C27C5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9C3E4FB" w14:textId="77777777" w:rsidR="00E3125D" w:rsidRPr="00EB2EBA" w:rsidRDefault="00E3125D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  <w:cs/>
        </w:rPr>
      </w:pPr>
    </w:p>
    <w:p w14:paraId="5B342EEC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</w:p>
    <w:p w14:paraId="7BF90758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B9BC597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41F7E6D4" w14:textId="77777777" w:rsidR="00EA4BFE" w:rsidRPr="00EB2EBA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F809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5E5F3CF6" w14:textId="77777777" w:rsidR="00EC20AA" w:rsidRPr="006F3E26" w:rsidRDefault="00EA4BFE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14:paraId="06B2A36E" w14:textId="77777777" w:rsidR="008B2AD5" w:rsidRPr="00120EEF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20EE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="00F809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0E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14:paraId="0E346252" w14:textId="77777777" w:rsidR="00EA4BFE" w:rsidRPr="00120EEF" w:rsidRDefault="008B2AD5" w:rsidP="00AE5A89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2"/>
          <w:szCs w:val="2"/>
        </w:rPr>
      </w:pPr>
      <w:r w:rsidRPr="00120EEF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120EEF">
        <w:rPr>
          <w:rFonts w:ascii="TH SarabunIT๙" w:hAnsi="TH SarabunIT๙" w:cs="TH SarabunIT๙"/>
          <w:spacing w:val="-10"/>
          <w:sz w:val="32"/>
          <w:szCs w:val="32"/>
        </w:rPr>
        <w:tab/>
      </w:r>
    </w:p>
    <w:p w14:paraId="0AAC8F7A" w14:textId="77777777" w:rsidR="00F809A2" w:rsidRDefault="005B71D3" w:rsidP="00F809A2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EEF">
        <w:rPr>
          <w:rFonts w:ascii="TH SarabunIT๙" w:hAnsi="TH SarabunIT๙" w:cs="TH SarabunIT๙" w:hint="cs"/>
          <w:sz w:val="32"/>
          <w:szCs w:val="32"/>
          <w:cs/>
        </w:rPr>
        <w:tab/>
      </w:r>
      <w:r w:rsidR="00F809A2" w:rsidRPr="00583A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09A2" w:rsidRPr="00583A7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</w:p>
    <w:p w14:paraId="1908EAD4" w14:textId="77777777" w:rsidR="00F809A2" w:rsidRPr="00583A72" w:rsidRDefault="00695384" w:rsidP="00695384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809A2" w:rsidRPr="00583A72">
        <w:rPr>
          <w:rFonts w:ascii="TH SarabunIT๙" w:hAnsi="TH SarabunIT๙" w:cs="TH SarabunIT๙" w:hint="cs"/>
          <w:sz w:val="32"/>
          <w:szCs w:val="32"/>
          <w:cs/>
        </w:rPr>
        <w:t>1.แจ้งข้าราชการย้ายมาดำรงตำแหน่งใหม่</w:t>
      </w:r>
    </w:p>
    <w:p w14:paraId="062580A4" w14:textId="77777777" w:rsidR="00F809A2" w:rsidRPr="00583A72" w:rsidRDefault="00F809A2" w:rsidP="006648D0">
      <w:pPr>
        <w:tabs>
          <w:tab w:val="left" w:pos="0"/>
        </w:tabs>
        <w:ind w:firstLine="1950"/>
        <w:jc w:val="thaiDistribute"/>
        <w:rPr>
          <w:rFonts w:ascii="TH SarabunIT๙" w:hAnsi="TH SarabunIT๙" w:cs="TH SarabunIT๙"/>
          <w:sz w:val="32"/>
          <w:szCs w:val="32"/>
        </w:rPr>
      </w:pPr>
      <w:r w:rsidRPr="00583A7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B1963">
        <w:rPr>
          <w:rFonts w:ascii="TH SarabunIT๙" w:hAnsi="TH SarabunIT๙" w:cs="TH SarabunIT๙" w:hint="cs"/>
          <w:spacing w:val="-14"/>
          <w:sz w:val="32"/>
          <w:szCs w:val="32"/>
          <w:cs/>
        </w:rPr>
        <w:t>) นายธีรนิตย์  กาติ๊บ ตำแหน่ง ปลัดอำเภอ (เจ้าพนักงานปกครองปฏิบัติการ) มาดำรง</w:t>
      </w:r>
      <w:r w:rsidRPr="00583A72">
        <w:rPr>
          <w:rFonts w:ascii="TH SarabunIT๙" w:hAnsi="TH SarabunIT๙" w:cs="TH SarabunIT๙" w:hint="cs"/>
          <w:sz w:val="32"/>
          <w:szCs w:val="32"/>
          <w:cs/>
        </w:rPr>
        <w:t>ตำแหน่งตั้งแต่วันที่ 20 กุมภาพันธ์ 2568</w:t>
      </w:r>
    </w:p>
    <w:p w14:paraId="67C4BAD7" w14:textId="77777777" w:rsidR="00F809A2" w:rsidRPr="00583A72" w:rsidRDefault="00F809A2" w:rsidP="006648D0">
      <w:pPr>
        <w:tabs>
          <w:tab w:val="left" w:pos="0"/>
        </w:tabs>
        <w:ind w:firstLine="1950"/>
        <w:jc w:val="thaiDistribute"/>
        <w:rPr>
          <w:rFonts w:ascii="TH SarabunIT๙" w:hAnsi="TH SarabunIT๙" w:cs="TH SarabunIT๙"/>
          <w:sz w:val="32"/>
          <w:szCs w:val="32"/>
        </w:rPr>
      </w:pPr>
      <w:r w:rsidRPr="00583A72">
        <w:rPr>
          <w:rFonts w:ascii="TH SarabunIT๙" w:hAnsi="TH SarabunIT๙" w:cs="TH SarabunIT๙"/>
          <w:sz w:val="32"/>
          <w:szCs w:val="32"/>
        </w:rPr>
        <w:t xml:space="preserve">2) </w:t>
      </w:r>
      <w:r w:rsidRPr="00583A72">
        <w:rPr>
          <w:rFonts w:ascii="TH SarabunIT๙" w:hAnsi="TH SarabunIT๙" w:cs="TH SarabunIT๙" w:hint="cs"/>
          <w:sz w:val="32"/>
          <w:szCs w:val="32"/>
          <w:cs/>
        </w:rPr>
        <w:t>ร้อยตรี ณรงค์  บุตรน้ำเพชร มาดำรงตำแหน่ง สัสดีอำเภอบางมูลนาก ตั้งแต่วันที่ 27 กุมภาพันธ์ 2568</w:t>
      </w:r>
    </w:p>
    <w:p w14:paraId="0140AAD8" w14:textId="77777777" w:rsidR="00F809A2" w:rsidRDefault="00F809A2" w:rsidP="006648D0">
      <w:pPr>
        <w:tabs>
          <w:tab w:val="left" w:pos="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83A72">
        <w:rPr>
          <w:rFonts w:ascii="TH SarabunIT๙" w:hAnsi="TH SarabunIT๙" w:cs="TH SarabunIT๙" w:hint="cs"/>
          <w:sz w:val="32"/>
          <w:szCs w:val="32"/>
          <w:cs/>
        </w:rPr>
        <w:tab/>
        <w:t>2.หยุดการเผา ห้ามเผาทุกกรณี ถ้ามีเหตุเกิดต้องดำเนินการตามกฏหมาย และทุกครั้งที่เกิดเหตุให้หน่วยงานลงพื้นที่ และถ่ายภาพส่งให้ปกครอง</w:t>
      </w:r>
    </w:p>
    <w:p w14:paraId="28E6C0B1" w14:textId="77777777" w:rsidR="006648D0" w:rsidRDefault="006648D0" w:rsidP="006648D0">
      <w:pPr>
        <w:tabs>
          <w:tab w:val="left" w:pos="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7AFDD3" w14:textId="77777777" w:rsidR="006648D0" w:rsidRDefault="006648D0" w:rsidP="006648D0">
      <w:pPr>
        <w:tabs>
          <w:tab w:val="left" w:pos="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685D7D" w14:textId="77777777" w:rsidR="006648D0" w:rsidRDefault="006648D0" w:rsidP="006648D0">
      <w:pPr>
        <w:tabs>
          <w:tab w:val="left" w:pos="0"/>
          <w:tab w:val="left" w:pos="156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/3.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ขอบคุณหัวหน้าส่วนราชการ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32D72754" w14:textId="77777777" w:rsidR="006648D0" w:rsidRDefault="006648D0" w:rsidP="006648D0">
      <w:pPr>
        <w:tabs>
          <w:tab w:val="left" w:pos="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0C8DB9" w14:textId="77777777" w:rsidR="006648D0" w:rsidRDefault="006648D0" w:rsidP="006648D0">
      <w:pPr>
        <w:tabs>
          <w:tab w:val="left" w:pos="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A59B45" w14:textId="77777777" w:rsidR="006648D0" w:rsidRDefault="006648D0" w:rsidP="006648D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14:paraId="53426E39" w14:textId="77777777" w:rsidR="006648D0" w:rsidRDefault="006648D0" w:rsidP="006648D0">
      <w:pPr>
        <w:tabs>
          <w:tab w:val="left" w:pos="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8B6E7A" w14:textId="77777777" w:rsidR="00583A72" w:rsidRDefault="00583A72" w:rsidP="006648D0">
      <w:pPr>
        <w:tabs>
          <w:tab w:val="left" w:pos="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 w:rsidR="00BB1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ขอบคุณหัวหน้าส่วนราชการให้ความร่วมมือในการจัดกิจกรรม ดังนี้</w:t>
      </w:r>
    </w:p>
    <w:p w14:paraId="1E1A1C22" w14:textId="77777777" w:rsidR="00583A72" w:rsidRDefault="00583A72" w:rsidP="006648D0">
      <w:pPr>
        <w:tabs>
          <w:tab w:val="left" w:pos="0"/>
          <w:tab w:val="left" w:pos="1560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</w:t>
      </w:r>
      <w:r w:rsidR="00BB1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ร่วมกิจกรรมเฉลิมพระเกียรติพระบาทสมเด็จพระเจ้าอยู่หัวเนื่องในโอกาสพระราชพิธีสมมงคลพระชนมายุเท่าพระบาทสมเด็จพระพุทธยอดฟ้าจุฬาโลกมหาราช สมเด็จพระปฐมบรมกษัตริย์ยาธิราชแห่งราชวงศืจักรี พุทธศักราช 2568 เมื่อวันที่ 14 มกราคม 2568</w:t>
      </w:r>
    </w:p>
    <w:p w14:paraId="6AB607B6" w14:textId="77777777" w:rsidR="00583A72" w:rsidRDefault="00583A72" w:rsidP="00583A72">
      <w:pPr>
        <w:tabs>
          <w:tab w:val="left" w:pos="0"/>
          <w:tab w:val="left" w:pos="1560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</w:t>
      </w:r>
      <w:r w:rsidR="00BB1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การจัดงาน </w:t>
      </w:r>
      <w:r>
        <w:rPr>
          <w:rFonts w:ascii="TH SarabunIT๙" w:hAnsi="TH SarabunIT๙" w:cs="TH SarabunIT๙"/>
          <w:sz w:val="32"/>
          <w:szCs w:val="32"/>
        </w:rPr>
        <w:t xml:space="preserve">RUN FOR FUN Ep.6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วิ่งรับไออุ่นกรุ่นลมหนาว </w:t>
      </w:r>
      <w:r>
        <w:rPr>
          <w:rFonts w:ascii="TH SarabunIT๙" w:hAnsi="TH SarabunIT๙" w:cs="TH SarabunIT๙"/>
          <w:sz w:val="32"/>
          <w:szCs w:val="32"/>
        </w:rPr>
        <w:t xml:space="preserve">(Sunshine in the winter)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พ.ศ.2568 เมื่อวันอาทิตย์ที่ 12 มกราคม 2568</w:t>
      </w:r>
    </w:p>
    <w:p w14:paraId="6452B645" w14:textId="77777777" w:rsidR="00583A72" w:rsidRDefault="00583A72" w:rsidP="00583A72">
      <w:pPr>
        <w:tabs>
          <w:tab w:val="left" w:pos="0"/>
          <w:tab w:val="left" w:pos="1560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 w:rsidR="00BB1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ขอบคุณการรับบริจาคโลหิต เมื่อวันที่ 22 มกราคม 2568 ซึ่งได้ปริมาณโลหิต 120 ยูนิต</w:t>
      </w:r>
    </w:p>
    <w:p w14:paraId="54275726" w14:textId="77777777" w:rsidR="00583A72" w:rsidRDefault="00583A72" w:rsidP="00583A72">
      <w:pPr>
        <w:tabs>
          <w:tab w:val="left" w:pos="0"/>
          <w:tab w:val="left" w:pos="1560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</w:t>
      </w:r>
      <w:r w:rsidR="00BB1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การเลือกตั้งสมาชิกองค์การบริหารส่วนจังหวัดพิจิตร และนายกองค์การบริหารส่วนจังหวัดพิจิตร เมื่อวันที่ 1 กุมภาพันธ์ 2568</w:t>
      </w:r>
    </w:p>
    <w:p w14:paraId="04471DBB" w14:textId="77777777" w:rsidR="00695384" w:rsidRDefault="00695384" w:rsidP="00583A72">
      <w:pPr>
        <w:tabs>
          <w:tab w:val="left" w:pos="0"/>
          <w:tab w:val="left" w:pos="156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19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953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ข้อสั่งการของนายอำเภอ</w:t>
      </w:r>
    </w:p>
    <w:p w14:paraId="374C4901" w14:textId="77777777" w:rsidR="00695384" w:rsidRPr="00695384" w:rsidRDefault="00695384" w:rsidP="00583A72">
      <w:pPr>
        <w:tabs>
          <w:tab w:val="left" w:pos="0"/>
          <w:tab w:val="left" w:pos="1560"/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196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95384">
        <w:rPr>
          <w:rFonts w:ascii="TH SarabunIT๙" w:hAnsi="TH SarabunIT๙" w:cs="TH SarabunIT๙" w:hint="cs"/>
          <w:sz w:val="32"/>
          <w:szCs w:val="32"/>
          <w:cs/>
        </w:rPr>
        <w:t>ให้สำนักงานเกษตรอำเภอนำรายชื่อ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เกษตรกรที่จะเก็บเกี่ยวในช่วงเดือนกุมภาพันธ์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เดือนเมษายน ทำข้อตกลงกับเกษตรกรว่าไม่เผา</w:t>
      </w:r>
    </w:p>
    <w:p w14:paraId="04997C71" w14:textId="77777777" w:rsidR="00F809A2" w:rsidRDefault="00F809A2" w:rsidP="00F809A2">
      <w:pPr>
        <w:tabs>
          <w:tab w:val="left" w:pos="0"/>
          <w:tab w:val="left" w:pos="1560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0F479CB2" w14:textId="77777777" w:rsidR="00345499" w:rsidRPr="006F3E26" w:rsidRDefault="00853726" w:rsidP="00120EEF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color w:val="FF0000"/>
          <w:spacing w:val="-14"/>
          <w:sz w:val="16"/>
          <w:szCs w:val="16"/>
        </w:rPr>
      </w:pPr>
      <w:r w:rsidRPr="006F3E2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4953217E" w14:textId="77777777" w:rsidR="004F0D78" w:rsidRPr="00120EEF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1538CDE5" w14:textId="77777777" w:rsidR="009B509E" w:rsidRDefault="00EA4BFE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120EEF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BAE" w:rsidRPr="00120E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14:paraId="3F3F8BFB" w14:textId="40859A4D" w:rsidR="00B44FC1" w:rsidRPr="00B44FC1" w:rsidRDefault="00E978C0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739B72" wp14:editId="560CB4EC">
                <wp:simplePos x="0" y="0"/>
                <wp:positionH relativeFrom="column">
                  <wp:posOffset>2459990</wp:posOffset>
                </wp:positionH>
                <wp:positionV relativeFrom="paragraph">
                  <wp:posOffset>137160</wp:posOffset>
                </wp:positionV>
                <wp:extent cx="3358515" cy="942975"/>
                <wp:effectExtent l="0" t="0" r="0" b="0"/>
                <wp:wrapTight wrapText="bothSides">
                  <wp:wrapPolygon edited="0">
                    <wp:start x="0" y="0"/>
                    <wp:lineTo x="0" y="21382"/>
                    <wp:lineTo x="21441" y="21382"/>
                    <wp:lineTo x="21441" y="0"/>
                    <wp:lineTo x="0" y="0"/>
                  </wp:wrapPolygon>
                </wp:wrapTight>
                <wp:docPr id="20236544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FB7E34" w14:textId="77777777" w:rsidR="00127337" w:rsidRPr="00BD2FB2" w:rsidRDefault="00127337" w:rsidP="009437D9">
                            <w:pPr>
                              <w:ind w:right="-1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ชุติกาญจน์  พรเจริญฤทธิ์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3D2561AA" w14:textId="77777777" w:rsidR="00127337" w:rsidRPr="00BD2FB2" w:rsidRDefault="00127337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  พรเจริญฤทธิ์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E208941" w14:textId="77777777" w:rsidR="00127337" w:rsidRDefault="00127337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เจ้าพนักงานธุรก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ารชำนาญงาน</w:t>
                            </w:r>
                          </w:p>
                          <w:p w14:paraId="213E5BEE" w14:textId="77777777" w:rsidR="00127337" w:rsidRPr="009437D9" w:rsidRDefault="00127337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05980B7" w14:textId="77777777" w:rsidR="00127337" w:rsidRDefault="00127337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4ABE2B8" w14:textId="77777777" w:rsidR="00127337" w:rsidRDefault="00127337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41257899" w14:textId="77777777" w:rsidR="00127337" w:rsidRDefault="00127337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5590518F" w14:textId="77777777" w:rsidR="00127337" w:rsidRDefault="00127337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1C95BBD6" w14:textId="77777777" w:rsidR="00127337" w:rsidRDefault="00127337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753AEE6" w14:textId="77777777" w:rsidR="00127337" w:rsidRDefault="00127337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39B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3.7pt;margin-top:10.8pt;width:264.45pt;height:7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" stroked="f">
                <v:textbox>
                  <w:txbxContent>
                    <w:p w14:paraId="1AFB7E34" w14:textId="77777777" w:rsidR="00127337" w:rsidRPr="00BD2FB2" w:rsidRDefault="00127337" w:rsidP="009437D9">
                      <w:pPr>
                        <w:ind w:right="-1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ชุติกาญจน์  พรเจริญฤทธิ์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3D2561AA" w14:textId="77777777" w:rsidR="00127337" w:rsidRPr="00BD2FB2" w:rsidRDefault="00127337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(นาง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  พรเจริญฤทธิ์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E208941" w14:textId="77777777" w:rsidR="00127337" w:rsidRDefault="00127337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เจ้าพนักงานธุรก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ารชำนาญงาน</w:t>
                      </w:r>
                    </w:p>
                    <w:p w14:paraId="213E5BEE" w14:textId="77777777" w:rsidR="00127337" w:rsidRPr="009437D9" w:rsidRDefault="00127337" w:rsidP="009437D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05980B7" w14:textId="77777777" w:rsidR="00127337" w:rsidRDefault="00127337">
                      <w:pPr>
                        <w:rPr>
                          <w:rFonts w:cstheme="minorBidi"/>
                        </w:rPr>
                      </w:pPr>
                    </w:p>
                    <w:p w14:paraId="34ABE2B8" w14:textId="77777777" w:rsidR="00127337" w:rsidRDefault="00127337">
                      <w:pPr>
                        <w:rPr>
                          <w:rFonts w:cstheme="minorBidi"/>
                        </w:rPr>
                      </w:pPr>
                    </w:p>
                    <w:p w14:paraId="41257899" w14:textId="77777777" w:rsidR="00127337" w:rsidRDefault="00127337">
                      <w:pPr>
                        <w:rPr>
                          <w:rFonts w:cstheme="minorBidi"/>
                        </w:rPr>
                      </w:pPr>
                    </w:p>
                    <w:p w14:paraId="5590518F" w14:textId="77777777" w:rsidR="00127337" w:rsidRDefault="00127337">
                      <w:pPr>
                        <w:rPr>
                          <w:rFonts w:cstheme="minorBidi"/>
                        </w:rPr>
                      </w:pPr>
                    </w:p>
                    <w:p w14:paraId="1C95BBD6" w14:textId="77777777" w:rsidR="00127337" w:rsidRDefault="00127337">
                      <w:pPr>
                        <w:rPr>
                          <w:rFonts w:cstheme="minorBidi"/>
                        </w:rPr>
                      </w:pPr>
                    </w:p>
                    <w:p w14:paraId="3753AEE6" w14:textId="77777777" w:rsidR="00127337" w:rsidRDefault="00127337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E9E218" w14:textId="77777777" w:rsidR="00EA4BFE" w:rsidRPr="006F3E26" w:rsidRDefault="00EA4BFE" w:rsidP="00C66ED6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3E937841" w14:textId="77777777"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A791EAB" w14:textId="77777777"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39A63C8" w14:textId="5102E0E8" w:rsidR="009B509E" w:rsidRDefault="00E978C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1F45BF" wp14:editId="7B143359">
                <wp:simplePos x="0" y="0"/>
                <wp:positionH relativeFrom="column">
                  <wp:posOffset>2393315</wp:posOffset>
                </wp:positionH>
                <wp:positionV relativeFrom="paragraph">
                  <wp:posOffset>203200</wp:posOffset>
                </wp:positionV>
                <wp:extent cx="3358515" cy="942975"/>
                <wp:effectExtent l="0" t="0" r="0" b="0"/>
                <wp:wrapNone/>
                <wp:docPr id="3558498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DB069C" w14:textId="77777777" w:rsidR="00127337" w:rsidRDefault="00127337" w:rsidP="009437D9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</w:p>
                          <w:p w14:paraId="0F99424D" w14:textId="77777777" w:rsidR="00127337" w:rsidRDefault="00127337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สุกัลยา  นาคเพ็ง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ผู้ตรวจรายงานการประชุม</w:t>
                            </w:r>
                          </w:p>
                          <w:p w14:paraId="05913D39" w14:textId="77777777" w:rsidR="00127337" w:rsidRDefault="00127337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(นางสาวสุกัลยา  นาคเพ็ง)</w:t>
                            </w:r>
                          </w:p>
                          <w:p w14:paraId="2FE65E7E" w14:textId="77777777" w:rsidR="00127337" w:rsidRDefault="00127337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เกษตรอำเภอบางมูลนาก</w:t>
                            </w:r>
                          </w:p>
                          <w:p w14:paraId="33C3D6C0" w14:textId="77777777" w:rsidR="00127337" w:rsidRDefault="00127337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7B124875" w14:textId="77777777" w:rsidR="00127337" w:rsidRDefault="00127337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0772A000" w14:textId="77777777" w:rsidR="00127337" w:rsidRDefault="00127337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5370DE44" w14:textId="77777777" w:rsidR="00127337" w:rsidRDefault="00127337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C0BAE5F" w14:textId="77777777" w:rsidR="00127337" w:rsidRDefault="00127337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F45BF" id="Text Box 1" o:spid="_x0000_s1027" type="#_x0000_t202" style="position:absolute;left:0;text-align:left;margin-left:188.45pt;margin-top:16pt;width:264.4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" stroked="f">
                <v:textbox>
                  <w:txbxContent>
                    <w:p w14:paraId="0ADB069C" w14:textId="77777777" w:rsidR="00127337" w:rsidRDefault="00127337" w:rsidP="009437D9">
                      <w:pPr>
                        <w:jc w:val="center"/>
                        <w:rPr>
                          <w:rFonts w:cstheme="minorBidi"/>
                        </w:rPr>
                      </w:pPr>
                    </w:p>
                    <w:p w14:paraId="0F99424D" w14:textId="77777777" w:rsidR="00127337" w:rsidRDefault="00127337" w:rsidP="009437D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สุกัลยา  นาคเพ็ง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ผู้ตรวจรายงานการประชุม</w:t>
                      </w:r>
                    </w:p>
                    <w:p w14:paraId="05913D39" w14:textId="77777777" w:rsidR="00127337" w:rsidRDefault="00127337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(นางสาวสุกัลยา  นาคเพ็ง)</w:t>
                      </w:r>
                    </w:p>
                    <w:p w14:paraId="2FE65E7E" w14:textId="77777777" w:rsidR="00127337" w:rsidRDefault="00127337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เกษตรอำเภอบางมูลนาก</w:t>
                      </w:r>
                    </w:p>
                    <w:p w14:paraId="33C3D6C0" w14:textId="77777777" w:rsidR="00127337" w:rsidRDefault="00127337" w:rsidP="009437D9">
                      <w:pPr>
                        <w:rPr>
                          <w:rFonts w:cstheme="minorBidi"/>
                        </w:rPr>
                      </w:pPr>
                    </w:p>
                    <w:p w14:paraId="7B124875" w14:textId="77777777" w:rsidR="00127337" w:rsidRDefault="00127337" w:rsidP="009437D9">
                      <w:pPr>
                        <w:rPr>
                          <w:rFonts w:cstheme="minorBidi"/>
                        </w:rPr>
                      </w:pPr>
                    </w:p>
                    <w:p w14:paraId="0772A000" w14:textId="77777777" w:rsidR="00127337" w:rsidRDefault="00127337" w:rsidP="009437D9">
                      <w:pPr>
                        <w:rPr>
                          <w:rFonts w:cstheme="minorBidi"/>
                        </w:rPr>
                      </w:pPr>
                    </w:p>
                    <w:p w14:paraId="5370DE44" w14:textId="77777777" w:rsidR="00127337" w:rsidRDefault="00127337" w:rsidP="009437D9">
                      <w:pPr>
                        <w:rPr>
                          <w:rFonts w:cstheme="minorBidi"/>
                        </w:rPr>
                      </w:pPr>
                    </w:p>
                    <w:p w14:paraId="2C0BAE5F" w14:textId="77777777" w:rsidR="00127337" w:rsidRDefault="00127337" w:rsidP="009437D9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2CB71" w14:textId="77777777" w:rsidR="007544CF" w:rsidRPr="006F3E26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544CF" w:rsidRPr="006F3E26" w:rsidSect="001871BD">
      <w:headerReference w:type="default" r:id="rId8"/>
      <w:pgSz w:w="11906" w:h="16838" w:code="9"/>
      <w:pgMar w:top="-170" w:right="1134" w:bottom="794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E8B5" w14:textId="77777777" w:rsidR="005514CB" w:rsidRDefault="005514CB">
      <w:r>
        <w:separator/>
      </w:r>
    </w:p>
  </w:endnote>
  <w:endnote w:type="continuationSeparator" w:id="0">
    <w:p w14:paraId="1BFF87CC" w14:textId="77777777" w:rsidR="005514CB" w:rsidRDefault="0055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1311" w14:textId="77777777" w:rsidR="005514CB" w:rsidRDefault="005514CB">
      <w:r>
        <w:separator/>
      </w:r>
    </w:p>
  </w:footnote>
  <w:footnote w:type="continuationSeparator" w:id="0">
    <w:p w14:paraId="20C4A59C" w14:textId="77777777" w:rsidR="005514CB" w:rsidRDefault="0055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22324B1D" w14:textId="77777777" w:rsidR="00127337" w:rsidRPr="00612C3C" w:rsidRDefault="00320A47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127337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BB1963" w:rsidRPr="00BB1963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6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3AB595C"/>
    <w:multiLevelType w:val="hybridMultilevel"/>
    <w:tmpl w:val="A13266B6"/>
    <w:lvl w:ilvl="0" w:tplc="D93C7BD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4E26F10"/>
    <w:multiLevelType w:val="hybridMultilevel"/>
    <w:tmpl w:val="3D347E80"/>
    <w:lvl w:ilvl="0" w:tplc="55C2570E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 w15:restartNumberingAfterBreak="0">
    <w:nsid w:val="0A2028C9"/>
    <w:multiLevelType w:val="hybridMultilevel"/>
    <w:tmpl w:val="B78ACB10"/>
    <w:lvl w:ilvl="0" w:tplc="6A9427CA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5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7" w15:restartNumberingAfterBreak="0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67B34D4"/>
    <w:multiLevelType w:val="hybridMultilevel"/>
    <w:tmpl w:val="0764EDE4"/>
    <w:lvl w:ilvl="0" w:tplc="858A6B54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 w15:restartNumberingAfterBreak="0">
    <w:nsid w:val="16C82426"/>
    <w:multiLevelType w:val="hybridMultilevel"/>
    <w:tmpl w:val="294489E0"/>
    <w:lvl w:ilvl="0" w:tplc="8DC2C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0B0A40"/>
    <w:multiLevelType w:val="hybridMultilevel"/>
    <w:tmpl w:val="48F2C386"/>
    <w:lvl w:ilvl="0" w:tplc="67103C9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15" w15:restartNumberingAfterBreak="0">
    <w:nsid w:val="25A90EC0"/>
    <w:multiLevelType w:val="hybridMultilevel"/>
    <w:tmpl w:val="65F61C9E"/>
    <w:lvl w:ilvl="0" w:tplc="809C89D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7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8" w15:restartNumberingAfterBreak="0">
    <w:nsid w:val="28F911D9"/>
    <w:multiLevelType w:val="hybridMultilevel"/>
    <w:tmpl w:val="0EC8521C"/>
    <w:lvl w:ilvl="0" w:tplc="70166EDA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2AEC5EC1"/>
    <w:multiLevelType w:val="multilevel"/>
    <w:tmpl w:val="DA34836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6" w:hanging="1800"/>
      </w:pPr>
      <w:rPr>
        <w:rFonts w:hint="default"/>
      </w:rPr>
    </w:lvl>
  </w:abstractNum>
  <w:abstractNum w:abstractNumId="20" w15:restartNumberingAfterBreak="0">
    <w:nsid w:val="2C8F2E5D"/>
    <w:multiLevelType w:val="hybridMultilevel"/>
    <w:tmpl w:val="65EC67B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33D73FD"/>
    <w:multiLevelType w:val="hybridMultilevel"/>
    <w:tmpl w:val="E6EED074"/>
    <w:lvl w:ilvl="0" w:tplc="3CD057AC">
      <w:start w:val="1"/>
      <w:numFmt w:val="decimal"/>
      <w:lvlText w:val="%1."/>
      <w:lvlJc w:val="left"/>
      <w:pPr>
        <w:ind w:left="1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8" w:hanging="360"/>
      </w:pPr>
    </w:lvl>
    <w:lvl w:ilvl="2" w:tplc="0409001B" w:tentative="1">
      <w:start w:val="1"/>
      <w:numFmt w:val="lowerRoman"/>
      <w:lvlText w:val="%3."/>
      <w:lvlJc w:val="right"/>
      <w:pPr>
        <w:ind w:left="3388" w:hanging="180"/>
      </w:pPr>
    </w:lvl>
    <w:lvl w:ilvl="3" w:tplc="0409000F" w:tentative="1">
      <w:start w:val="1"/>
      <w:numFmt w:val="decimal"/>
      <w:lvlText w:val="%4."/>
      <w:lvlJc w:val="left"/>
      <w:pPr>
        <w:ind w:left="4108" w:hanging="360"/>
      </w:pPr>
    </w:lvl>
    <w:lvl w:ilvl="4" w:tplc="04090019" w:tentative="1">
      <w:start w:val="1"/>
      <w:numFmt w:val="lowerLetter"/>
      <w:lvlText w:val="%5."/>
      <w:lvlJc w:val="left"/>
      <w:pPr>
        <w:ind w:left="4828" w:hanging="360"/>
      </w:pPr>
    </w:lvl>
    <w:lvl w:ilvl="5" w:tplc="0409001B" w:tentative="1">
      <w:start w:val="1"/>
      <w:numFmt w:val="lowerRoman"/>
      <w:lvlText w:val="%6."/>
      <w:lvlJc w:val="right"/>
      <w:pPr>
        <w:ind w:left="5548" w:hanging="180"/>
      </w:pPr>
    </w:lvl>
    <w:lvl w:ilvl="6" w:tplc="0409000F" w:tentative="1">
      <w:start w:val="1"/>
      <w:numFmt w:val="decimal"/>
      <w:lvlText w:val="%7."/>
      <w:lvlJc w:val="left"/>
      <w:pPr>
        <w:ind w:left="6268" w:hanging="360"/>
      </w:pPr>
    </w:lvl>
    <w:lvl w:ilvl="7" w:tplc="04090019" w:tentative="1">
      <w:start w:val="1"/>
      <w:numFmt w:val="lowerLetter"/>
      <w:lvlText w:val="%8."/>
      <w:lvlJc w:val="left"/>
      <w:pPr>
        <w:ind w:left="6988" w:hanging="360"/>
      </w:pPr>
    </w:lvl>
    <w:lvl w:ilvl="8" w:tplc="0409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3" w15:restartNumberingAfterBreak="0">
    <w:nsid w:val="36B61EEA"/>
    <w:multiLevelType w:val="hybridMultilevel"/>
    <w:tmpl w:val="7208F53A"/>
    <w:lvl w:ilvl="0" w:tplc="380ED5E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5" w15:restartNumberingAfterBreak="0">
    <w:nsid w:val="3CE2663E"/>
    <w:multiLevelType w:val="hybridMultilevel"/>
    <w:tmpl w:val="2542A526"/>
    <w:lvl w:ilvl="0" w:tplc="D2B617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3E5879DA"/>
    <w:multiLevelType w:val="hybridMultilevel"/>
    <w:tmpl w:val="6AB4D326"/>
    <w:lvl w:ilvl="0" w:tplc="3EC8E0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28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4CF50FE8"/>
    <w:multiLevelType w:val="hybridMultilevel"/>
    <w:tmpl w:val="B4FCA254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2" w15:restartNumberingAfterBreak="0">
    <w:nsid w:val="4D870104"/>
    <w:multiLevelType w:val="hybridMultilevel"/>
    <w:tmpl w:val="BB44CCFC"/>
    <w:lvl w:ilvl="0" w:tplc="B1D82C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4" w15:restartNumberingAfterBreak="0">
    <w:nsid w:val="52C630FA"/>
    <w:multiLevelType w:val="hybridMultilevel"/>
    <w:tmpl w:val="B9349682"/>
    <w:lvl w:ilvl="0" w:tplc="AE38296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5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6" w15:restartNumberingAfterBreak="0">
    <w:nsid w:val="5DB65FB3"/>
    <w:multiLevelType w:val="hybridMultilevel"/>
    <w:tmpl w:val="F386E7DC"/>
    <w:lvl w:ilvl="0" w:tplc="380ED5E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7" w15:restartNumberingAfterBreak="0">
    <w:nsid w:val="5F5F7EEA"/>
    <w:multiLevelType w:val="hybridMultilevel"/>
    <w:tmpl w:val="52CA8910"/>
    <w:lvl w:ilvl="0" w:tplc="BBD80696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F6D2B00"/>
    <w:multiLevelType w:val="hybridMultilevel"/>
    <w:tmpl w:val="13BA1FE8"/>
    <w:lvl w:ilvl="0" w:tplc="B9269754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9" w15:restartNumberingAfterBreak="0">
    <w:nsid w:val="623C7543"/>
    <w:multiLevelType w:val="hybridMultilevel"/>
    <w:tmpl w:val="6FF44976"/>
    <w:lvl w:ilvl="0" w:tplc="8DBE1358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0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41" w15:restartNumberingAfterBreak="0">
    <w:nsid w:val="6A6040B9"/>
    <w:multiLevelType w:val="hybridMultilevel"/>
    <w:tmpl w:val="6C14B60A"/>
    <w:lvl w:ilvl="0" w:tplc="BBB47CFC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2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3" w15:restartNumberingAfterBreak="0">
    <w:nsid w:val="7179799A"/>
    <w:multiLevelType w:val="hybridMultilevel"/>
    <w:tmpl w:val="F1223D36"/>
    <w:lvl w:ilvl="0" w:tplc="A224CEAA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4" w15:restartNumberingAfterBreak="0">
    <w:nsid w:val="76031436"/>
    <w:multiLevelType w:val="hybridMultilevel"/>
    <w:tmpl w:val="0068ECD0"/>
    <w:lvl w:ilvl="0" w:tplc="5D1ED154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5" w15:restartNumberingAfterBreak="0">
    <w:nsid w:val="7CAA58EE"/>
    <w:multiLevelType w:val="hybridMultilevel"/>
    <w:tmpl w:val="F0D01F28"/>
    <w:lvl w:ilvl="0" w:tplc="75CA24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7E1F3E7B"/>
    <w:multiLevelType w:val="hybridMultilevel"/>
    <w:tmpl w:val="6CECFBF8"/>
    <w:lvl w:ilvl="0" w:tplc="380ED5E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7" w15:restartNumberingAfterBreak="0">
    <w:nsid w:val="7E6653E0"/>
    <w:multiLevelType w:val="hybridMultilevel"/>
    <w:tmpl w:val="3F46F54E"/>
    <w:lvl w:ilvl="0" w:tplc="946C68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1577470371">
    <w:abstractNumId w:val="4"/>
  </w:num>
  <w:num w:numId="2" w16cid:durableId="1205679952">
    <w:abstractNumId w:val="16"/>
  </w:num>
  <w:num w:numId="3" w16cid:durableId="1550142721">
    <w:abstractNumId w:val="14"/>
  </w:num>
  <w:num w:numId="4" w16cid:durableId="805053330">
    <w:abstractNumId w:val="13"/>
  </w:num>
  <w:num w:numId="5" w16cid:durableId="1858348807">
    <w:abstractNumId w:val="33"/>
  </w:num>
  <w:num w:numId="6" w16cid:durableId="1160999682">
    <w:abstractNumId w:val="40"/>
  </w:num>
  <w:num w:numId="7" w16cid:durableId="121269308">
    <w:abstractNumId w:val="24"/>
  </w:num>
  <w:num w:numId="8" w16cid:durableId="772940153">
    <w:abstractNumId w:val="27"/>
  </w:num>
  <w:num w:numId="9" w16cid:durableId="191649669">
    <w:abstractNumId w:val="17"/>
  </w:num>
  <w:num w:numId="10" w16cid:durableId="1696416656">
    <w:abstractNumId w:val="6"/>
  </w:num>
  <w:num w:numId="11" w16cid:durableId="1637951629">
    <w:abstractNumId w:val="0"/>
  </w:num>
  <w:num w:numId="12" w16cid:durableId="1116945669">
    <w:abstractNumId w:val="35"/>
  </w:num>
  <w:num w:numId="13" w16cid:durableId="689257150">
    <w:abstractNumId w:val="48"/>
  </w:num>
  <w:num w:numId="14" w16cid:durableId="1135945444">
    <w:abstractNumId w:val="12"/>
  </w:num>
  <w:num w:numId="15" w16cid:durableId="650256810">
    <w:abstractNumId w:val="42"/>
  </w:num>
  <w:num w:numId="16" w16cid:durableId="1326126584">
    <w:abstractNumId w:val="8"/>
  </w:num>
  <w:num w:numId="17" w16cid:durableId="1611234436">
    <w:abstractNumId w:val="30"/>
  </w:num>
  <w:num w:numId="18" w16cid:durableId="1850680839">
    <w:abstractNumId w:val="21"/>
  </w:num>
  <w:num w:numId="19" w16cid:durableId="1633055365">
    <w:abstractNumId w:val="29"/>
  </w:num>
  <w:num w:numId="20" w16cid:durableId="638803130">
    <w:abstractNumId w:val="5"/>
  </w:num>
  <w:num w:numId="21" w16cid:durableId="889879527">
    <w:abstractNumId w:val="28"/>
  </w:num>
  <w:num w:numId="22" w16cid:durableId="1203401735">
    <w:abstractNumId w:val="7"/>
  </w:num>
  <w:num w:numId="23" w16cid:durableId="1704792429">
    <w:abstractNumId w:val="19"/>
  </w:num>
  <w:num w:numId="24" w16cid:durableId="78722790">
    <w:abstractNumId w:val="45"/>
  </w:num>
  <w:num w:numId="25" w16cid:durableId="1774664197">
    <w:abstractNumId w:val="10"/>
  </w:num>
  <w:num w:numId="26" w16cid:durableId="754472790">
    <w:abstractNumId w:val="37"/>
  </w:num>
  <w:num w:numId="27" w16cid:durableId="2110810079">
    <w:abstractNumId w:val="32"/>
  </w:num>
  <w:num w:numId="28" w16cid:durableId="342442488">
    <w:abstractNumId w:val="15"/>
  </w:num>
  <w:num w:numId="29" w16cid:durableId="1864975255">
    <w:abstractNumId w:val="25"/>
  </w:num>
  <w:num w:numId="30" w16cid:durableId="79060409">
    <w:abstractNumId w:val="39"/>
  </w:num>
  <w:num w:numId="31" w16cid:durableId="1430203190">
    <w:abstractNumId w:val="22"/>
  </w:num>
  <w:num w:numId="32" w16cid:durableId="2104690874">
    <w:abstractNumId w:val="44"/>
  </w:num>
  <w:num w:numId="33" w16cid:durableId="1526363917">
    <w:abstractNumId w:val="26"/>
  </w:num>
  <w:num w:numId="34" w16cid:durableId="1050765859">
    <w:abstractNumId w:val="41"/>
  </w:num>
  <w:num w:numId="35" w16cid:durableId="229198231">
    <w:abstractNumId w:val="9"/>
  </w:num>
  <w:num w:numId="36" w16cid:durableId="74324781">
    <w:abstractNumId w:val="43"/>
  </w:num>
  <w:num w:numId="37" w16cid:durableId="276987763">
    <w:abstractNumId w:val="20"/>
  </w:num>
  <w:num w:numId="38" w16cid:durableId="1654065498">
    <w:abstractNumId w:val="11"/>
  </w:num>
  <w:num w:numId="39" w16cid:durableId="1205485427">
    <w:abstractNumId w:val="38"/>
  </w:num>
  <w:num w:numId="40" w16cid:durableId="1624968378">
    <w:abstractNumId w:val="36"/>
  </w:num>
  <w:num w:numId="41" w16cid:durableId="321474406">
    <w:abstractNumId w:val="31"/>
  </w:num>
  <w:num w:numId="42" w16cid:durableId="1400400250">
    <w:abstractNumId w:val="23"/>
  </w:num>
  <w:num w:numId="43" w16cid:durableId="434400896">
    <w:abstractNumId w:val="46"/>
  </w:num>
  <w:num w:numId="44" w16cid:durableId="2062903079">
    <w:abstractNumId w:val="1"/>
  </w:num>
  <w:num w:numId="45" w16cid:durableId="770273262">
    <w:abstractNumId w:val="47"/>
  </w:num>
  <w:num w:numId="46" w16cid:durableId="1314411619">
    <w:abstractNumId w:val="34"/>
  </w:num>
  <w:num w:numId="47" w16cid:durableId="1562014579">
    <w:abstractNumId w:val="3"/>
  </w:num>
  <w:num w:numId="48" w16cid:durableId="1744989821">
    <w:abstractNumId w:val="2"/>
  </w:num>
  <w:num w:numId="49" w16cid:durableId="14709201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0C9"/>
    <w:rsid w:val="0001637C"/>
    <w:rsid w:val="0001653F"/>
    <w:rsid w:val="000170A2"/>
    <w:rsid w:val="000172A5"/>
    <w:rsid w:val="00017C75"/>
    <w:rsid w:val="000205DB"/>
    <w:rsid w:val="00020F6D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A7"/>
    <w:rsid w:val="000271BC"/>
    <w:rsid w:val="000277A8"/>
    <w:rsid w:val="00027B5D"/>
    <w:rsid w:val="00030414"/>
    <w:rsid w:val="00030C87"/>
    <w:rsid w:val="000313A5"/>
    <w:rsid w:val="00031936"/>
    <w:rsid w:val="00031CDA"/>
    <w:rsid w:val="000324CF"/>
    <w:rsid w:val="0003313D"/>
    <w:rsid w:val="00034663"/>
    <w:rsid w:val="00035116"/>
    <w:rsid w:val="0003546D"/>
    <w:rsid w:val="00035E6D"/>
    <w:rsid w:val="00036396"/>
    <w:rsid w:val="0003710D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1DD"/>
    <w:rsid w:val="00060D88"/>
    <w:rsid w:val="0006330D"/>
    <w:rsid w:val="00063E02"/>
    <w:rsid w:val="0006428C"/>
    <w:rsid w:val="00064723"/>
    <w:rsid w:val="000656F9"/>
    <w:rsid w:val="00065E2B"/>
    <w:rsid w:val="00065E39"/>
    <w:rsid w:val="00065E5A"/>
    <w:rsid w:val="00066610"/>
    <w:rsid w:val="00067749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51C"/>
    <w:rsid w:val="0007678C"/>
    <w:rsid w:val="000817D6"/>
    <w:rsid w:val="00081AE2"/>
    <w:rsid w:val="00081BC0"/>
    <w:rsid w:val="00085A61"/>
    <w:rsid w:val="00085BF4"/>
    <w:rsid w:val="00085D3E"/>
    <w:rsid w:val="00086F83"/>
    <w:rsid w:val="00090B78"/>
    <w:rsid w:val="00090C7A"/>
    <w:rsid w:val="00091A07"/>
    <w:rsid w:val="00093C7E"/>
    <w:rsid w:val="00093E8F"/>
    <w:rsid w:val="000943D1"/>
    <w:rsid w:val="000948B9"/>
    <w:rsid w:val="000949FF"/>
    <w:rsid w:val="000950F2"/>
    <w:rsid w:val="000955BA"/>
    <w:rsid w:val="00095793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14"/>
    <w:rsid w:val="000A345F"/>
    <w:rsid w:val="000A3D0D"/>
    <w:rsid w:val="000A4251"/>
    <w:rsid w:val="000A5184"/>
    <w:rsid w:val="000A5D5D"/>
    <w:rsid w:val="000A6187"/>
    <w:rsid w:val="000A6551"/>
    <w:rsid w:val="000A6A0D"/>
    <w:rsid w:val="000B03CE"/>
    <w:rsid w:val="000B0839"/>
    <w:rsid w:val="000B091F"/>
    <w:rsid w:val="000B0DF9"/>
    <w:rsid w:val="000B1DCC"/>
    <w:rsid w:val="000B28BC"/>
    <w:rsid w:val="000B28C5"/>
    <w:rsid w:val="000B2F53"/>
    <w:rsid w:val="000B35AA"/>
    <w:rsid w:val="000B41B8"/>
    <w:rsid w:val="000B5D69"/>
    <w:rsid w:val="000B6642"/>
    <w:rsid w:val="000B6FC3"/>
    <w:rsid w:val="000B795B"/>
    <w:rsid w:val="000C0241"/>
    <w:rsid w:val="000C09A4"/>
    <w:rsid w:val="000C1B28"/>
    <w:rsid w:val="000C1CCC"/>
    <w:rsid w:val="000C3D1A"/>
    <w:rsid w:val="000C4AEC"/>
    <w:rsid w:val="000C52DC"/>
    <w:rsid w:val="000C5BFA"/>
    <w:rsid w:val="000C67DF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209"/>
    <w:rsid w:val="000D6798"/>
    <w:rsid w:val="000E03EE"/>
    <w:rsid w:val="000E0B9C"/>
    <w:rsid w:val="000E14E7"/>
    <w:rsid w:val="000E195F"/>
    <w:rsid w:val="000E20CF"/>
    <w:rsid w:val="000E27D3"/>
    <w:rsid w:val="000E2C2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4436"/>
    <w:rsid w:val="000F459F"/>
    <w:rsid w:val="000F5524"/>
    <w:rsid w:val="000F55AD"/>
    <w:rsid w:val="000F5849"/>
    <w:rsid w:val="000F6A4C"/>
    <w:rsid w:val="000F79B3"/>
    <w:rsid w:val="001010F2"/>
    <w:rsid w:val="00102CBC"/>
    <w:rsid w:val="00103015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6B62"/>
    <w:rsid w:val="00117B24"/>
    <w:rsid w:val="00117DA7"/>
    <w:rsid w:val="00120EEF"/>
    <w:rsid w:val="001221C6"/>
    <w:rsid w:val="00122D49"/>
    <w:rsid w:val="0012393E"/>
    <w:rsid w:val="00123ADD"/>
    <w:rsid w:val="00123C43"/>
    <w:rsid w:val="00123D47"/>
    <w:rsid w:val="00124017"/>
    <w:rsid w:val="001242BA"/>
    <w:rsid w:val="001245EA"/>
    <w:rsid w:val="00124878"/>
    <w:rsid w:val="0012492B"/>
    <w:rsid w:val="001253D4"/>
    <w:rsid w:val="00125A36"/>
    <w:rsid w:val="00125EEB"/>
    <w:rsid w:val="0012629F"/>
    <w:rsid w:val="00126FD4"/>
    <w:rsid w:val="00127337"/>
    <w:rsid w:val="001273D0"/>
    <w:rsid w:val="0012770B"/>
    <w:rsid w:val="00127F4E"/>
    <w:rsid w:val="00130903"/>
    <w:rsid w:val="00130F87"/>
    <w:rsid w:val="001317AB"/>
    <w:rsid w:val="00131C71"/>
    <w:rsid w:val="00132A7F"/>
    <w:rsid w:val="00134173"/>
    <w:rsid w:val="00134374"/>
    <w:rsid w:val="00134826"/>
    <w:rsid w:val="00134943"/>
    <w:rsid w:val="001355FF"/>
    <w:rsid w:val="001356DC"/>
    <w:rsid w:val="001365BC"/>
    <w:rsid w:val="0013680C"/>
    <w:rsid w:val="00136FB0"/>
    <w:rsid w:val="00136FB9"/>
    <w:rsid w:val="0013741A"/>
    <w:rsid w:val="0013761E"/>
    <w:rsid w:val="0014047E"/>
    <w:rsid w:val="001407C6"/>
    <w:rsid w:val="001407CF"/>
    <w:rsid w:val="001409D0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33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49E5"/>
    <w:rsid w:val="001651AE"/>
    <w:rsid w:val="001653E0"/>
    <w:rsid w:val="001657E3"/>
    <w:rsid w:val="00166B4E"/>
    <w:rsid w:val="0016710B"/>
    <w:rsid w:val="0016799F"/>
    <w:rsid w:val="00167B19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772BB"/>
    <w:rsid w:val="00177E64"/>
    <w:rsid w:val="00180B1A"/>
    <w:rsid w:val="001814BA"/>
    <w:rsid w:val="00181776"/>
    <w:rsid w:val="00181FC3"/>
    <w:rsid w:val="00182E62"/>
    <w:rsid w:val="00183165"/>
    <w:rsid w:val="00185436"/>
    <w:rsid w:val="00185454"/>
    <w:rsid w:val="00185941"/>
    <w:rsid w:val="00185EFE"/>
    <w:rsid w:val="001866A6"/>
    <w:rsid w:val="001871BD"/>
    <w:rsid w:val="00187503"/>
    <w:rsid w:val="001877B7"/>
    <w:rsid w:val="00190A1B"/>
    <w:rsid w:val="00190CFA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71B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1E02"/>
    <w:rsid w:val="001B25C4"/>
    <w:rsid w:val="001B346F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C06"/>
    <w:rsid w:val="001C4D3F"/>
    <w:rsid w:val="001C5C8F"/>
    <w:rsid w:val="001C6808"/>
    <w:rsid w:val="001C69DC"/>
    <w:rsid w:val="001C79B1"/>
    <w:rsid w:val="001C7AB9"/>
    <w:rsid w:val="001D000E"/>
    <w:rsid w:val="001D22D2"/>
    <w:rsid w:val="001D3080"/>
    <w:rsid w:val="001D33F4"/>
    <w:rsid w:val="001D3E08"/>
    <w:rsid w:val="001D480C"/>
    <w:rsid w:val="001D4DBE"/>
    <w:rsid w:val="001D501C"/>
    <w:rsid w:val="001D5AE4"/>
    <w:rsid w:val="001D60C8"/>
    <w:rsid w:val="001D69A4"/>
    <w:rsid w:val="001D6AB2"/>
    <w:rsid w:val="001D7B36"/>
    <w:rsid w:val="001E01B4"/>
    <w:rsid w:val="001E044E"/>
    <w:rsid w:val="001E1913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3CDF"/>
    <w:rsid w:val="001F4DFC"/>
    <w:rsid w:val="001F617E"/>
    <w:rsid w:val="001F64BA"/>
    <w:rsid w:val="001F7F8C"/>
    <w:rsid w:val="002008D8"/>
    <w:rsid w:val="00200FCF"/>
    <w:rsid w:val="00201C0B"/>
    <w:rsid w:val="00202D44"/>
    <w:rsid w:val="0020351D"/>
    <w:rsid w:val="002047FC"/>
    <w:rsid w:val="00204F49"/>
    <w:rsid w:val="00205C72"/>
    <w:rsid w:val="00206187"/>
    <w:rsid w:val="00206FA5"/>
    <w:rsid w:val="002075C6"/>
    <w:rsid w:val="002077DA"/>
    <w:rsid w:val="00207D82"/>
    <w:rsid w:val="00210FA2"/>
    <w:rsid w:val="002119AD"/>
    <w:rsid w:val="0021237E"/>
    <w:rsid w:val="002126BD"/>
    <w:rsid w:val="00212C79"/>
    <w:rsid w:val="002133B2"/>
    <w:rsid w:val="00213BAE"/>
    <w:rsid w:val="0021459A"/>
    <w:rsid w:val="0021478C"/>
    <w:rsid w:val="002155C9"/>
    <w:rsid w:val="0021657A"/>
    <w:rsid w:val="002173D8"/>
    <w:rsid w:val="0021794D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4EE"/>
    <w:rsid w:val="00232726"/>
    <w:rsid w:val="00232B49"/>
    <w:rsid w:val="00232B81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1202"/>
    <w:rsid w:val="00241D6A"/>
    <w:rsid w:val="00242B45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1ED4"/>
    <w:rsid w:val="00263096"/>
    <w:rsid w:val="002642F9"/>
    <w:rsid w:val="002649CB"/>
    <w:rsid w:val="00264A09"/>
    <w:rsid w:val="00264CDF"/>
    <w:rsid w:val="00265092"/>
    <w:rsid w:val="002656E4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1BB"/>
    <w:rsid w:val="0027471D"/>
    <w:rsid w:val="0027519D"/>
    <w:rsid w:val="002754BC"/>
    <w:rsid w:val="002759B5"/>
    <w:rsid w:val="00276119"/>
    <w:rsid w:val="002803A4"/>
    <w:rsid w:val="00280D8A"/>
    <w:rsid w:val="002824EA"/>
    <w:rsid w:val="00282A1D"/>
    <w:rsid w:val="0028311F"/>
    <w:rsid w:val="00283749"/>
    <w:rsid w:val="00284E59"/>
    <w:rsid w:val="00285DB3"/>
    <w:rsid w:val="00285DF3"/>
    <w:rsid w:val="002860B1"/>
    <w:rsid w:val="002879D1"/>
    <w:rsid w:val="00287ABF"/>
    <w:rsid w:val="00287DDD"/>
    <w:rsid w:val="002901A4"/>
    <w:rsid w:val="00290D91"/>
    <w:rsid w:val="0029169E"/>
    <w:rsid w:val="00294564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1D1B"/>
    <w:rsid w:val="002A2671"/>
    <w:rsid w:val="002A26C8"/>
    <w:rsid w:val="002A3E23"/>
    <w:rsid w:val="002A40E3"/>
    <w:rsid w:val="002A513C"/>
    <w:rsid w:val="002A55B6"/>
    <w:rsid w:val="002A76AB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7D6"/>
    <w:rsid w:val="002B6B0B"/>
    <w:rsid w:val="002B6F6E"/>
    <w:rsid w:val="002B797F"/>
    <w:rsid w:val="002C18D7"/>
    <w:rsid w:val="002C1FAB"/>
    <w:rsid w:val="002C2356"/>
    <w:rsid w:val="002C259C"/>
    <w:rsid w:val="002C28D8"/>
    <w:rsid w:val="002C2CA3"/>
    <w:rsid w:val="002C3007"/>
    <w:rsid w:val="002C4016"/>
    <w:rsid w:val="002C4FD5"/>
    <w:rsid w:val="002C5026"/>
    <w:rsid w:val="002C5339"/>
    <w:rsid w:val="002C53C1"/>
    <w:rsid w:val="002C6648"/>
    <w:rsid w:val="002C7046"/>
    <w:rsid w:val="002C7A6E"/>
    <w:rsid w:val="002D1191"/>
    <w:rsid w:val="002D2752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D75B7"/>
    <w:rsid w:val="002E1200"/>
    <w:rsid w:val="002E234F"/>
    <w:rsid w:val="002E2F49"/>
    <w:rsid w:val="002E3616"/>
    <w:rsid w:val="002E4309"/>
    <w:rsid w:val="002E4977"/>
    <w:rsid w:val="002E51EE"/>
    <w:rsid w:val="002E670C"/>
    <w:rsid w:val="002F16D1"/>
    <w:rsid w:val="002F285A"/>
    <w:rsid w:val="002F331F"/>
    <w:rsid w:val="002F4622"/>
    <w:rsid w:val="002F4EA0"/>
    <w:rsid w:val="002F567A"/>
    <w:rsid w:val="002F6E77"/>
    <w:rsid w:val="002F79FB"/>
    <w:rsid w:val="002F7C19"/>
    <w:rsid w:val="0030105F"/>
    <w:rsid w:val="00303DCA"/>
    <w:rsid w:val="00303F94"/>
    <w:rsid w:val="0030485B"/>
    <w:rsid w:val="00304ED5"/>
    <w:rsid w:val="003064C4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0A47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4B3"/>
    <w:rsid w:val="003336B3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5A76"/>
    <w:rsid w:val="00347BE2"/>
    <w:rsid w:val="0035058D"/>
    <w:rsid w:val="003513DF"/>
    <w:rsid w:val="00351975"/>
    <w:rsid w:val="00351F29"/>
    <w:rsid w:val="00352727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2AD2"/>
    <w:rsid w:val="00364F9F"/>
    <w:rsid w:val="0036560D"/>
    <w:rsid w:val="00365891"/>
    <w:rsid w:val="00366939"/>
    <w:rsid w:val="00367162"/>
    <w:rsid w:val="0036789A"/>
    <w:rsid w:val="00367AB2"/>
    <w:rsid w:val="00367AE5"/>
    <w:rsid w:val="00370432"/>
    <w:rsid w:val="00371965"/>
    <w:rsid w:val="00372FBE"/>
    <w:rsid w:val="003740ED"/>
    <w:rsid w:val="0037534A"/>
    <w:rsid w:val="003756D8"/>
    <w:rsid w:val="00375C4A"/>
    <w:rsid w:val="003767EB"/>
    <w:rsid w:val="00376B17"/>
    <w:rsid w:val="003772A6"/>
    <w:rsid w:val="00377454"/>
    <w:rsid w:val="003775F1"/>
    <w:rsid w:val="00380CB5"/>
    <w:rsid w:val="00381271"/>
    <w:rsid w:val="003815F3"/>
    <w:rsid w:val="00381A65"/>
    <w:rsid w:val="00382039"/>
    <w:rsid w:val="0038318A"/>
    <w:rsid w:val="003832B4"/>
    <w:rsid w:val="003832D8"/>
    <w:rsid w:val="00383800"/>
    <w:rsid w:val="003849AB"/>
    <w:rsid w:val="00386BF5"/>
    <w:rsid w:val="00387406"/>
    <w:rsid w:val="00387792"/>
    <w:rsid w:val="003877FC"/>
    <w:rsid w:val="00390CB0"/>
    <w:rsid w:val="00390FDD"/>
    <w:rsid w:val="00391A36"/>
    <w:rsid w:val="0039266F"/>
    <w:rsid w:val="00392E5C"/>
    <w:rsid w:val="00393229"/>
    <w:rsid w:val="003932C8"/>
    <w:rsid w:val="00393CC6"/>
    <w:rsid w:val="00395506"/>
    <w:rsid w:val="00395579"/>
    <w:rsid w:val="003955F7"/>
    <w:rsid w:val="00395923"/>
    <w:rsid w:val="00395BD3"/>
    <w:rsid w:val="00395DED"/>
    <w:rsid w:val="00395F49"/>
    <w:rsid w:val="00396123"/>
    <w:rsid w:val="003A05B6"/>
    <w:rsid w:val="003A0802"/>
    <w:rsid w:val="003A0FF0"/>
    <w:rsid w:val="003A138D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1EF6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68F2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B6A"/>
    <w:rsid w:val="003C3D96"/>
    <w:rsid w:val="003C3EB2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4E6E"/>
    <w:rsid w:val="003D5FC8"/>
    <w:rsid w:val="003D608F"/>
    <w:rsid w:val="003D7E5D"/>
    <w:rsid w:val="003E0F42"/>
    <w:rsid w:val="003E0FAF"/>
    <w:rsid w:val="003E1FC4"/>
    <w:rsid w:val="003E3231"/>
    <w:rsid w:val="003E3A1B"/>
    <w:rsid w:val="003E45CF"/>
    <w:rsid w:val="003E5308"/>
    <w:rsid w:val="003E55FD"/>
    <w:rsid w:val="003E603F"/>
    <w:rsid w:val="003E6783"/>
    <w:rsid w:val="003E749E"/>
    <w:rsid w:val="003F278B"/>
    <w:rsid w:val="003F3FB5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0054"/>
    <w:rsid w:val="004118D8"/>
    <w:rsid w:val="00412287"/>
    <w:rsid w:val="004126A7"/>
    <w:rsid w:val="00412E0B"/>
    <w:rsid w:val="00412FDD"/>
    <w:rsid w:val="00413160"/>
    <w:rsid w:val="00413A43"/>
    <w:rsid w:val="004146BC"/>
    <w:rsid w:val="004153F6"/>
    <w:rsid w:val="00415F10"/>
    <w:rsid w:val="0041689A"/>
    <w:rsid w:val="00416E54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47D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464D3"/>
    <w:rsid w:val="0045049F"/>
    <w:rsid w:val="00451584"/>
    <w:rsid w:val="004528DD"/>
    <w:rsid w:val="00452AEC"/>
    <w:rsid w:val="00454344"/>
    <w:rsid w:val="00454C92"/>
    <w:rsid w:val="00455A0D"/>
    <w:rsid w:val="00455EA3"/>
    <w:rsid w:val="00456518"/>
    <w:rsid w:val="00456CA0"/>
    <w:rsid w:val="004609A3"/>
    <w:rsid w:val="004615E9"/>
    <w:rsid w:val="004620E6"/>
    <w:rsid w:val="00462BE5"/>
    <w:rsid w:val="004630B3"/>
    <w:rsid w:val="00463909"/>
    <w:rsid w:val="0046490E"/>
    <w:rsid w:val="00465EBA"/>
    <w:rsid w:val="0046677E"/>
    <w:rsid w:val="00466B0F"/>
    <w:rsid w:val="00466B38"/>
    <w:rsid w:val="00467FC1"/>
    <w:rsid w:val="00470254"/>
    <w:rsid w:val="00470E09"/>
    <w:rsid w:val="004731AF"/>
    <w:rsid w:val="00474D86"/>
    <w:rsid w:val="0047523F"/>
    <w:rsid w:val="004753A4"/>
    <w:rsid w:val="004753D9"/>
    <w:rsid w:val="00475D8B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102"/>
    <w:rsid w:val="004914D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2F5"/>
    <w:rsid w:val="004B2C93"/>
    <w:rsid w:val="004B2F58"/>
    <w:rsid w:val="004B3830"/>
    <w:rsid w:val="004B5B81"/>
    <w:rsid w:val="004B620A"/>
    <w:rsid w:val="004B7A8E"/>
    <w:rsid w:val="004C1F10"/>
    <w:rsid w:val="004C5860"/>
    <w:rsid w:val="004C62DA"/>
    <w:rsid w:val="004C684D"/>
    <w:rsid w:val="004C6F65"/>
    <w:rsid w:val="004C71B2"/>
    <w:rsid w:val="004D2EEC"/>
    <w:rsid w:val="004D3AD7"/>
    <w:rsid w:val="004D3B86"/>
    <w:rsid w:val="004D5686"/>
    <w:rsid w:val="004D577F"/>
    <w:rsid w:val="004D5994"/>
    <w:rsid w:val="004D610A"/>
    <w:rsid w:val="004D70EE"/>
    <w:rsid w:val="004D7509"/>
    <w:rsid w:val="004E0761"/>
    <w:rsid w:val="004E1FE8"/>
    <w:rsid w:val="004E2076"/>
    <w:rsid w:val="004E2BEC"/>
    <w:rsid w:val="004E3EEE"/>
    <w:rsid w:val="004E3F44"/>
    <w:rsid w:val="004E452F"/>
    <w:rsid w:val="004E4A36"/>
    <w:rsid w:val="004E76F0"/>
    <w:rsid w:val="004E7715"/>
    <w:rsid w:val="004F0D78"/>
    <w:rsid w:val="004F1DAF"/>
    <w:rsid w:val="004F2597"/>
    <w:rsid w:val="004F25E1"/>
    <w:rsid w:val="004F2A4C"/>
    <w:rsid w:val="004F2B3B"/>
    <w:rsid w:val="004F41BA"/>
    <w:rsid w:val="004F4BBC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93C"/>
    <w:rsid w:val="00504A36"/>
    <w:rsid w:val="00504DD2"/>
    <w:rsid w:val="00504FFD"/>
    <w:rsid w:val="005052D2"/>
    <w:rsid w:val="00506AD7"/>
    <w:rsid w:val="00507E82"/>
    <w:rsid w:val="005114FC"/>
    <w:rsid w:val="00511DF3"/>
    <w:rsid w:val="00511FA3"/>
    <w:rsid w:val="00512658"/>
    <w:rsid w:val="005127A3"/>
    <w:rsid w:val="00513CB4"/>
    <w:rsid w:val="005143B4"/>
    <w:rsid w:val="005172FA"/>
    <w:rsid w:val="005174BC"/>
    <w:rsid w:val="00517E22"/>
    <w:rsid w:val="00520642"/>
    <w:rsid w:val="0052095F"/>
    <w:rsid w:val="0052130D"/>
    <w:rsid w:val="005216B8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4FB"/>
    <w:rsid w:val="00545BD1"/>
    <w:rsid w:val="005463F3"/>
    <w:rsid w:val="00547512"/>
    <w:rsid w:val="005476CF"/>
    <w:rsid w:val="00550732"/>
    <w:rsid w:val="00550852"/>
    <w:rsid w:val="005514CB"/>
    <w:rsid w:val="00551ED9"/>
    <w:rsid w:val="005523C1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373E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26E"/>
    <w:rsid w:val="00572654"/>
    <w:rsid w:val="00572890"/>
    <w:rsid w:val="00572FB3"/>
    <w:rsid w:val="0057300D"/>
    <w:rsid w:val="00573EA3"/>
    <w:rsid w:val="00574492"/>
    <w:rsid w:val="0057566E"/>
    <w:rsid w:val="00575677"/>
    <w:rsid w:val="00575ACC"/>
    <w:rsid w:val="00575CCE"/>
    <w:rsid w:val="005764C6"/>
    <w:rsid w:val="005772E8"/>
    <w:rsid w:val="00577404"/>
    <w:rsid w:val="00577AAA"/>
    <w:rsid w:val="005807C7"/>
    <w:rsid w:val="00581E95"/>
    <w:rsid w:val="00581EAD"/>
    <w:rsid w:val="005828C6"/>
    <w:rsid w:val="00583034"/>
    <w:rsid w:val="00583567"/>
    <w:rsid w:val="00583A72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23BB"/>
    <w:rsid w:val="0059581C"/>
    <w:rsid w:val="00595EE4"/>
    <w:rsid w:val="005962A0"/>
    <w:rsid w:val="005967CF"/>
    <w:rsid w:val="00596AC7"/>
    <w:rsid w:val="00596D8A"/>
    <w:rsid w:val="00597B27"/>
    <w:rsid w:val="005A13E0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2BFF"/>
    <w:rsid w:val="005B305E"/>
    <w:rsid w:val="005B30D3"/>
    <w:rsid w:val="005B3F51"/>
    <w:rsid w:val="005B4AB1"/>
    <w:rsid w:val="005B5C10"/>
    <w:rsid w:val="005B6340"/>
    <w:rsid w:val="005B71D3"/>
    <w:rsid w:val="005B7605"/>
    <w:rsid w:val="005C01E6"/>
    <w:rsid w:val="005C1660"/>
    <w:rsid w:val="005C1E92"/>
    <w:rsid w:val="005C241E"/>
    <w:rsid w:val="005C54D6"/>
    <w:rsid w:val="005C556D"/>
    <w:rsid w:val="005C5B47"/>
    <w:rsid w:val="005C5BCF"/>
    <w:rsid w:val="005C60D5"/>
    <w:rsid w:val="005C7C50"/>
    <w:rsid w:val="005C7D3A"/>
    <w:rsid w:val="005D1320"/>
    <w:rsid w:val="005D1940"/>
    <w:rsid w:val="005D1BE0"/>
    <w:rsid w:val="005D3190"/>
    <w:rsid w:val="005D37D3"/>
    <w:rsid w:val="005D4401"/>
    <w:rsid w:val="005D4AB4"/>
    <w:rsid w:val="005E03BA"/>
    <w:rsid w:val="005E0C36"/>
    <w:rsid w:val="005E0D8A"/>
    <w:rsid w:val="005E1011"/>
    <w:rsid w:val="005E1AF0"/>
    <w:rsid w:val="005E2091"/>
    <w:rsid w:val="005E613E"/>
    <w:rsid w:val="005E6B5E"/>
    <w:rsid w:val="005E6D43"/>
    <w:rsid w:val="005E7A0A"/>
    <w:rsid w:val="005F049E"/>
    <w:rsid w:val="005F080C"/>
    <w:rsid w:val="005F0E60"/>
    <w:rsid w:val="005F1CD3"/>
    <w:rsid w:val="005F26F6"/>
    <w:rsid w:val="005F29CE"/>
    <w:rsid w:val="005F2BB0"/>
    <w:rsid w:val="005F400E"/>
    <w:rsid w:val="005F4673"/>
    <w:rsid w:val="005F54DF"/>
    <w:rsid w:val="005F596A"/>
    <w:rsid w:val="005F5BB3"/>
    <w:rsid w:val="005F6038"/>
    <w:rsid w:val="005F6B4D"/>
    <w:rsid w:val="005F7A77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210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0131"/>
    <w:rsid w:val="00631BA9"/>
    <w:rsid w:val="006327F0"/>
    <w:rsid w:val="006335AE"/>
    <w:rsid w:val="00633752"/>
    <w:rsid w:val="0063413F"/>
    <w:rsid w:val="00634268"/>
    <w:rsid w:val="0063490A"/>
    <w:rsid w:val="00636420"/>
    <w:rsid w:val="0063717C"/>
    <w:rsid w:val="00637C4C"/>
    <w:rsid w:val="006413CB"/>
    <w:rsid w:val="00641C3D"/>
    <w:rsid w:val="00641CA2"/>
    <w:rsid w:val="00643426"/>
    <w:rsid w:val="006454DC"/>
    <w:rsid w:val="00645935"/>
    <w:rsid w:val="00645AB9"/>
    <w:rsid w:val="00646E80"/>
    <w:rsid w:val="00647C6C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5638C"/>
    <w:rsid w:val="00661B02"/>
    <w:rsid w:val="00661BF4"/>
    <w:rsid w:val="006622A5"/>
    <w:rsid w:val="006640A1"/>
    <w:rsid w:val="006648D0"/>
    <w:rsid w:val="00665FC2"/>
    <w:rsid w:val="00666488"/>
    <w:rsid w:val="006665E4"/>
    <w:rsid w:val="00666F10"/>
    <w:rsid w:val="006674C7"/>
    <w:rsid w:val="00671C33"/>
    <w:rsid w:val="00673032"/>
    <w:rsid w:val="0067391E"/>
    <w:rsid w:val="00673A80"/>
    <w:rsid w:val="00673B9C"/>
    <w:rsid w:val="00673E43"/>
    <w:rsid w:val="0067443C"/>
    <w:rsid w:val="0067450F"/>
    <w:rsid w:val="00677AEA"/>
    <w:rsid w:val="00677C7D"/>
    <w:rsid w:val="0068065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053"/>
    <w:rsid w:val="006857AA"/>
    <w:rsid w:val="00685D82"/>
    <w:rsid w:val="0068646F"/>
    <w:rsid w:val="0068692D"/>
    <w:rsid w:val="006906F6"/>
    <w:rsid w:val="00690736"/>
    <w:rsid w:val="006908C1"/>
    <w:rsid w:val="00691C49"/>
    <w:rsid w:val="00692B64"/>
    <w:rsid w:val="0069466C"/>
    <w:rsid w:val="00695239"/>
    <w:rsid w:val="00695384"/>
    <w:rsid w:val="0069680B"/>
    <w:rsid w:val="006972C8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1297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3371"/>
    <w:rsid w:val="006C40CD"/>
    <w:rsid w:val="006C4658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399"/>
    <w:rsid w:val="006D4866"/>
    <w:rsid w:val="006D589B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C77"/>
    <w:rsid w:val="006E6DFD"/>
    <w:rsid w:val="006E6EB8"/>
    <w:rsid w:val="006E729C"/>
    <w:rsid w:val="006F02EC"/>
    <w:rsid w:val="006F2EB7"/>
    <w:rsid w:val="006F345D"/>
    <w:rsid w:val="006F34F1"/>
    <w:rsid w:val="006F3C7D"/>
    <w:rsid w:val="006F3E26"/>
    <w:rsid w:val="006F4155"/>
    <w:rsid w:val="006F442E"/>
    <w:rsid w:val="006F54A5"/>
    <w:rsid w:val="006F55EE"/>
    <w:rsid w:val="006F579C"/>
    <w:rsid w:val="0070130B"/>
    <w:rsid w:val="00702AB1"/>
    <w:rsid w:val="00702EC8"/>
    <w:rsid w:val="00703C42"/>
    <w:rsid w:val="00704883"/>
    <w:rsid w:val="00704EDA"/>
    <w:rsid w:val="0070548B"/>
    <w:rsid w:val="00706238"/>
    <w:rsid w:val="0070656D"/>
    <w:rsid w:val="00706C33"/>
    <w:rsid w:val="0070734B"/>
    <w:rsid w:val="007079E3"/>
    <w:rsid w:val="007103E8"/>
    <w:rsid w:val="007107D4"/>
    <w:rsid w:val="00711D5C"/>
    <w:rsid w:val="00711E4F"/>
    <w:rsid w:val="007122F9"/>
    <w:rsid w:val="00713048"/>
    <w:rsid w:val="007145B8"/>
    <w:rsid w:val="00714E98"/>
    <w:rsid w:val="00715876"/>
    <w:rsid w:val="00715C13"/>
    <w:rsid w:val="00716D24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3EC"/>
    <w:rsid w:val="0072358E"/>
    <w:rsid w:val="007243A1"/>
    <w:rsid w:val="00725913"/>
    <w:rsid w:val="00725BBD"/>
    <w:rsid w:val="0072680B"/>
    <w:rsid w:val="00726D7F"/>
    <w:rsid w:val="007271D0"/>
    <w:rsid w:val="00731800"/>
    <w:rsid w:val="007334FC"/>
    <w:rsid w:val="00733B89"/>
    <w:rsid w:val="007354BD"/>
    <w:rsid w:val="007359B3"/>
    <w:rsid w:val="007368E7"/>
    <w:rsid w:val="0073691A"/>
    <w:rsid w:val="007369ED"/>
    <w:rsid w:val="007408FE"/>
    <w:rsid w:val="00741BF6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66BC"/>
    <w:rsid w:val="00757F14"/>
    <w:rsid w:val="00760477"/>
    <w:rsid w:val="0076053E"/>
    <w:rsid w:val="007605C1"/>
    <w:rsid w:val="00761016"/>
    <w:rsid w:val="00761602"/>
    <w:rsid w:val="0076230E"/>
    <w:rsid w:val="00762A05"/>
    <w:rsid w:val="007637F1"/>
    <w:rsid w:val="0076394A"/>
    <w:rsid w:val="00764397"/>
    <w:rsid w:val="007643D5"/>
    <w:rsid w:val="0076440E"/>
    <w:rsid w:val="00764838"/>
    <w:rsid w:val="00765BC5"/>
    <w:rsid w:val="00767A62"/>
    <w:rsid w:val="007710B3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8C9"/>
    <w:rsid w:val="00780D70"/>
    <w:rsid w:val="00781548"/>
    <w:rsid w:val="00782156"/>
    <w:rsid w:val="00782489"/>
    <w:rsid w:val="007824A6"/>
    <w:rsid w:val="0078252C"/>
    <w:rsid w:val="00785909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6016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63DA"/>
    <w:rsid w:val="007A7870"/>
    <w:rsid w:val="007A7A3A"/>
    <w:rsid w:val="007B1221"/>
    <w:rsid w:val="007B20BF"/>
    <w:rsid w:val="007B3955"/>
    <w:rsid w:val="007B4976"/>
    <w:rsid w:val="007B7EDA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C6E57"/>
    <w:rsid w:val="007C7656"/>
    <w:rsid w:val="007D0625"/>
    <w:rsid w:val="007D0A83"/>
    <w:rsid w:val="007D1593"/>
    <w:rsid w:val="007D171F"/>
    <w:rsid w:val="007D1866"/>
    <w:rsid w:val="007D1CEE"/>
    <w:rsid w:val="007D1E7B"/>
    <w:rsid w:val="007D255B"/>
    <w:rsid w:val="007D440B"/>
    <w:rsid w:val="007D53DF"/>
    <w:rsid w:val="007D6517"/>
    <w:rsid w:val="007D6A91"/>
    <w:rsid w:val="007D7E19"/>
    <w:rsid w:val="007E149D"/>
    <w:rsid w:val="007E17EF"/>
    <w:rsid w:val="007E28C5"/>
    <w:rsid w:val="007E37F8"/>
    <w:rsid w:val="007E38B0"/>
    <w:rsid w:val="007E474F"/>
    <w:rsid w:val="007E48C1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2B7"/>
    <w:rsid w:val="007F455B"/>
    <w:rsid w:val="007F45C8"/>
    <w:rsid w:val="007F54B1"/>
    <w:rsid w:val="007F7261"/>
    <w:rsid w:val="007F7BE9"/>
    <w:rsid w:val="00800192"/>
    <w:rsid w:val="008015D1"/>
    <w:rsid w:val="00801A90"/>
    <w:rsid w:val="0080268D"/>
    <w:rsid w:val="008029FC"/>
    <w:rsid w:val="00802C2F"/>
    <w:rsid w:val="0080312E"/>
    <w:rsid w:val="008049EB"/>
    <w:rsid w:val="00807287"/>
    <w:rsid w:val="008078D3"/>
    <w:rsid w:val="00812AC1"/>
    <w:rsid w:val="008142DC"/>
    <w:rsid w:val="00814654"/>
    <w:rsid w:val="00814B61"/>
    <w:rsid w:val="0081545E"/>
    <w:rsid w:val="0081591A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DB9"/>
    <w:rsid w:val="00833F07"/>
    <w:rsid w:val="00834444"/>
    <w:rsid w:val="0083461D"/>
    <w:rsid w:val="008355E9"/>
    <w:rsid w:val="008365BA"/>
    <w:rsid w:val="0083722B"/>
    <w:rsid w:val="0083778C"/>
    <w:rsid w:val="0083786A"/>
    <w:rsid w:val="00840298"/>
    <w:rsid w:val="0084032A"/>
    <w:rsid w:val="00840FE0"/>
    <w:rsid w:val="00841273"/>
    <w:rsid w:val="008417D4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07E3"/>
    <w:rsid w:val="008517C3"/>
    <w:rsid w:val="00851D4C"/>
    <w:rsid w:val="00853726"/>
    <w:rsid w:val="00853917"/>
    <w:rsid w:val="00853D4A"/>
    <w:rsid w:val="008555F3"/>
    <w:rsid w:val="00856522"/>
    <w:rsid w:val="00857D94"/>
    <w:rsid w:val="00860482"/>
    <w:rsid w:val="00861F41"/>
    <w:rsid w:val="00862BE8"/>
    <w:rsid w:val="008639AE"/>
    <w:rsid w:val="00866908"/>
    <w:rsid w:val="00866DF8"/>
    <w:rsid w:val="00870101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3E7"/>
    <w:rsid w:val="0087740B"/>
    <w:rsid w:val="00881482"/>
    <w:rsid w:val="00883490"/>
    <w:rsid w:val="00884CFE"/>
    <w:rsid w:val="0088680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87A"/>
    <w:rsid w:val="00893BFD"/>
    <w:rsid w:val="00893C0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6ED"/>
    <w:rsid w:val="008A6ED2"/>
    <w:rsid w:val="008A6F60"/>
    <w:rsid w:val="008A7100"/>
    <w:rsid w:val="008B0DB7"/>
    <w:rsid w:val="008B204B"/>
    <w:rsid w:val="008B2AD5"/>
    <w:rsid w:val="008B2BFC"/>
    <w:rsid w:val="008B2CD8"/>
    <w:rsid w:val="008B3A0E"/>
    <w:rsid w:val="008B5741"/>
    <w:rsid w:val="008B5CA2"/>
    <w:rsid w:val="008B6233"/>
    <w:rsid w:val="008B6C85"/>
    <w:rsid w:val="008B7538"/>
    <w:rsid w:val="008B7A41"/>
    <w:rsid w:val="008C00A3"/>
    <w:rsid w:val="008C0614"/>
    <w:rsid w:val="008C0BDE"/>
    <w:rsid w:val="008C1DA0"/>
    <w:rsid w:val="008C27C5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229"/>
    <w:rsid w:val="008D346A"/>
    <w:rsid w:val="008D3BE9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3682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E6DC3"/>
    <w:rsid w:val="008F0551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3889"/>
    <w:rsid w:val="00914382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3496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EFB"/>
    <w:rsid w:val="009479D2"/>
    <w:rsid w:val="00950CD7"/>
    <w:rsid w:val="00951961"/>
    <w:rsid w:val="00951E6B"/>
    <w:rsid w:val="00952979"/>
    <w:rsid w:val="00952AE7"/>
    <w:rsid w:val="00952D40"/>
    <w:rsid w:val="009540A1"/>
    <w:rsid w:val="00954E19"/>
    <w:rsid w:val="00955214"/>
    <w:rsid w:val="009552E9"/>
    <w:rsid w:val="00956C1E"/>
    <w:rsid w:val="00956EB2"/>
    <w:rsid w:val="009577CE"/>
    <w:rsid w:val="00960528"/>
    <w:rsid w:val="00960576"/>
    <w:rsid w:val="00960FEB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2A7"/>
    <w:rsid w:val="009815F2"/>
    <w:rsid w:val="00982265"/>
    <w:rsid w:val="009826B5"/>
    <w:rsid w:val="00982BD1"/>
    <w:rsid w:val="00982BD7"/>
    <w:rsid w:val="00983EB8"/>
    <w:rsid w:val="00984227"/>
    <w:rsid w:val="00984996"/>
    <w:rsid w:val="00985ED5"/>
    <w:rsid w:val="009863D3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B6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ACE"/>
    <w:rsid w:val="009A4BB3"/>
    <w:rsid w:val="009A5C03"/>
    <w:rsid w:val="009A62EF"/>
    <w:rsid w:val="009A6A47"/>
    <w:rsid w:val="009A6C3D"/>
    <w:rsid w:val="009A7A46"/>
    <w:rsid w:val="009A7F45"/>
    <w:rsid w:val="009B073E"/>
    <w:rsid w:val="009B0908"/>
    <w:rsid w:val="009B11E4"/>
    <w:rsid w:val="009B27FE"/>
    <w:rsid w:val="009B3A46"/>
    <w:rsid w:val="009B509E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4C0F"/>
    <w:rsid w:val="009C5357"/>
    <w:rsid w:val="009C5538"/>
    <w:rsid w:val="009C6E25"/>
    <w:rsid w:val="009C7195"/>
    <w:rsid w:val="009C7460"/>
    <w:rsid w:val="009D0F59"/>
    <w:rsid w:val="009D149F"/>
    <w:rsid w:val="009D170B"/>
    <w:rsid w:val="009D2F14"/>
    <w:rsid w:val="009D3077"/>
    <w:rsid w:val="009D36BA"/>
    <w:rsid w:val="009D61AF"/>
    <w:rsid w:val="009D65F2"/>
    <w:rsid w:val="009D6D97"/>
    <w:rsid w:val="009D7C76"/>
    <w:rsid w:val="009E0298"/>
    <w:rsid w:val="009E1FBB"/>
    <w:rsid w:val="009E2C31"/>
    <w:rsid w:val="009E336C"/>
    <w:rsid w:val="009E33F6"/>
    <w:rsid w:val="009E3BB3"/>
    <w:rsid w:val="009E563F"/>
    <w:rsid w:val="009E5DA0"/>
    <w:rsid w:val="009E713A"/>
    <w:rsid w:val="009E7C20"/>
    <w:rsid w:val="009F0C31"/>
    <w:rsid w:val="009F22C4"/>
    <w:rsid w:val="009F2AD8"/>
    <w:rsid w:val="009F3412"/>
    <w:rsid w:val="009F38C8"/>
    <w:rsid w:val="009F54C2"/>
    <w:rsid w:val="009F5769"/>
    <w:rsid w:val="009F5BAA"/>
    <w:rsid w:val="009F71A2"/>
    <w:rsid w:val="009F77DB"/>
    <w:rsid w:val="009F7C16"/>
    <w:rsid w:val="00A0136D"/>
    <w:rsid w:val="00A020B8"/>
    <w:rsid w:val="00A03D6B"/>
    <w:rsid w:val="00A04F99"/>
    <w:rsid w:val="00A0557F"/>
    <w:rsid w:val="00A05B4F"/>
    <w:rsid w:val="00A105B4"/>
    <w:rsid w:val="00A10C60"/>
    <w:rsid w:val="00A10D58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D9F"/>
    <w:rsid w:val="00A22F89"/>
    <w:rsid w:val="00A24086"/>
    <w:rsid w:val="00A243CF"/>
    <w:rsid w:val="00A267B8"/>
    <w:rsid w:val="00A26FF2"/>
    <w:rsid w:val="00A27030"/>
    <w:rsid w:val="00A31D6C"/>
    <w:rsid w:val="00A32C85"/>
    <w:rsid w:val="00A32D21"/>
    <w:rsid w:val="00A33483"/>
    <w:rsid w:val="00A334AF"/>
    <w:rsid w:val="00A33595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0A8C"/>
    <w:rsid w:val="00A41270"/>
    <w:rsid w:val="00A42208"/>
    <w:rsid w:val="00A42B4F"/>
    <w:rsid w:val="00A4311D"/>
    <w:rsid w:val="00A439AF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422"/>
    <w:rsid w:val="00A738E4"/>
    <w:rsid w:val="00A738FA"/>
    <w:rsid w:val="00A7393B"/>
    <w:rsid w:val="00A743DD"/>
    <w:rsid w:val="00A7463F"/>
    <w:rsid w:val="00A74BC8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97973"/>
    <w:rsid w:val="00AA0699"/>
    <w:rsid w:val="00AA0794"/>
    <w:rsid w:val="00AA159A"/>
    <w:rsid w:val="00AA1A9C"/>
    <w:rsid w:val="00AA213E"/>
    <w:rsid w:val="00AA2BB3"/>
    <w:rsid w:val="00AA2F8F"/>
    <w:rsid w:val="00AA3422"/>
    <w:rsid w:val="00AA3D21"/>
    <w:rsid w:val="00AA5AC1"/>
    <w:rsid w:val="00AA63FD"/>
    <w:rsid w:val="00AA6BAC"/>
    <w:rsid w:val="00AA6E0D"/>
    <w:rsid w:val="00AA7128"/>
    <w:rsid w:val="00AB0604"/>
    <w:rsid w:val="00AB09D6"/>
    <w:rsid w:val="00AB0F30"/>
    <w:rsid w:val="00AB2964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C4D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4922"/>
    <w:rsid w:val="00AD49C2"/>
    <w:rsid w:val="00AD525D"/>
    <w:rsid w:val="00AD5DDC"/>
    <w:rsid w:val="00AD6425"/>
    <w:rsid w:val="00AD654B"/>
    <w:rsid w:val="00AD7506"/>
    <w:rsid w:val="00AE06A1"/>
    <w:rsid w:val="00AE0F63"/>
    <w:rsid w:val="00AE0FBC"/>
    <w:rsid w:val="00AE1D27"/>
    <w:rsid w:val="00AE2358"/>
    <w:rsid w:val="00AE3B46"/>
    <w:rsid w:val="00AE3CC7"/>
    <w:rsid w:val="00AE51EE"/>
    <w:rsid w:val="00AE5212"/>
    <w:rsid w:val="00AE5257"/>
    <w:rsid w:val="00AE5A89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5CE9"/>
    <w:rsid w:val="00AF677F"/>
    <w:rsid w:val="00AF71D6"/>
    <w:rsid w:val="00AF772B"/>
    <w:rsid w:val="00B00316"/>
    <w:rsid w:val="00B00A79"/>
    <w:rsid w:val="00B0140B"/>
    <w:rsid w:val="00B01C24"/>
    <w:rsid w:val="00B02F30"/>
    <w:rsid w:val="00B02F5E"/>
    <w:rsid w:val="00B031AB"/>
    <w:rsid w:val="00B031EB"/>
    <w:rsid w:val="00B03269"/>
    <w:rsid w:val="00B032D6"/>
    <w:rsid w:val="00B03663"/>
    <w:rsid w:val="00B03EE1"/>
    <w:rsid w:val="00B0771A"/>
    <w:rsid w:val="00B10AA5"/>
    <w:rsid w:val="00B10C87"/>
    <w:rsid w:val="00B11068"/>
    <w:rsid w:val="00B125AC"/>
    <w:rsid w:val="00B12EBD"/>
    <w:rsid w:val="00B13100"/>
    <w:rsid w:val="00B143C6"/>
    <w:rsid w:val="00B146DC"/>
    <w:rsid w:val="00B14C82"/>
    <w:rsid w:val="00B15C6A"/>
    <w:rsid w:val="00B1743A"/>
    <w:rsid w:val="00B1774E"/>
    <w:rsid w:val="00B17CDB"/>
    <w:rsid w:val="00B205AA"/>
    <w:rsid w:val="00B22013"/>
    <w:rsid w:val="00B22FCF"/>
    <w:rsid w:val="00B23866"/>
    <w:rsid w:val="00B23D2E"/>
    <w:rsid w:val="00B255E1"/>
    <w:rsid w:val="00B27C88"/>
    <w:rsid w:val="00B30192"/>
    <w:rsid w:val="00B30314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188"/>
    <w:rsid w:val="00B359FC"/>
    <w:rsid w:val="00B35A3B"/>
    <w:rsid w:val="00B35A97"/>
    <w:rsid w:val="00B35CE2"/>
    <w:rsid w:val="00B37105"/>
    <w:rsid w:val="00B37AA2"/>
    <w:rsid w:val="00B37E6B"/>
    <w:rsid w:val="00B40301"/>
    <w:rsid w:val="00B40F67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4FC1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1FA"/>
    <w:rsid w:val="00B542BC"/>
    <w:rsid w:val="00B54784"/>
    <w:rsid w:val="00B55387"/>
    <w:rsid w:val="00B55711"/>
    <w:rsid w:val="00B55F2B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6BA3"/>
    <w:rsid w:val="00B679EB"/>
    <w:rsid w:val="00B67B51"/>
    <w:rsid w:val="00B70C3E"/>
    <w:rsid w:val="00B714D6"/>
    <w:rsid w:val="00B73B52"/>
    <w:rsid w:val="00B73F4D"/>
    <w:rsid w:val="00B74125"/>
    <w:rsid w:val="00B74169"/>
    <w:rsid w:val="00B74B79"/>
    <w:rsid w:val="00B75176"/>
    <w:rsid w:val="00B7572F"/>
    <w:rsid w:val="00B76BD2"/>
    <w:rsid w:val="00B81906"/>
    <w:rsid w:val="00B819F4"/>
    <w:rsid w:val="00B82C8D"/>
    <w:rsid w:val="00B83911"/>
    <w:rsid w:val="00B84BEB"/>
    <w:rsid w:val="00B84E67"/>
    <w:rsid w:val="00B859F8"/>
    <w:rsid w:val="00B86574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6E92"/>
    <w:rsid w:val="00B977BF"/>
    <w:rsid w:val="00B97965"/>
    <w:rsid w:val="00B97F13"/>
    <w:rsid w:val="00BA04D3"/>
    <w:rsid w:val="00BA14EA"/>
    <w:rsid w:val="00BA154E"/>
    <w:rsid w:val="00BA194E"/>
    <w:rsid w:val="00BA20F1"/>
    <w:rsid w:val="00BA2CD9"/>
    <w:rsid w:val="00BA38FC"/>
    <w:rsid w:val="00BA40E0"/>
    <w:rsid w:val="00BA447D"/>
    <w:rsid w:val="00BA4A67"/>
    <w:rsid w:val="00BA4D51"/>
    <w:rsid w:val="00BA4EF7"/>
    <w:rsid w:val="00BA6E86"/>
    <w:rsid w:val="00BB0B71"/>
    <w:rsid w:val="00BB0E9F"/>
    <w:rsid w:val="00BB1963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422"/>
    <w:rsid w:val="00BC2627"/>
    <w:rsid w:val="00BC31FE"/>
    <w:rsid w:val="00BC3342"/>
    <w:rsid w:val="00BC44A3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3FED"/>
    <w:rsid w:val="00BD4055"/>
    <w:rsid w:val="00BD435E"/>
    <w:rsid w:val="00BD4542"/>
    <w:rsid w:val="00BD46E5"/>
    <w:rsid w:val="00BD4E90"/>
    <w:rsid w:val="00BD5923"/>
    <w:rsid w:val="00BD692D"/>
    <w:rsid w:val="00BE0840"/>
    <w:rsid w:val="00BE14F4"/>
    <w:rsid w:val="00BE2507"/>
    <w:rsid w:val="00BE420C"/>
    <w:rsid w:val="00BE45CB"/>
    <w:rsid w:val="00BE4C92"/>
    <w:rsid w:val="00BE4F12"/>
    <w:rsid w:val="00BE56A3"/>
    <w:rsid w:val="00BE6241"/>
    <w:rsid w:val="00BE741C"/>
    <w:rsid w:val="00BF0449"/>
    <w:rsid w:val="00BF0C98"/>
    <w:rsid w:val="00BF15E7"/>
    <w:rsid w:val="00BF2980"/>
    <w:rsid w:val="00BF2B54"/>
    <w:rsid w:val="00BF31B1"/>
    <w:rsid w:val="00BF4088"/>
    <w:rsid w:val="00BF545A"/>
    <w:rsid w:val="00BF6695"/>
    <w:rsid w:val="00BF6917"/>
    <w:rsid w:val="00BF6CA7"/>
    <w:rsid w:val="00BF6EF3"/>
    <w:rsid w:val="00BF776C"/>
    <w:rsid w:val="00C0070F"/>
    <w:rsid w:val="00C00DA1"/>
    <w:rsid w:val="00C01989"/>
    <w:rsid w:val="00C019F6"/>
    <w:rsid w:val="00C023DA"/>
    <w:rsid w:val="00C02819"/>
    <w:rsid w:val="00C033CD"/>
    <w:rsid w:val="00C03E4E"/>
    <w:rsid w:val="00C04556"/>
    <w:rsid w:val="00C0478E"/>
    <w:rsid w:val="00C04C5E"/>
    <w:rsid w:val="00C05392"/>
    <w:rsid w:val="00C0588D"/>
    <w:rsid w:val="00C066C2"/>
    <w:rsid w:val="00C06B92"/>
    <w:rsid w:val="00C0798C"/>
    <w:rsid w:val="00C1124E"/>
    <w:rsid w:val="00C12F90"/>
    <w:rsid w:val="00C12FC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531"/>
    <w:rsid w:val="00C306D0"/>
    <w:rsid w:val="00C30FEE"/>
    <w:rsid w:val="00C3333E"/>
    <w:rsid w:val="00C33DF0"/>
    <w:rsid w:val="00C3521F"/>
    <w:rsid w:val="00C3638A"/>
    <w:rsid w:val="00C363E8"/>
    <w:rsid w:val="00C36966"/>
    <w:rsid w:val="00C37820"/>
    <w:rsid w:val="00C402E3"/>
    <w:rsid w:val="00C4067F"/>
    <w:rsid w:val="00C41184"/>
    <w:rsid w:val="00C411ED"/>
    <w:rsid w:val="00C45405"/>
    <w:rsid w:val="00C45833"/>
    <w:rsid w:val="00C47F6C"/>
    <w:rsid w:val="00C50892"/>
    <w:rsid w:val="00C516DF"/>
    <w:rsid w:val="00C5186A"/>
    <w:rsid w:val="00C5198E"/>
    <w:rsid w:val="00C527F3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313"/>
    <w:rsid w:val="00C576A2"/>
    <w:rsid w:val="00C579A5"/>
    <w:rsid w:val="00C57FC9"/>
    <w:rsid w:val="00C601E9"/>
    <w:rsid w:val="00C605B6"/>
    <w:rsid w:val="00C60CEF"/>
    <w:rsid w:val="00C643D0"/>
    <w:rsid w:val="00C6623C"/>
    <w:rsid w:val="00C66ED6"/>
    <w:rsid w:val="00C67C3C"/>
    <w:rsid w:val="00C67D12"/>
    <w:rsid w:val="00C70824"/>
    <w:rsid w:val="00C708F8"/>
    <w:rsid w:val="00C70E1D"/>
    <w:rsid w:val="00C70F80"/>
    <w:rsid w:val="00C73186"/>
    <w:rsid w:val="00C739BF"/>
    <w:rsid w:val="00C73C7C"/>
    <w:rsid w:val="00C742F9"/>
    <w:rsid w:val="00C75A95"/>
    <w:rsid w:val="00C75AA3"/>
    <w:rsid w:val="00C76322"/>
    <w:rsid w:val="00C778DE"/>
    <w:rsid w:val="00C77EC3"/>
    <w:rsid w:val="00C8039B"/>
    <w:rsid w:val="00C8088A"/>
    <w:rsid w:val="00C80CC1"/>
    <w:rsid w:val="00C82664"/>
    <w:rsid w:val="00C829A6"/>
    <w:rsid w:val="00C82EB3"/>
    <w:rsid w:val="00C83080"/>
    <w:rsid w:val="00C84D3A"/>
    <w:rsid w:val="00C85D8F"/>
    <w:rsid w:val="00C86A4F"/>
    <w:rsid w:val="00C92C97"/>
    <w:rsid w:val="00C9468B"/>
    <w:rsid w:val="00C94FBC"/>
    <w:rsid w:val="00C95EE9"/>
    <w:rsid w:val="00C96410"/>
    <w:rsid w:val="00CA53AA"/>
    <w:rsid w:val="00CA6051"/>
    <w:rsid w:val="00CA6296"/>
    <w:rsid w:val="00CA650B"/>
    <w:rsid w:val="00CA6A91"/>
    <w:rsid w:val="00CA7E6B"/>
    <w:rsid w:val="00CB009E"/>
    <w:rsid w:val="00CB0861"/>
    <w:rsid w:val="00CB1866"/>
    <w:rsid w:val="00CB2DF6"/>
    <w:rsid w:val="00CB2FD8"/>
    <w:rsid w:val="00CB406A"/>
    <w:rsid w:val="00CB4B98"/>
    <w:rsid w:val="00CB4DBA"/>
    <w:rsid w:val="00CB659E"/>
    <w:rsid w:val="00CB7825"/>
    <w:rsid w:val="00CC0A17"/>
    <w:rsid w:val="00CC0F5F"/>
    <w:rsid w:val="00CC12EF"/>
    <w:rsid w:val="00CC14FE"/>
    <w:rsid w:val="00CC1910"/>
    <w:rsid w:val="00CC23E4"/>
    <w:rsid w:val="00CC36D8"/>
    <w:rsid w:val="00CC4895"/>
    <w:rsid w:val="00CC6847"/>
    <w:rsid w:val="00CC7513"/>
    <w:rsid w:val="00CC79F5"/>
    <w:rsid w:val="00CD06FC"/>
    <w:rsid w:val="00CD2F8F"/>
    <w:rsid w:val="00CD440E"/>
    <w:rsid w:val="00CD4625"/>
    <w:rsid w:val="00CD4730"/>
    <w:rsid w:val="00CD5366"/>
    <w:rsid w:val="00CD5B31"/>
    <w:rsid w:val="00CD5D79"/>
    <w:rsid w:val="00CD632A"/>
    <w:rsid w:val="00CD6331"/>
    <w:rsid w:val="00CE0019"/>
    <w:rsid w:val="00CE0615"/>
    <w:rsid w:val="00CE069C"/>
    <w:rsid w:val="00CE0E8E"/>
    <w:rsid w:val="00CE11A4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0529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231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1DA0"/>
    <w:rsid w:val="00D13DF8"/>
    <w:rsid w:val="00D14705"/>
    <w:rsid w:val="00D1474D"/>
    <w:rsid w:val="00D14C1F"/>
    <w:rsid w:val="00D14DF1"/>
    <w:rsid w:val="00D17BE3"/>
    <w:rsid w:val="00D17D73"/>
    <w:rsid w:val="00D20661"/>
    <w:rsid w:val="00D23301"/>
    <w:rsid w:val="00D233A5"/>
    <w:rsid w:val="00D23FC8"/>
    <w:rsid w:val="00D243C7"/>
    <w:rsid w:val="00D244E8"/>
    <w:rsid w:val="00D24E66"/>
    <w:rsid w:val="00D254DB"/>
    <w:rsid w:val="00D25AAC"/>
    <w:rsid w:val="00D269AC"/>
    <w:rsid w:val="00D26E70"/>
    <w:rsid w:val="00D27D2A"/>
    <w:rsid w:val="00D31636"/>
    <w:rsid w:val="00D3192E"/>
    <w:rsid w:val="00D32D33"/>
    <w:rsid w:val="00D33124"/>
    <w:rsid w:val="00D3441D"/>
    <w:rsid w:val="00D35622"/>
    <w:rsid w:val="00D37608"/>
    <w:rsid w:val="00D40447"/>
    <w:rsid w:val="00D404B7"/>
    <w:rsid w:val="00D409A9"/>
    <w:rsid w:val="00D41365"/>
    <w:rsid w:val="00D42123"/>
    <w:rsid w:val="00D42833"/>
    <w:rsid w:val="00D430F6"/>
    <w:rsid w:val="00D4329C"/>
    <w:rsid w:val="00D432A4"/>
    <w:rsid w:val="00D433E2"/>
    <w:rsid w:val="00D4384E"/>
    <w:rsid w:val="00D43C11"/>
    <w:rsid w:val="00D43C91"/>
    <w:rsid w:val="00D44CDF"/>
    <w:rsid w:val="00D4554D"/>
    <w:rsid w:val="00D45BCB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5D8A"/>
    <w:rsid w:val="00D56590"/>
    <w:rsid w:val="00D62910"/>
    <w:rsid w:val="00D6373A"/>
    <w:rsid w:val="00D661A1"/>
    <w:rsid w:val="00D665BB"/>
    <w:rsid w:val="00D67FFC"/>
    <w:rsid w:val="00D70532"/>
    <w:rsid w:val="00D705D5"/>
    <w:rsid w:val="00D70763"/>
    <w:rsid w:val="00D71D8B"/>
    <w:rsid w:val="00D72210"/>
    <w:rsid w:val="00D72509"/>
    <w:rsid w:val="00D72A1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0B03"/>
    <w:rsid w:val="00D835BA"/>
    <w:rsid w:val="00D83753"/>
    <w:rsid w:val="00D83BD3"/>
    <w:rsid w:val="00D8407C"/>
    <w:rsid w:val="00D84505"/>
    <w:rsid w:val="00D84DE8"/>
    <w:rsid w:val="00D85035"/>
    <w:rsid w:val="00D87599"/>
    <w:rsid w:val="00D87CCB"/>
    <w:rsid w:val="00D904E4"/>
    <w:rsid w:val="00D90916"/>
    <w:rsid w:val="00D91353"/>
    <w:rsid w:val="00D9162D"/>
    <w:rsid w:val="00D918B7"/>
    <w:rsid w:val="00D9397F"/>
    <w:rsid w:val="00D949D2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4C86"/>
    <w:rsid w:val="00DC5DFB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2A24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13"/>
    <w:rsid w:val="00DF6F65"/>
    <w:rsid w:val="00E0135C"/>
    <w:rsid w:val="00E013D6"/>
    <w:rsid w:val="00E027DA"/>
    <w:rsid w:val="00E03106"/>
    <w:rsid w:val="00E0366F"/>
    <w:rsid w:val="00E03A58"/>
    <w:rsid w:val="00E03A98"/>
    <w:rsid w:val="00E041E6"/>
    <w:rsid w:val="00E0427A"/>
    <w:rsid w:val="00E04C95"/>
    <w:rsid w:val="00E04F48"/>
    <w:rsid w:val="00E057AC"/>
    <w:rsid w:val="00E063F4"/>
    <w:rsid w:val="00E06CDB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50A"/>
    <w:rsid w:val="00E166D2"/>
    <w:rsid w:val="00E17B93"/>
    <w:rsid w:val="00E17C5E"/>
    <w:rsid w:val="00E20194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125D"/>
    <w:rsid w:val="00E321F6"/>
    <w:rsid w:val="00E32C45"/>
    <w:rsid w:val="00E33CD9"/>
    <w:rsid w:val="00E34715"/>
    <w:rsid w:val="00E358E2"/>
    <w:rsid w:val="00E358EA"/>
    <w:rsid w:val="00E36C66"/>
    <w:rsid w:val="00E37B95"/>
    <w:rsid w:val="00E37C85"/>
    <w:rsid w:val="00E418CF"/>
    <w:rsid w:val="00E41A2B"/>
    <w:rsid w:val="00E41EDC"/>
    <w:rsid w:val="00E4228A"/>
    <w:rsid w:val="00E42C34"/>
    <w:rsid w:val="00E436B4"/>
    <w:rsid w:val="00E43AE2"/>
    <w:rsid w:val="00E43C9C"/>
    <w:rsid w:val="00E441D3"/>
    <w:rsid w:val="00E4528F"/>
    <w:rsid w:val="00E45834"/>
    <w:rsid w:val="00E468C3"/>
    <w:rsid w:val="00E474ED"/>
    <w:rsid w:val="00E50971"/>
    <w:rsid w:val="00E510FD"/>
    <w:rsid w:val="00E51C8A"/>
    <w:rsid w:val="00E539A5"/>
    <w:rsid w:val="00E545FB"/>
    <w:rsid w:val="00E556EE"/>
    <w:rsid w:val="00E5582E"/>
    <w:rsid w:val="00E56479"/>
    <w:rsid w:val="00E56857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4D89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2FA3"/>
    <w:rsid w:val="00E83A8F"/>
    <w:rsid w:val="00E8613C"/>
    <w:rsid w:val="00E86C50"/>
    <w:rsid w:val="00E86CE5"/>
    <w:rsid w:val="00E87189"/>
    <w:rsid w:val="00E87868"/>
    <w:rsid w:val="00E9136C"/>
    <w:rsid w:val="00E917CF"/>
    <w:rsid w:val="00E917FA"/>
    <w:rsid w:val="00E927FE"/>
    <w:rsid w:val="00E93FCA"/>
    <w:rsid w:val="00E9445E"/>
    <w:rsid w:val="00E94D0F"/>
    <w:rsid w:val="00E94F87"/>
    <w:rsid w:val="00E95B07"/>
    <w:rsid w:val="00E964B2"/>
    <w:rsid w:val="00E966FB"/>
    <w:rsid w:val="00E967C2"/>
    <w:rsid w:val="00E978C0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3F9A"/>
    <w:rsid w:val="00EA4BFE"/>
    <w:rsid w:val="00EA4CF6"/>
    <w:rsid w:val="00EA5536"/>
    <w:rsid w:val="00EA5926"/>
    <w:rsid w:val="00EA5AF2"/>
    <w:rsid w:val="00EA5FBE"/>
    <w:rsid w:val="00EA61CC"/>
    <w:rsid w:val="00EA73A2"/>
    <w:rsid w:val="00EA7BCB"/>
    <w:rsid w:val="00EB0557"/>
    <w:rsid w:val="00EB0AE5"/>
    <w:rsid w:val="00EB19B8"/>
    <w:rsid w:val="00EB2EBA"/>
    <w:rsid w:val="00EB31D9"/>
    <w:rsid w:val="00EB36EE"/>
    <w:rsid w:val="00EB3E0C"/>
    <w:rsid w:val="00EB4566"/>
    <w:rsid w:val="00EB4BD0"/>
    <w:rsid w:val="00EB516B"/>
    <w:rsid w:val="00EB595B"/>
    <w:rsid w:val="00EB7235"/>
    <w:rsid w:val="00EC084B"/>
    <w:rsid w:val="00EC10D5"/>
    <w:rsid w:val="00EC1E1B"/>
    <w:rsid w:val="00EC20AA"/>
    <w:rsid w:val="00EC2281"/>
    <w:rsid w:val="00EC2684"/>
    <w:rsid w:val="00EC27A1"/>
    <w:rsid w:val="00EC2939"/>
    <w:rsid w:val="00EC42B1"/>
    <w:rsid w:val="00EC46A7"/>
    <w:rsid w:val="00EC4FFB"/>
    <w:rsid w:val="00EC7B7B"/>
    <w:rsid w:val="00ED0755"/>
    <w:rsid w:val="00ED0A8D"/>
    <w:rsid w:val="00ED1B6B"/>
    <w:rsid w:val="00ED1B89"/>
    <w:rsid w:val="00ED21D6"/>
    <w:rsid w:val="00ED2684"/>
    <w:rsid w:val="00ED3C73"/>
    <w:rsid w:val="00ED4D70"/>
    <w:rsid w:val="00ED51CD"/>
    <w:rsid w:val="00ED68EB"/>
    <w:rsid w:val="00ED6EB0"/>
    <w:rsid w:val="00ED6EF1"/>
    <w:rsid w:val="00ED73FB"/>
    <w:rsid w:val="00EE2BAF"/>
    <w:rsid w:val="00EE2C34"/>
    <w:rsid w:val="00EE48D6"/>
    <w:rsid w:val="00EE5D67"/>
    <w:rsid w:val="00EE6190"/>
    <w:rsid w:val="00EE61B3"/>
    <w:rsid w:val="00EE7BF0"/>
    <w:rsid w:val="00EF0125"/>
    <w:rsid w:val="00EF225F"/>
    <w:rsid w:val="00EF4707"/>
    <w:rsid w:val="00EF48E3"/>
    <w:rsid w:val="00EF4B69"/>
    <w:rsid w:val="00EF4B84"/>
    <w:rsid w:val="00EF4C12"/>
    <w:rsid w:val="00EF5AB8"/>
    <w:rsid w:val="00EF612D"/>
    <w:rsid w:val="00EF6AFE"/>
    <w:rsid w:val="00EF7142"/>
    <w:rsid w:val="00EF7E60"/>
    <w:rsid w:val="00EF7F8A"/>
    <w:rsid w:val="00F0036A"/>
    <w:rsid w:val="00F01570"/>
    <w:rsid w:val="00F02D93"/>
    <w:rsid w:val="00F039A1"/>
    <w:rsid w:val="00F03B64"/>
    <w:rsid w:val="00F040D6"/>
    <w:rsid w:val="00F0433E"/>
    <w:rsid w:val="00F0781B"/>
    <w:rsid w:val="00F1134A"/>
    <w:rsid w:val="00F1310C"/>
    <w:rsid w:val="00F1327B"/>
    <w:rsid w:val="00F13A1C"/>
    <w:rsid w:val="00F1406D"/>
    <w:rsid w:val="00F142E1"/>
    <w:rsid w:val="00F147AE"/>
    <w:rsid w:val="00F154B1"/>
    <w:rsid w:val="00F15D28"/>
    <w:rsid w:val="00F1606E"/>
    <w:rsid w:val="00F1617B"/>
    <w:rsid w:val="00F16441"/>
    <w:rsid w:val="00F171A2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2ECD"/>
    <w:rsid w:val="00F24873"/>
    <w:rsid w:val="00F255FE"/>
    <w:rsid w:val="00F260FA"/>
    <w:rsid w:val="00F31977"/>
    <w:rsid w:val="00F31FEB"/>
    <w:rsid w:val="00F321C8"/>
    <w:rsid w:val="00F326FF"/>
    <w:rsid w:val="00F331C8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DE1"/>
    <w:rsid w:val="00F43ECE"/>
    <w:rsid w:val="00F45858"/>
    <w:rsid w:val="00F46AD3"/>
    <w:rsid w:val="00F46D09"/>
    <w:rsid w:val="00F50084"/>
    <w:rsid w:val="00F50F68"/>
    <w:rsid w:val="00F51D3C"/>
    <w:rsid w:val="00F51EC7"/>
    <w:rsid w:val="00F54347"/>
    <w:rsid w:val="00F5676F"/>
    <w:rsid w:val="00F60BC8"/>
    <w:rsid w:val="00F6127B"/>
    <w:rsid w:val="00F613E7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17DE"/>
    <w:rsid w:val="00F71D7F"/>
    <w:rsid w:val="00F72CA3"/>
    <w:rsid w:val="00F72F22"/>
    <w:rsid w:val="00F746B0"/>
    <w:rsid w:val="00F749D8"/>
    <w:rsid w:val="00F74DEA"/>
    <w:rsid w:val="00F7630F"/>
    <w:rsid w:val="00F7647F"/>
    <w:rsid w:val="00F76D2E"/>
    <w:rsid w:val="00F7734C"/>
    <w:rsid w:val="00F77374"/>
    <w:rsid w:val="00F7766D"/>
    <w:rsid w:val="00F8041C"/>
    <w:rsid w:val="00F804F4"/>
    <w:rsid w:val="00F809A2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541"/>
    <w:rsid w:val="00F927FF"/>
    <w:rsid w:val="00F92C39"/>
    <w:rsid w:val="00F92F37"/>
    <w:rsid w:val="00F9305E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5AFB"/>
    <w:rsid w:val="00FB629E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5C53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3F70"/>
    <w:rsid w:val="00FD52C3"/>
    <w:rsid w:val="00FD53BE"/>
    <w:rsid w:val="00FD5620"/>
    <w:rsid w:val="00FD5694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4C8D"/>
    <w:rsid w:val="00FE7176"/>
    <w:rsid w:val="00FE7539"/>
    <w:rsid w:val="00FE7961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8C2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EF78D"/>
  <w15:docId w15:val="{08359554-66A2-42B9-B0A0-C6DDC8CC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9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0DB-D2FA-4BD8-9F1B-B2FD7E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2</cp:revision>
  <cp:lastPrinted>2025-02-11T02:57:00Z</cp:lastPrinted>
  <dcterms:created xsi:type="dcterms:W3CDTF">2025-02-13T04:38:00Z</dcterms:created>
  <dcterms:modified xsi:type="dcterms:W3CDTF">2025-02-13T04:38:00Z</dcterms:modified>
</cp:coreProperties>
</file>